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313" w:rsidRDefault="00A21313" w:rsidP="00477923">
      <w:pPr>
        <w:pStyle w:val="a3"/>
        <w:spacing w:line="240" w:lineRule="auto"/>
      </w:pPr>
      <w:r w:rsidRPr="0032229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6pt;height:73.5pt;visibility:visible;mso-wrap-style:square">
            <v:imagedata r:id="rId6" o:title=""/>
          </v:shape>
        </w:pict>
      </w:r>
    </w:p>
    <w:p w:rsidR="00CB1F8D" w:rsidRPr="001B00F2" w:rsidRDefault="00CB1F8D" w:rsidP="00477923">
      <w:pPr>
        <w:pStyle w:val="a3"/>
        <w:spacing w:line="240" w:lineRule="auto"/>
      </w:pPr>
      <w:r w:rsidRPr="001B00F2">
        <w:t>Российская Федерация</w:t>
      </w:r>
    </w:p>
    <w:p w:rsidR="00CB1F8D" w:rsidRPr="001B00F2" w:rsidRDefault="00CB1F8D" w:rsidP="00477923">
      <w:pPr>
        <w:pStyle w:val="a3"/>
        <w:spacing w:line="240" w:lineRule="auto"/>
      </w:pPr>
      <w:r w:rsidRPr="001B00F2">
        <w:t>Новгородская область Шимский район</w:t>
      </w:r>
    </w:p>
    <w:p w:rsidR="00CB1F8D" w:rsidRPr="001B00F2" w:rsidRDefault="00CB1F8D" w:rsidP="00477923">
      <w:pPr>
        <w:pStyle w:val="a3"/>
        <w:spacing w:line="240" w:lineRule="auto"/>
      </w:pPr>
      <w:r w:rsidRPr="001B00F2">
        <w:t>Администрация Уторгошского сельского поселения</w:t>
      </w:r>
    </w:p>
    <w:p w:rsidR="00CB1F8D" w:rsidRPr="001B00F2" w:rsidRDefault="00CB1F8D" w:rsidP="00477923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rFonts w:ascii="Times New Roman" w:hAnsi="Times New Roman"/>
          <w:sz w:val="28"/>
          <w:szCs w:val="28"/>
        </w:rPr>
      </w:pPr>
      <w:r w:rsidRPr="001B00F2">
        <w:rPr>
          <w:rFonts w:ascii="Times New Roman" w:hAnsi="Times New Roman"/>
          <w:b/>
          <w:sz w:val="34"/>
        </w:rPr>
        <w:t>ПОСТАНОВЛЕНИЕ</w:t>
      </w:r>
    </w:p>
    <w:p w:rsidR="00CB1F8D" w:rsidRDefault="00CB1F8D" w:rsidP="004779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1F8D" w:rsidRPr="00EB623D" w:rsidRDefault="00A21313" w:rsidP="004779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1313">
        <w:rPr>
          <w:rFonts w:ascii="Times New Roman" w:hAnsi="Times New Roman"/>
          <w:sz w:val="28"/>
          <w:szCs w:val="28"/>
          <w:u w:val="single"/>
        </w:rPr>
        <w:t>14.12.2018</w:t>
      </w:r>
      <w:r w:rsidR="00CB1F8D">
        <w:rPr>
          <w:rFonts w:ascii="Times New Roman" w:hAnsi="Times New Roman"/>
          <w:sz w:val="28"/>
          <w:szCs w:val="28"/>
        </w:rPr>
        <w:t xml:space="preserve"> </w:t>
      </w:r>
      <w:r w:rsidR="00CB1F8D" w:rsidRPr="0066474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94</w:t>
      </w:r>
    </w:p>
    <w:p w:rsidR="00CB1F8D" w:rsidRPr="0066474E" w:rsidRDefault="00CB1F8D" w:rsidP="004779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474E">
        <w:rPr>
          <w:rFonts w:ascii="Times New Roman" w:hAnsi="Times New Roman"/>
          <w:sz w:val="28"/>
          <w:szCs w:val="28"/>
        </w:rPr>
        <w:t>ж/д ст.Уторгош</w:t>
      </w:r>
    </w:p>
    <w:p w:rsidR="00CB1F8D" w:rsidRPr="001B00F2" w:rsidRDefault="00CB1F8D" w:rsidP="00477923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Layout w:type="fixed"/>
        <w:tblLook w:val="00A0"/>
      </w:tblPr>
      <w:tblGrid>
        <w:gridCol w:w="4320"/>
        <w:gridCol w:w="542"/>
        <w:gridCol w:w="4407"/>
      </w:tblGrid>
      <w:tr w:rsidR="00CB1F8D" w:rsidRPr="00EA139E" w:rsidTr="007B3DCB">
        <w:tc>
          <w:tcPr>
            <w:tcW w:w="4320" w:type="dxa"/>
          </w:tcPr>
          <w:p w:rsidR="00CB1F8D" w:rsidRPr="00EE193B" w:rsidRDefault="00CB1F8D" w:rsidP="007B3DC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E193B">
              <w:rPr>
                <w:rFonts w:ascii="Times New Roman" w:hAnsi="Times New Roman"/>
                <w:b/>
                <w:bCs/>
                <w:sz w:val="28"/>
                <w:szCs w:val="28"/>
              </w:rPr>
              <w:t>О муниципальной программе «Развитие молодёжной политики и культуры, патриотизма, физической культуры и спорта Уторгошс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кого сельского поселения</w:t>
            </w:r>
            <w:r w:rsidRPr="00EE193B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542" w:type="dxa"/>
          </w:tcPr>
          <w:p w:rsidR="00CB1F8D" w:rsidRPr="00EA139E" w:rsidRDefault="00CB1F8D" w:rsidP="007B3D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407" w:type="dxa"/>
          </w:tcPr>
          <w:p w:rsidR="00CB1F8D" w:rsidRPr="00EA139E" w:rsidRDefault="00CB1F8D" w:rsidP="007B3D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CB1F8D" w:rsidRDefault="00CB1F8D" w:rsidP="00477923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CB1F8D" w:rsidRPr="00EA139E" w:rsidRDefault="00CB1F8D" w:rsidP="00477923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CB1F8D" w:rsidRPr="00EE193B" w:rsidRDefault="00CB1F8D" w:rsidP="0047792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E193B">
        <w:rPr>
          <w:rFonts w:ascii="Times New Roman" w:hAnsi="Times New Roman"/>
          <w:sz w:val="28"/>
          <w:szCs w:val="28"/>
        </w:rPr>
        <w:t>В соответствии с постановлением Администрации Уторгошского сельско</w:t>
      </w:r>
      <w:r>
        <w:rPr>
          <w:rFonts w:ascii="Times New Roman" w:hAnsi="Times New Roman"/>
          <w:sz w:val="28"/>
          <w:szCs w:val="28"/>
        </w:rPr>
        <w:t xml:space="preserve">го поселения от 13.09.2013 № 75 </w:t>
      </w:r>
      <w:r w:rsidRPr="00EE193B">
        <w:rPr>
          <w:rFonts w:ascii="Times New Roman" w:hAnsi="Times New Roman"/>
          <w:sz w:val="28"/>
          <w:szCs w:val="28"/>
        </w:rPr>
        <w:t>«Об утверждении Порядка принятия решений о разработке муниципальных программ Администрации Уторгошского сельского поселения, их формирования и реализации» Администрация Уторгошского сельского поселения</w:t>
      </w:r>
      <w:r w:rsidRPr="00EE193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E193B">
        <w:rPr>
          <w:rFonts w:ascii="Times New Roman" w:hAnsi="Times New Roman"/>
          <w:b/>
          <w:sz w:val="28"/>
          <w:szCs w:val="28"/>
        </w:rPr>
        <w:t>ПОСТАНОВЛЯЕТ:</w:t>
      </w:r>
    </w:p>
    <w:p w:rsidR="00CB1F8D" w:rsidRDefault="00CB1F8D" w:rsidP="00477923">
      <w:pPr>
        <w:spacing w:after="0" w:line="360" w:lineRule="auto"/>
        <w:ind w:firstLine="709"/>
        <w:jc w:val="both"/>
        <w:rPr>
          <w:color w:val="000000"/>
          <w:sz w:val="25"/>
          <w:szCs w:val="25"/>
        </w:rPr>
      </w:pPr>
      <w:r w:rsidRPr="00EE193B">
        <w:rPr>
          <w:rFonts w:ascii="Times New Roman" w:hAnsi="Times New Roman"/>
          <w:sz w:val="28"/>
          <w:szCs w:val="28"/>
        </w:rPr>
        <w:t>1. Утвердить прилагаемую муниципальную программу «Развитие молодёжной политики и культуры, патриотизма, физической культуры и спорта Уторгошс</w:t>
      </w:r>
      <w:r>
        <w:rPr>
          <w:rFonts w:ascii="Times New Roman" w:hAnsi="Times New Roman"/>
          <w:sz w:val="28"/>
          <w:szCs w:val="28"/>
        </w:rPr>
        <w:t>кого сельского поселения</w:t>
      </w:r>
      <w:r w:rsidRPr="00EE193B">
        <w:rPr>
          <w:rFonts w:ascii="Times New Roman" w:hAnsi="Times New Roman"/>
          <w:sz w:val="28"/>
          <w:szCs w:val="28"/>
        </w:rPr>
        <w:t>».</w:t>
      </w:r>
    </w:p>
    <w:p w:rsidR="00CB1F8D" w:rsidRDefault="00CB1F8D" w:rsidP="00477923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E193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Контроль за настоящим постановлением оставляю за собой.</w:t>
      </w:r>
    </w:p>
    <w:p w:rsidR="00CB1F8D" w:rsidRDefault="00CB1F8D" w:rsidP="00477923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вступает в силу с 1 января 2019 года.</w:t>
      </w:r>
    </w:p>
    <w:p w:rsidR="00CB1F8D" w:rsidRDefault="00CB1F8D" w:rsidP="0047792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Признать утратившим силу с 1 января 2019 года Постановление Администрации Уторгошского сельского поселения от 18.12.2017 года № 95 </w:t>
      </w:r>
      <w:r w:rsidRPr="00AF770B">
        <w:rPr>
          <w:rFonts w:ascii="Times New Roman" w:hAnsi="Times New Roman"/>
          <w:sz w:val="28"/>
          <w:szCs w:val="28"/>
        </w:rPr>
        <w:t>«</w:t>
      </w:r>
      <w:r w:rsidRPr="00AF770B">
        <w:rPr>
          <w:rFonts w:ascii="Times New Roman" w:hAnsi="Times New Roman"/>
          <w:bCs/>
          <w:sz w:val="28"/>
          <w:szCs w:val="28"/>
        </w:rPr>
        <w:t>О муниципальной программе «Развитие молодёжной политики и культуры, патриотизма, физической культуры и спорта Уторгошс</w:t>
      </w:r>
      <w:r>
        <w:rPr>
          <w:rFonts w:ascii="Times New Roman" w:hAnsi="Times New Roman"/>
          <w:bCs/>
          <w:sz w:val="28"/>
          <w:szCs w:val="28"/>
        </w:rPr>
        <w:t>кого сельского поселения</w:t>
      </w:r>
      <w:r w:rsidRPr="00AF770B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CB1F8D" w:rsidRPr="00AF770B" w:rsidRDefault="00CB1F8D" w:rsidP="00477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5. </w:t>
      </w:r>
      <w:r w:rsidRPr="00AF770B">
        <w:rPr>
          <w:rFonts w:ascii="Times New Roman" w:hAnsi="Times New Roman"/>
          <w:sz w:val="28"/>
          <w:szCs w:val="28"/>
        </w:rPr>
        <w:t>Разместить постановление на официальном сайте Администрации Уторгошского сельского поселения и в информационно - коммуникационной сети «Интернет».</w:t>
      </w:r>
    </w:p>
    <w:tbl>
      <w:tblPr>
        <w:tblW w:w="0" w:type="auto"/>
        <w:tblInd w:w="108" w:type="dxa"/>
        <w:tblLook w:val="01E0"/>
      </w:tblPr>
      <w:tblGrid>
        <w:gridCol w:w="4677"/>
        <w:gridCol w:w="4785"/>
      </w:tblGrid>
      <w:tr w:rsidR="00CB1F8D" w:rsidRPr="00912C28" w:rsidTr="007B3DCB">
        <w:trPr>
          <w:trHeight w:val="964"/>
        </w:trPr>
        <w:tc>
          <w:tcPr>
            <w:tcW w:w="4677" w:type="dxa"/>
          </w:tcPr>
          <w:p w:rsidR="00CB1F8D" w:rsidRPr="00912C28" w:rsidRDefault="00CB1F8D" w:rsidP="007B3DC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785" w:type="dxa"/>
          </w:tcPr>
          <w:p w:rsidR="00CB1F8D" w:rsidRPr="00912C28" w:rsidRDefault="00CB1F8D" w:rsidP="007B3DC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CB1F8D" w:rsidRDefault="00CB1F8D" w:rsidP="00477923">
      <w:pPr>
        <w:tabs>
          <w:tab w:val="left" w:pos="360"/>
        </w:tabs>
        <w:jc w:val="both"/>
        <w:rPr>
          <w:rFonts w:ascii="Times New Roman" w:hAnsi="Times New Roman"/>
          <w:b/>
          <w:sz w:val="28"/>
        </w:rPr>
      </w:pPr>
      <w:r w:rsidRPr="001B00F2">
        <w:rPr>
          <w:rFonts w:ascii="Times New Roman" w:hAnsi="Times New Roman"/>
          <w:b/>
          <w:sz w:val="28"/>
        </w:rPr>
        <w:t xml:space="preserve">Глава поселения  </w:t>
      </w:r>
      <w:r>
        <w:rPr>
          <w:rFonts w:ascii="Times New Roman" w:hAnsi="Times New Roman"/>
          <w:b/>
          <w:sz w:val="28"/>
        </w:rPr>
        <w:t xml:space="preserve">                             </w:t>
      </w:r>
      <w:r w:rsidR="00A21313">
        <w:rPr>
          <w:rFonts w:ascii="Times New Roman" w:hAnsi="Times New Roman"/>
          <w:b/>
          <w:sz w:val="28"/>
        </w:rPr>
        <w:t xml:space="preserve">  </w:t>
      </w:r>
      <w:r>
        <w:rPr>
          <w:rFonts w:ascii="Times New Roman" w:hAnsi="Times New Roman"/>
          <w:b/>
          <w:sz w:val="28"/>
        </w:rPr>
        <w:t xml:space="preserve">  </w:t>
      </w:r>
      <w:r w:rsidRPr="001B00F2">
        <w:rPr>
          <w:rFonts w:ascii="Times New Roman" w:hAnsi="Times New Roman"/>
          <w:b/>
          <w:sz w:val="28"/>
        </w:rPr>
        <w:t>А.Г. Кукушкина</w:t>
      </w:r>
    </w:p>
    <w:p w:rsidR="00CB1F8D" w:rsidRDefault="00CB1F8D" w:rsidP="00477923">
      <w:pPr>
        <w:tabs>
          <w:tab w:val="left" w:pos="360"/>
        </w:tabs>
        <w:jc w:val="both"/>
        <w:rPr>
          <w:rFonts w:ascii="Times New Roman" w:hAnsi="Times New Roman"/>
          <w:b/>
          <w:sz w:val="28"/>
        </w:rPr>
      </w:pPr>
    </w:p>
    <w:p w:rsidR="00CB1F8D" w:rsidRDefault="00CB1F8D" w:rsidP="00477923"/>
    <w:p w:rsidR="00CB1F8D" w:rsidRDefault="00CB1F8D" w:rsidP="00477923">
      <w:pPr>
        <w:rPr>
          <w:rFonts w:ascii="Times New Roman" w:hAnsi="Times New Roman"/>
          <w:sz w:val="28"/>
          <w:szCs w:val="28"/>
        </w:rPr>
      </w:pPr>
    </w:p>
    <w:p w:rsidR="00CB1F8D" w:rsidRDefault="00CB1F8D" w:rsidP="00477923">
      <w:pPr>
        <w:rPr>
          <w:rFonts w:ascii="Times New Roman" w:hAnsi="Times New Roman"/>
          <w:sz w:val="28"/>
          <w:szCs w:val="28"/>
        </w:rPr>
      </w:pPr>
    </w:p>
    <w:p w:rsidR="00CB1F8D" w:rsidRDefault="00CB1F8D" w:rsidP="00477923">
      <w:pPr>
        <w:rPr>
          <w:rFonts w:ascii="Times New Roman" w:hAnsi="Times New Roman"/>
          <w:sz w:val="28"/>
          <w:szCs w:val="28"/>
        </w:rPr>
      </w:pPr>
    </w:p>
    <w:p w:rsidR="00CB1F8D" w:rsidRDefault="00CB1F8D" w:rsidP="00477923">
      <w:pPr>
        <w:rPr>
          <w:rFonts w:ascii="Times New Roman" w:hAnsi="Times New Roman"/>
          <w:sz w:val="28"/>
          <w:szCs w:val="28"/>
        </w:rPr>
      </w:pPr>
    </w:p>
    <w:p w:rsidR="00CB1F8D" w:rsidRDefault="00CB1F8D" w:rsidP="00477923">
      <w:pPr>
        <w:rPr>
          <w:rFonts w:ascii="Times New Roman" w:hAnsi="Times New Roman"/>
          <w:sz w:val="28"/>
          <w:szCs w:val="28"/>
        </w:rPr>
      </w:pPr>
    </w:p>
    <w:p w:rsidR="00CB1F8D" w:rsidRDefault="00CB1F8D" w:rsidP="00477923">
      <w:pPr>
        <w:rPr>
          <w:rFonts w:ascii="Times New Roman" w:hAnsi="Times New Roman"/>
          <w:sz w:val="28"/>
          <w:szCs w:val="28"/>
        </w:rPr>
      </w:pPr>
    </w:p>
    <w:p w:rsidR="00CB1F8D" w:rsidRDefault="00CB1F8D" w:rsidP="00477923">
      <w:pPr>
        <w:rPr>
          <w:rFonts w:ascii="Times New Roman" w:hAnsi="Times New Roman"/>
          <w:sz w:val="28"/>
          <w:szCs w:val="28"/>
        </w:rPr>
      </w:pPr>
    </w:p>
    <w:p w:rsidR="00CB1F8D" w:rsidRDefault="00CB1F8D" w:rsidP="00477923">
      <w:pPr>
        <w:rPr>
          <w:rFonts w:ascii="Times New Roman" w:hAnsi="Times New Roman"/>
          <w:sz w:val="28"/>
          <w:szCs w:val="28"/>
        </w:rPr>
      </w:pPr>
    </w:p>
    <w:p w:rsidR="00CB1F8D" w:rsidRDefault="00CB1F8D" w:rsidP="00477923">
      <w:pPr>
        <w:rPr>
          <w:rFonts w:ascii="Times New Roman" w:hAnsi="Times New Roman"/>
          <w:sz w:val="28"/>
          <w:szCs w:val="28"/>
        </w:rPr>
      </w:pPr>
    </w:p>
    <w:p w:rsidR="00CB1F8D" w:rsidRDefault="00CB1F8D" w:rsidP="00477923">
      <w:pPr>
        <w:rPr>
          <w:rFonts w:ascii="Times New Roman" w:hAnsi="Times New Roman"/>
          <w:sz w:val="28"/>
          <w:szCs w:val="28"/>
        </w:rPr>
      </w:pPr>
    </w:p>
    <w:p w:rsidR="00CB1F8D" w:rsidRDefault="00CB1F8D" w:rsidP="00477923">
      <w:pPr>
        <w:rPr>
          <w:rFonts w:ascii="Times New Roman" w:hAnsi="Times New Roman"/>
          <w:sz w:val="28"/>
          <w:szCs w:val="28"/>
        </w:rPr>
      </w:pPr>
    </w:p>
    <w:p w:rsidR="00CB1F8D" w:rsidRDefault="00CB1F8D" w:rsidP="00477923">
      <w:pPr>
        <w:rPr>
          <w:rFonts w:ascii="Times New Roman" w:hAnsi="Times New Roman"/>
          <w:sz w:val="28"/>
          <w:szCs w:val="28"/>
        </w:rPr>
      </w:pPr>
    </w:p>
    <w:p w:rsidR="00CB1F8D" w:rsidRDefault="00CB1F8D" w:rsidP="00477923">
      <w:pPr>
        <w:rPr>
          <w:rFonts w:ascii="Times New Roman" w:hAnsi="Times New Roman"/>
          <w:sz w:val="28"/>
          <w:szCs w:val="28"/>
        </w:rPr>
      </w:pPr>
    </w:p>
    <w:p w:rsidR="00CB1F8D" w:rsidRDefault="00CB1F8D" w:rsidP="00477923">
      <w:pPr>
        <w:rPr>
          <w:rFonts w:ascii="Times New Roman" w:hAnsi="Times New Roman"/>
          <w:b/>
          <w:sz w:val="28"/>
          <w:szCs w:val="28"/>
        </w:rPr>
      </w:pPr>
    </w:p>
    <w:p w:rsidR="00CB1F8D" w:rsidRDefault="00CB1F8D" w:rsidP="00477923">
      <w:pPr>
        <w:rPr>
          <w:rFonts w:ascii="Times New Roman" w:hAnsi="Times New Roman"/>
          <w:b/>
          <w:sz w:val="28"/>
          <w:szCs w:val="28"/>
        </w:rPr>
      </w:pPr>
    </w:p>
    <w:p w:rsidR="00CB1F8D" w:rsidRDefault="00CB1F8D" w:rsidP="00477923">
      <w:pPr>
        <w:rPr>
          <w:rFonts w:ascii="Times New Roman" w:hAnsi="Times New Roman"/>
          <w:b/>
          <w:sz w:val="28"/>
          <w:szCs w:val="28"/>
        </w:rPr>
      </w:pPr>
    </w:p>
    <w:p w:rsidR="00CB1F8D" w:rsidRDefault="00CB1F8D" w:rsidP="00477923">
      <w:pPr>
        <w:rPr>
          <w:rFonts w:ascii="Times New Roman" w:hAnsi="Times New Roman"/>
          <w:b/>
          <w:sz w:val="28"/>
          <w:szCs w:val="28"/>
        </w:rPr>
      </w:pPr>
    </w:p>
    <w:p w:rsidR="00A21313" w:rsidRPr="00AF770B" w:rsidRDefault="00A21313" w:rsidP="00477923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320"/>
        <w:gridCol w:w="542"/>
        <w:gridCol w:w="4407"/>
      </w:tblGrid>
      <w:tr w:rsidR="00CB1F8D" w:rsidTr="007B3DCB">
        <w:tc>
          <w:tcPr>
            <w:tcW w:w="4320" w:type="dxa"/>
          </w:tcPr>
          <w:p w:rsidR="00CB1F8D" w:rsidRDefault="00CB1F8D" w:rsidP="007B3DCB">
            <w:pPr>
              <w:pStyle w:val="a4"/>
              <w:tabs>
                <w:tab w:val="left" w:pos="318"/>
                <w:tab w:val="left" w:pos="537"/>
              </w:tabs>
              <w:jc w:val="right"/>
              <w:rPr>
                <w:b/>
                <w:szCs w:val="28"/>
              </w:rPr>
            </w:pPr>
          </w:p>
          <w:p w:rsidR="00CB1F8D" w:rsidRDefault="00CB1F8D" w:rsidP="007B3DCB">
            <w:pPr>
              <w:pStyle w:val="a4"/>
              <w:tabs>
                <w:tab w:val="left" w:pos="318"/>
                <w:tab w:val="left" w:pos="537"/>
              </w:tabs>
              <w:jc w:val="right"/>
              <w:rPr>
                <w:b/>
                <w:szCs w:val="28"/>
              </w:rPr>
            </w:pPr>
          </w:p>
        </w:tc>
        <w:tc>
          <w:tcPr>
            <w:tcW w:w="542" w:type="dxa"/>
          </w:tcPr>
          <w:p w:rsidR="00CB1F8D" w:rsidRDefault="00CB1F8D" w:rsidP="007B3DCB">
            <w:pPr>
              <w:rPr>
                <w:sz w:val="26"/>
              </w:rPr>
            </w:pPr>
          </w:p>
        </w:tc>
        <w:tc>
          <w:tcPr>
            <w:tcW w:w="4407" w:type="dxa"/>
          </w:tcPr>
          <w:p w:rsidR="00CB1F8D" w:rsidRPr="00EE193B" w:rsidRDefault="00CB1F8D" w:rsidP="00A21313">
            <w:pPr>
              <w:rPr>
                <w:rFonts w:ascii="Times New Roman" w:hAnsi="Times New Roman"/>
                <w:sz w:val="26"/>
              </w:rPr>
            </w:pPr>
            <w:r w:rsidRPr="00EE193B">
              <w:rPr>
                <w:rFonts w:ascii="Times New Roman" w:hAnsi="Times New Roman"/>
                <w:sz w:val="28"/>
                <w:szCs w:val="28"/>
              </w:rPr>
              <w:t xml:space="preserve">УТВЕРЖДЕНА                                                                        постановлением Администрации                                                                       Уторгошского сельского поселения от  </w:t>
            </w:r>
            <w:r w:rsidR="00A21313">
              <w:rPr>
                <w:rFonts w:ascii="Times New Roman" w:hAnsi="Times New Roman"/>
                <w:sz w:val="28"/>
                <w:szCs w:val="28"/>
                <w:u w:val="single"/>
              </w:rPr>
              <w:t>14.12.2018</w:t>
            </w:r>
            <w:r w:rsidRPr="00EE193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A21313" w:rsidRPr="00A21313">
              <w:rPr>
                <w:rFonts w:ascii="Times New Roman" w:hAnsi="Times New Roman"/>
                <w:sz w:val="28"/>
                <w:szCs w:val="28"/>
                <w:u w:val="single"/>
              </w:rPr>
              <w:t>94</w:t>
            </w:r>
          </w:p>
        </w:tc>
      </w:tr>
    </w:tbl>
    <w:p w:rsidR="00CB1F8D" w:rsidRDefault="00CB1F8D" w:rsidP="0047792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1F8D" w:rsidRDefault="00CB1F8D" w:rsidP="0047792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E193B">
        <w:rPr>
          <w:rFonts w:ascii="Times New Roman" w:hAnsi="Times New Roman"/>
          <w:b/>
          <w:bCs/>
          <w:sz w:val="28"/>
          <w:szCs w:val="28"/>
        </w:rPr>
        <w:t xml:space="preserve">Муниципальная целевая программа </w:t>
      </w:r>
    </w:p>
    <w:p w:rsidR="00CB1F8D" w:rsidRPr="00EE193B" w:rsidRDefault="00CB1F8D" w:rsidP="0043063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E193B">
        <w:rPr>
          <w:rFonts w:ascii="Times New Roman" w:hAnsi="Times New Roman"/>
          <w:b/>
          <w:bCs/>
          <w:sz w:val="28"/>
          <w:szCs w:val="28"/>
        </w:rPr>
        <w:t>«Развитие молодёжной политики и культуры, патриотизма, физической культуры и спорта Уторгошского сельского поселения»</w:t>
      </w:r>
    </w:p>
    <w:p w:rsidR="00CB1F8D" w:rsidRPr="00EE193B" w:rsidRDefault="00CB1F8D" w:rsidP="00477923">
      <w:pPr>
        <w:spacing w:line="240" w:lineRule="exac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1F8D" w:rsidRPr="00EE193B" w:rsidRDefault="00CB1F8D" w:rsidP="0047792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193B">
        <w:rPr>
          <w:rFonts w:ascii="Times New Roman" w:hAnsi="Times New Roman"/>
          <w:b/>
          <w:sz w:val="28"/>
          <w:szCs w:val="28"/>
        </w:rPr>
        <w:t>ПАСПОРТ</w:t>
      </w:r>
    </w:p>
    <w:p w:rsidR="00CB1F8D" w:rsidRPr="00EE193B" w:rsidRDefault="00CB1F8D" w:rsidP="00477923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E193B">
        <w:rPr>
          <w:rFonts w:ascii="Times New Roman" w:hAnsi="Times New Roman"/>
          <w:b/>
          <w:bCs/>
          <w:sz w:val="28"/>
          <w:szCs w:val="28"/>
        </w:rPr>
        <w:t>Муниципальной целевой программы «Развитие молодёжной политики и культуры, патриотизма, физической культуры и спорта Уторгошс</w:t>
      </w:r>
      <w:r>
        <w:rPr>
          <w:rFonts w:ascii="Times New Roman" w:hAnsi="Times New Roman"/>
          <w:b/>
          <w:bCs/>
          <w:sz w:val="28"/>
          <w:szCs w:val="28"/>
        </w:rPr>
        <w:t>кого сельского поселения</w:t>
      </w:r>
      <w:r w:rsidRPr="00EE193B">
        <w:rPr>
          <w:rFonts w:ascii="Times New Roman" w:hAnsi="Times New Roman"/>
          <w:b/>
          <w:bCs/>
          <w:sz w:val="28"/>
          <w:szCs w:val="28"/>
        </w:rPr>
        <w:t>»</w:t>
      </w:r>
    </w:p>
    <w:p w:rsidR="00CB1F8D" w:rsidRPr="00EE193B" w:rsidRDefault="00CB1F8D" w:rsidP="0047792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1F8D" w:rsidRPr="00EE193B" w:rsidRDefault="00CB1F8D" w:rsidP="0047792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E193B">
        <w:rPr>
          <w:rFonts w:ascii="Times New Roman" w:hAnsi="Times New Roman"/>
          <w:bCs/>
          <w:sz w:val="28"/>
          <w:szCs w:val="28"/>
        </w:rPr>
        <w:t>1. Наименование муниципальной программы: «Развитие молодёжной политики и культуры, патриотизма, физической культуры и спорта Уторгошского сельс</w:t>
      </w:r>
      <w:r>
        <w:rPr>
          <w:rFonts w:ascii="Times New Roman" w:hAnsi="Times New Roman"/>
          <w:bCs/>
          <w:sz w:val="28"/>
          <w:szCs w:val="28"/>
        </w:rPr>
        <w:t>кого поселения</w:t>
      </w:r>
      <w:r w:rsidRPr="00EE193B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CB1F8D" w:rsidRPr="00EE193B" w:rsidRDefault="00CB1F8D" w:rsidP="00477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93B"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E193B">
        <w:rPr>
          <w:rFonts w:ascii="Times New Roman" w:hAnsi="Times New Roman"/>
          <w:bCs/>
          <w:sz w:val="28"/>
          <w:szCs w:val="28"/>
        </w:rPr>
        <w:t>Ответственный исполнитель муниципальной программы:</w:t>
      </w:r>
      <w:r w:rsidRPr="00EE193B">
        <w:rPr>
          <w:rFonts w:ascii="Times New Roman" w:hAnsi="Times New Roman"/>
          <w:sz w:val="28"/>
          <w:szCs w:val="28"/>
        </w:rPr>
        <w:t xml:space="preserve"> Администрация Уторгошского сельского поселения.</w:t>
      </w:r>
    </w:p>
    <w:p w:rsidR="00CB1F8D" w:rsidRPr="00EE193B" w:rsidRDefault="00CB1F8D" w:rsidP="00477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93B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193B">
        <w:rPr>
          <w:rFonts w:ascii="Times New Roman" w:hAnsi="Times New Roman"/>
          <w:sz w:val="28"/>
          <w:szCs w:val="28"/>
        </w:rPr>
        <w:t>Соисполнители муниципальной программы: отсутствуют.</w:t>
      </w:r>
    </w:p>
    <w:p w:rsidR="00CB1F8D" w:rsidRPr="00EE193B" w:rsidRDefault="00CB1F8D" w:rsidP="00477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93B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193B">
        <w:rPr>
          <w:rFonts w:ascii="Times New Roman" w:hAnsi="Times New Roman"/>
          <w:sz w:val="28"/>
          <w:szCs w:val="28"/>
        </w:rPr>
        <w:t>Подпрограммы муниципальной программы: «Развитие культуры на территории Уторгошского сельского поселения»;</w:t>
      </w:r>
    </w:p>
    <w:p w:rsidR="00CB1F8D" w:rsidRPr="00EE193B" w:rsidRDefault="00CB1F8D" w:rsidP="00477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93B">
        <w:rPr>
          <w:rFonts w:ascii="Times New Roman" w:hAnsi="Times New Roman"/>
          <w:sz w:val="28"/>
          <w:szCs w:val="28"/>
        </w:rPr>
        <w:t>«Развитие физической культуры и спорта»;</w:t>
      </w:r>
    </w:p>
    <w:p w:rsidR="00CB1F8D" w:rsidRPr="00EE193B" w:rsidRDefault="00CB1F8D" w:rsidP="004779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93B">
        <w:rPr>
          <w:rFonts w:ascii="Times New Roman" w:hAnsi="Times New Roman"/>
          <w:sz w:val="28"/>
          <w:szCs w:val="28"/>
        </w:rPr>
        <w:t>«Развитие эффективности молодёжной политики и оздоровление детей</w:t>
      </w:r>
      <w:r>
        <w:rPr>
          <w:rFonts w:ascii="Times New Roman" w:hAnsi="Times New Roman"/>
          <w:sz w:val="28"/>
          <w:szCs w:val="28"/>
        </w:rPr>
        <w:t xml:space="preserve"> Уторгошского сельского поселения</w:t>
      </w:r>
      <w:r w:rsidRPr="00EE193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CB1F8D" w:rsidRPr="00EE193B" w:rsidRDefault="00CB1F8D" w:rsidP="0047792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6432">
        <w:rPr>
          <w:rFonts w:ascii="Times New Roman" w:hAnsi="Times New Roman"/>
          <w:sz w:val="28"/>
          <w:szCs w:val="28"/>
        </w:rPr>
        <w:t>5.</w:t>
      </w:r>
      <w:r w:rsidRPr="00EE193B">
        <w:rPr>
          <w:rFonts w:ascii="Times New Roman" w:hAnsi="Times New Roman"/>
          <w:b/>
          <w:sz w:val="28"/>
          <w:szCs w:val="28"/>
        </w:rPr>
        <w:t xml:space="preserve"> </w:t>
      </w:r>
      <w:r w:rsidRPr="00EE193B">
        <w:rPr>
          <w:rFonts w:ascii="Times New Roman" w:hAnsi="Times New Roman"/>
          <w:sz w:val="28"/>
          <w:szCs w:val="28"/>
        </w:rPr>
        <w:t>Цели, задачи и целевые показатели муниципальной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4"/>
        <w:gridCol w:w="4389"/>
        <w:gridCol w:w="1269"/>
        <w:gridCol w:w="1269"/>
        <w:gridCol w:w="1270"/>
      </w:tblGrid>
      <w:tr w:rsidR="00CB1F8D" w:rsidRPr="00EE193B" w:rsidTr="007B3DCB">
        <w:trPr>
          <w:trHeight w:val="720"/>
        </w:trPr>
        <w:tc>
          <w:tcPr>
            <w:tcW w:w="964" w:type="dxa"/>
            <w:vMerge w:val="restart"/>
          </w:tcPr>
          <w:p w:rsidR="00CB1F8D" w:rsidRPr="00EE193B" w:rsidRDefault="00CB1F8D" w:rsidP="007B3DCB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93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CB1F8D" w:rsidRPr="00EE193B" w:rsidRDefault="00CB1F8D" w:rsidP="007B3DCB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93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389" w:type="dxa"/>
            <w:vMerge w:val="restart"/>
          </w:tcPr>
          <w:p w:rsidR="00CB1F8D" w:rsidRPr="00EE193B" w:rsidRDefault="00CB1F8D" w:rsidP="007B3DCB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93B">
              <w:rPr>
                <w:rFonts w:ascii="Times New Roman" w:hAnsi="Times New Roman"/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3808" w:type="dxa"/>
            <w:gridSpan w:val="3"/>
          </w:tcPr>
          <w:p w:rsidR="00CB1F8D" w:rsidRPr="00EE193B" w:rsidRDefault="00CB1F8D" w:rsidP="007B3DCB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93B">
              <w:rPr>
                <w:rFonts w:ascii="Times New Roman" w:hAnsi="Times New Roman"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CB1F8D" w:rsidRPr="00EE193B" w:rsidTr="007B3DCB">
        <w:trPr>
          <w:trHeight w:val="276"/>
        </w:trPr>
        <w:tc>
          <w:tcPr>
            <w:tcW w:w="0" w:type="auto"/>
            <w:vMerge/>
            <w:vAlign w:val="center"/>
          </w:tcPr>
          <w:p w:rsidR="00CB1F8D" w:rsidRPr="00EE193B" w:rsidRDefault="00CB1F8D" w:rsidP="007B3D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CB1F8D" w:rsidRPr="00EE193B" w:rsidRDefault="00CB1F8D" w:rsidP="007B3D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CB1F8D" w:rsidRPr="00EE193B" w:rsidRDefault="00CB1F8D" w:rsidP="007B3DCB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Pr="00EE193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69" w:type="dxa"/>
          </w:tcPr>
          <w:p w:rsidR="00CB1F8D" w:rsidRPr="00EE193B" w:rsidRDefault="00CB1F8D" w:rsidP="007B3DCB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Pr="00EE193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0" w:type="dxa"/>
          </w:tcPr>
          <w:p w:rsidR="00CB1F8D" w:rsidRPr="00EE193B" w:rsidRDefault="00CB1F8D" w:rsidP="007B3DCB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Pr="00EE193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CB1F8D" w:rsidRPr="00EE193B" w:rsidTr="007B3DCB">
        <w:trPr>
          <w:trHeight w:val="226"/>
        </w:trPr>
        <w:tc>
          <w:tcPr>
            <w:tcW w:w="964" w:type="dxa"/>
          </w:tcPr>
          <w:p w:rsidR="00CB1F8D" w:rsidRPr="00EE193B" w:rsidRDefault="00CB1F8D" w:rsidP="007B3DCB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93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89" w:type="dxa"/>
          </w:tcPr>
          <w:p w:rsidR="00CB1F8D" w:rsidRPr="00EE193B" w:rsidRDefault="00CB1F8D" w:rsidP="007B3DCB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93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9" w:type="dxa"/>
          </w:tcPr>
          <w:p w:rsidR="00CB1F8D" w:rsidRPr="00EE193B" w:rsidRDefault="00CB1F8D" w:rsidP="007B3DCB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93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9" w:type="dxa"/>
          </w:tcPr>
          <w:p w:rsidR="00CB1F8D" w:rsidRPr="00EE193B" w:rsidRDefault="00CB1F8D" w:rsidP="007B3DCB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93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0" w:type="dxa"/>
          </w:tcPr>
          <w:p w:rsidR="00CB1F8D" w:rsidRPr="00EE193B" w:rsidRDefault="00CB1F8D" w:rsidP="007B3DCB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93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B1F8D" w:rsidRPr="00EE193B" w:rsidTr="007B3DCB">
        <w:tc>
          <w:tcPr>
            <w:tcW w:w="964" w:type="dxa"/>
          </w:tcPr>
          <w:p w:rsidR="00CB1F8D" w:rsidRPr="00EE193B" w:rsidRDefault="00CB1F8D" w:rsidP="007B3DCB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93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197" w:type="dxa"/>
            <w:gridSpan w:val="4"/>
          </w:tcPr>
          <w:p w:rsidR="00CB1F8D" w:rsidRPr="00EE193B" w:rsidRDefault="00CB1F8D" w:rsidP="007B3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93B">
              <w:rPr>
                <w:rFonts w:ascii="Times New Roman" w:hAnsi="Times New Roman"/>
                <w:b/>
                <w:sz w:val="28"/>
                <w:szCs w:val="28"/>
              </w:rPr>
              <w:t xml:space="preserve">Цель1: </w:t>
            </w:r>
            <w:r w:rsidRPr="00EE193B">
              <w:rPr>
                <w:rFonts w:ascii="Times New Roman" w:hAnsi="Times New Roman"/>
                <w:sz w:val="28"/>
                <w:szCs w:val="28"/>
              </w:rPr>
              <w:t xml:space="preserve">  Создание условий для развития  молодёжной политики и культуры, патриотизма, физической культуры и спорта Уторгошс</w:t>
            </w:r>
            <w:r>
              <w:rPr>
                <w:rFonts w:ascii="Times New Roman" w:hAnsi="Times New Roman"/>
                <w:sz w:val="28"/>
                <w:szCs w:val="28"/>
              </w:rPr>
              <w:t>кого сельского поселения на 2019-2021</w:t>
            </w:r>
            <w:r w:rsidRPr="00EE193B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</w:tc>
      </w:tr>
      <w:tr w:rsidR="00CB1F8D" w:rsidRPr="00EE193B" w:rsidTr="007B3DCB">
        <w:tc>
          <w:tcPr>
            <w:tcW w:w="964" w:type="dxa"/>
          </w:tcPr>
          <w:p w:rsidR="00CB1F8D" w:rsidRPr="00EE193B" w:rsidRDefault="00CB1F8D" w:rsidP="007B3DCB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93B">
              <w:rPr>
                <w:rFonts w:ascii="Times New Roman" w:hAnsi="Times New Roman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8197" w:type="dxa"/>
            <w:gridSpan w:val="4"/>
          </w:tcPr>
          <w:p w:rsidR="00CB1F8D" w:rsidRPr="00EE193B" w:rsidRDefault="00CB1F8D" w:rsidP="007B3D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93B">
              <w:rPr>
                <w:rFonts w:ascii="Times New Roman" w:hAnsi="Times New Roman"/>
                <w:sz w:val="28"/>
                <w:szCs w:val="28"/>
              </w:rPr>
              <w:t>З</w:t>
            </w:r>
            <w:r w:rsidRPr="00EE193B">
              <w:rPr>
                <w:rFonts w:ascii="Times New Roman" w:hAnsi="Times New Roman"/>
                <w:b/>
                <w:sz w:val="28"/>
                <w:szCs w:val="28"/>
              </w:rPr>
              <w:t>адача 1</w:t>
            </w:r>
            <w:r w:rsidRPr="00EE193B">
              <w:rPr>
                <w:rFonts w:ascii="Times New Roman" w:hAnsi="Times New Roman"/>
                <w:sz w:val="28"/>
                <w:szCs w:val="28"/>
              </w:rPr>
              <w:t>: Содействие реализации прав человека на все виды творческой деятельности  в соответствии со своими интересами  и способностями, на участие в культурной жизни. Удовлетворение общественных потребностей населения в культурно-массовых и зрелищных мероприятиях, развитие профессионального и самодеятельного художественного творчества  и содействие в реализации культурно творческой инициативы населения с организацией разнообразных форм досуга и отдыха.</w:t>
            </w:r>
          </w:p>
        </w:tc>
      </w:tr>
      <w:tr w:rsidR="00CB1F8D" w:rsidRPr="00EE193B" w:rsidTr="007B3DCB">
        <w:tc>
          <w:tcPr>
            <w:tcW w:w="964" w:type="dxa"/>
          </w:tcPr>
          <w:p w:rsidR="00CB1F8D" w:rsidRPr="00EE193B" w:rsidRDefault="00CB1F8D" w:rsidP="007B3DCB">
            <w:pPr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9" w:type="dxa"/>
          </w:tcPr>
          <w:p w:rsidR="00CB1F8D" w:rsidRPr="00EE193B" w:rsidRDefault="00CB1F8D" w:rsidP="007B3D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93B">
              <w:rPr>
                <w:rFonts w:ascii="Times New Roman" w:hAnsi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269" w:type="dxa"/>
          </w:tcPr>
          <w:p w:rsidR="00CB1F8D" w:rsidRPr="00EE193B" w:rsidRDefault="00CB1F8D" w:rsidP="007B3DCB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CB1F8D" w:rsidRPr="00EE193B" w:rsidRDefault="00CB1F8D" w:rsidP="007B3DCB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CB1F8D" w:rsidRPr="00EE193B" w:rsidRDefault="00CB1F8D" w:rsidP="007B3DCB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1F8D" w:rsidRPr="00EE193B" w:rsidTr="007B3DCB">
        <w:tc>
          <w:tcPr>
            <w:tcW w:w="964" w:type="dxa"/>
          </w:tcPr>
          <w:p w:rsidR="00CB1F8D" w:rsidRPr="00EE193B" w:rsidRDefault="00CB1F8D" w:rsidP="007B3DCB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93B">
              <w:rPr>
                <w:rFonts w:ascii="Times New Roman" w:hAnsi="Times New Roman"/>
                <w:sz w:val="28"/>
                <w:szCs w:val="28"/>
              </w:rPr>
              <w:t>1.1.1.</w:t>
            </w:r>
          </w:p>
        </w:tc>
        <w:tc>
          <w:tcPr>
            <w:tcW w:w="4389" w:type="dxa"/>
          </w:tcPr>
          <w:p w:rsidR="00CB1F8D" w:rsidRPr="00EE193B" w:rsidRDefault="00CB1F8D" w:rsidP="007B3DC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93B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мероприятий, направленных на улучшение досуга и отдыха населения, сохранение культурного наследия и создание условий для обеспечения доступа различных слоев населения к культурным ценностям,  шт.</w:t>
            </w:r>
          </w:p>
        </w:tc>
        <w:tc>
          <w:tcPr>
            <w:tcW w:w="1269" w:type="dxa"/>
          </w:tcPr>
          <w:p w:rsidR="00CB1F8D" w:rsidRPr="00EE193B" w:rsidRDefault="00CB1F8D" w:rsidP="007B3DCB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69" w:type="dxa"/>
          </w:tcPr>
          <w:p w:rsidR="00CB1F8D" w:rsidRPr="00C52A0A" w:rsidRDefault="00CB1F8D" w:rsidP="007B3DCB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0" w:type="dxa"/>
          </w:tcPr>
          <w:p w:rsidR="00CB1F8D" w:rsidRPr="00821689" w:rsidRDefault="00CB1F8D" w:rsidP="007B3DCB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B1F8D" w:rsidRPr="00EE193B" w:rsidTr="007B3DCB">
        <w:tc>
          <w:tcPr>
            <w:tcW w:w="964" w:type="dxa"/>
          </w:tcPr>
          <w:p w:rsidR="00CB1F8D" w:rsidRPr="00EE193B" w:rsidRDefault="00CB1F8D" w:rsidP="007B3DCB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93B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8197" w:type="dxa"/>
            <w:gridSpan w:val="4"/>
          </w:tcPr>
          <w:p w:rsidR="00CB1F8D" w:rsidRPr="00EE193B" w:rsidRDefault="00CB1F8D" w:rsidP="007B3D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E19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Задача 2 :</w:t>
            </w:r>
            <w:r w:rsidRPr="00EE193B">
              <w:rPr>
                <w:rFonts w:ascii="Times New Roman" w:hAnsi="Times New Roman"/>
                <w:sz w:val="28"/>
                <w:szCs w:val="28"/>
              </w:rPr>
              <w:t xml:space="preserve"> Создание благоприятных условий для дальнейшего развития физической культуры и массового спорта в Уторгошском сельском поселении и привлечение различных слоев населения  к систематическим занятиям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физической культурой и спортом</w:t>
            </w:r>
          </w:p>
        </w:tc>
      </w:tr>
      <w:tr w:rsidR="00CB1F8D" w:rsidRPr="00EE193B" w:rsidTr="007B3DCB">
        <w:tc>
          <w:tcPr>
            <w:tcW w:w="964" w:type="dxa"/>
          </w:tcPr>
          <w:p w:rsidR="00CB1F8D" w:rsidRPr="00EE193B" w:rsidRDefault="00CB1F8D" w:rsidP="007B3DCB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9" w:type="dxa"/>
          </w:tcPr>
          <w:p w:rsidR="00CB1F8D" w:rsidRPr="00EE193B" w:rsidRDefault="00CB1F8D" w:rsidP="007B3D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93B">
              <w:rPr>
                <w:rFonts w:ascii="Times New Roman" w:hAnsi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269" w:type="dxa"/>
          </w:tcPr>
          <w:p w:rsidR="00CB1F8D" w:rsidRPr="00EE193B" w:rsidRDefault="00CB1F8D" w:rsidP="007B3DCB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CB1F8D" w:rsidRPr="00EE193B" w:rsidRDefault="00CB1F8D" w:rsidP="007B3DCB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CB1F8D" w:rsidRPr="00EE193B" w:rsidRDefault="00CB1F8D" w:rsidP="007B3DCB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1F8D" w:rsidRPr="00EE193B" w:rsidTr="007B3DCB">
        <w:trPr>
          <w:trHeight w:val="1417"/>
        </w:trPr>
        <w:tc>
          <w:tcPr>
            <w:tcW w:w="964" w:type="dxa"/>
          </w:tcPr>
          <w:p w:rsidR="00CB1F8D" w:rsidRPr="00EE193B" w:rsidRDefault="00CB1F8D" w:rsidP="007B3DCB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93B">
              <w:rPr>
                <w:rFonts w:ascii="Times New Roman" w:hAnsi="Times New Roman"/>
                <w:sz w:val="28"/>
                <w:szCs w:val="28"/>
              </w:rPr>
              <w:t>1.2.1.</w:t>
            </w:r>
          </w:p>
        </w:tc>
        <w:tc>
          <w:tcPr>
            <w:tcW w:w="4389" w:type="dxa"/>
          </w:tcPr>
          <w:p w:rsidR="00CB1F8D" w:rsidRPr="00EE193B" w:rsidRDefault="00CB1F8D" w:rsidP="007B3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93B">
              <w:rPr>
                <w:rFonts w:ascii="Times New Roman" w:hAnsi="Times New Roman"/>
                <w:sz w:val="28"/>
                <w:szCs w:val="28"/>
              </w:rPr>
              <w:t xml:space="preserve"> Увеличение числа жителей, регулярно занимающихся физической культурой и спортом(%);</w:t>
            </w:r>
          </w:p>
        </w:tc>
        <w:tc>
          <w:tcPr>
            <w:tcW w:w="1269" w:type="dxa"/>
          </w:tcPr>
          <w:p w:rsidR="00CB1F8D" w:rsidRPr="00EE193B" w:rsidRDefault="00CB1F8D" w:rsidP="007B3DCB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8</w:t>
            </w:r>
          </w:p>
        </w:tc>
        <w:tc>
          <w:tcPr>
            <w:tcW w:w="1269" w:type="dxa"/>
          </w:tcPr>
          <w:p w:rsidR="00CB1F8D" w:rsidRPr="00AF78D4" w:rsidRDefault="00CB1F8D" w:rsidP="007B3DCB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9</w:t>
            </w:r>
          </w:p>
        </w:tc>
        <w:tc>
          <w:tcPr>
            <w:tcW w:w="1270" w:type="dxa"/>
          </w:tcPr>
          <w:p w:rsidR="00CB1F8D" w:rsidRPr="00AF78D4" w:rsidRDefault="00CB1F8D" w:rsidP="007B3DCB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10</w:t>
            </w:r>
          </w:p>
        </w:tc>
      </w:tr>
      <w:tr w:rsidR="00CB1F8D" w:rsidRPr="00EE193B" w:rsidTr="007B3DCB">
        <w:tc>
          <w:tcPr>
            <w:tcW w:w="964" w:type="dxa"/>
          </w:tcPr>
          <w:p w:rsidR="00CB1F8D" w:rsidRPr="00EE193B" w:rsidRDefault="00CB1F8D" w:rsidP="007B3DCB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93B">
              <w:rPr>
                <w:rFonts w:ascii="Times New Roman" w:hAnsi="Times New Roman"/>
                <w:sz w:val="28"/>
                <w:szCs w:val="28"/>
              </w:rPr>
              <w:t>1.2.2.</w:t>
            </w:r>
          </w:p>
        </w:tc>
        <w:tc>
          <w:tcPr>
            <w:tcW w:w="4389" w:type="dxa"/>
          </w:tcPr>
          <w:p w:rsidR="00CB1F8D" w:rsidRPr="00EE193B" w:rsidRDefault="00CB1F8D" w:rsidP="007B3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93B">
              <w:rPr>
                <w:rFonts w:ascii="Times New Roman" w:hAnsi="Times New Roman"/>
                <w:sz w:val="28"/>
                <w:szCs w:val="28"/>
              </w:rPr>
              <w:t>Количество мероприятий, обеспечивающих повышение мотивации жителей  поселения к  занятиям физической культурой и спортом и ведению здорового образа жизни,  шт.</w:t>
            </w:r>
          </w:p>
        </w:tc>
        <w:tc>
          <w:tcPr>
            <w:tcW w:w="1269" w:type="dxa"/>
          </w:tcPr>
          <w:p w:rsidR="00CB1F8D" w:rsidRPr="00EE193B" w:rsidRDefault="00CB1F8D" w:rsidP="007B3D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69" w:type="dxa"/>
          </w:tcPr>
          <w:p w:rsidR="00CB1F8D" w:rsidRPr="00EE193B" w:rsidRDefault="00CB1F8D" w:rsidP="007B3D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0" w:type="dxa"/>
          </w:tcPr>
          <w:p w:rsidR="00CB1F8D" w:rsidRPr="00EE193B" w:rsidRDefault="00CB1F8D" w:rsidP="007B3D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B1F8D" w:rsidRPr="00EE193B" w:rsidTr="007B3DCB">
        <w:trPr>
          <w:trHeight w:val="593"/>
        </w:trPr>
        <w:tc>
          <w:tcPr>
            <w:tcW w:w="964" w:type="dxa"/>
          </w:tcPr>
          <w:p w:rsidR="00CB1F8D" w:rsidRPr="00EE193B" w:rsidRDefault="00CB1F8D" w:rsidP="007B3DCB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93B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8197" w:type="dxa"/>
            <w:gridSpan w:val="4"/>
          </w:tcPr>
          <w:p w:rsidR="00CB1F8D" w:rsidRPr="00EE193B" w:rsidRDefault="00CB1F8D" w:rsidP="007B3D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193B">
              <w:rPr>
                <w:rFonts w:ascii="Times New Roman" w:hAnsi="Times New Roman"/>
                <w:b/>
                <w:sz w:val="28"/>
                <w:szCs w:val="28"/>
              </w:rPr>
              <w:t>Задача 3:</w:t>
            </w:r>
            <w:r w:rsidRPr="00EE193B">
              <w:rPr>
                <w:rFonts w:ascii="Times New Roman" w:hAnsi="Times New Roman"/>
                <w:sz w:val="28"/>
                <w:szCs w:val="28"/>
              </w:rPr>
              <w:t xml:space="preserve"> Повышение эффективности работы по приоритетным направлениям  молодёжной политики</w:t>
            </w:r>
          </w:p>
        </w:tc>
      </w:tr>
      <w:tr w:rsidR="00CB1F8D" w:rsidRPr="00EE193B" w:rsidTr="007B3DCB">
        <w:tc>
          <w:tcPr>
            <w:tcW w:w="964" w:type="dxa"/>
          </w:tcPr>
          <w:p w:rsidR="00CB1F8D" w:rsidRPr="00EE193B" w:rsidRDefault="00CB1F8D" w:rsidP="007B3DCB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93B">
              <w:rPr>
                <w:rFonts w:ascii="Times New Roman" w:hAnsi="Times New Roman"/>
                <w:sz w:val="28"/>
                <w:szCs w:val="28"/>
              </w:rPr>
              <w:t>1.3.1.</w:t>
            </w:r>
          </w:p>
        </w:tc>
        <w:tc>
          <w:tcPr>
            <w:tcW w:w="4389" w:type="dxa"/>
          </w:tcPr>
          <w:p w:rsidR="00CB1F8D" w:rsidRPr="00EE193B" w:rsidRDefault="00CB1F8D" w:rsidP="00CC28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193B">
              <w:rPr>
                <w:rFonts w:ascii="Times New Roman" w:hAnsi="Times New Roman"/>
                <w:sz w:val="28"/>
                <w:szCs w:val="28"/>
              </w:rPr>
              <w:t>Количество мероприятий проводимых для физического, интеллектуального, творческого, психологического и духовного и патриотического развит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ия личности молодёжи поселения, мероприятий с приглашением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работников правоохранительных органов по вопросам профилактики конфликтов, возникающих на межнациональной и межрелигиозной почве. мероприятий, направленных на профилактику потребления наркотических, психотропных веществ, алкоголя и табачных изделий, </w:t>
            </w:r>
            <w:r w:rsidRPr="00EE193B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69" w:type="dxa"/>
          </w:tcPr>
          <w:p w:rsidR="00CB1F8D" w:rsidRDefault="00CB1F8D" w:rsidP="007B3D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1F8D" w:rsidRPr="00EE193B" w:rsidRDefault="00CB1F8D" w:rsidP="00A213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69" w:type="dxa"/>
          </w:tcPr>
          <w:p w:rsidR="00CB1F8D" w:rsidRDefault="00CB1F8D" w:rsidP="00C02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1F8D" w:rsidRPr="00EE193B" w:rsidRDefault="00CB1F8D" w:rsidP="00C02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0" w:type="dxa"/>
          </w:tcPr>
          <w:p w:rsidR="00CB1F8D" w:rsidRDefault="00CB1F8D" w:rsidP="007B3D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1F8D" w:rsidRPr="00EE193B" w:rsidRDefault="00CB1F8D" w:rsidP="00C02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CB1F8D" w:rsidRPr="002C213B" w:rsidRDefault="00CB1F8D" w:rsidP="00CC28C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C213B">
        <w:rPr>
          <w:rFonts w:ascii="Times New Roman" w:hAnsi="Times New Roman"/>
          <w:sz w:val="28"/>
          <w:szCs w:val="28"/>
        </w:rPr>
        <w:lastRenderedPageBreak/>
        <w:t xml:space="preserve">Целевые показатели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определены на основе </w:t>
      </w:r>
      <w:r w:rsidRPr="002C213B">
        <w:rPr>
          <w:rFonts w:ascii="Times New Roman" w:hAnsi="Times New Roman"/>
          <w:sz w:val="28"/>
          <w:szCs w:val="28"/>
        </w:rPr>
        <w:t>данны</w:t>
      </w:r>
      <w:r>
        <w:rPr>
          <w:rFonts w:ascii="Times New Roman" w:hAnsi="Times New Roman"/>
          <w:sz w:val="28"/>
          <w:szCs w:val="28"/>
        </w:rPr>
        <w:t>х ведомственных</w:t>
      </w:r>
      <w:r w:rsidRPr="002C213B">
        <w:rPr>
          <w:rFonts w:ascii="Times New Roman" w:hAnsi="Times New Roman"/>
          <w:sz w:val="28"/>
          <w:szCs w:val="28"/>
        </w:rPr>
        <w:t xml:space="preserve"> отчётов Администрации Уторгошского сельского поселения за предыдущи</w:t>
      </w:r>
      <w:r>
        <w:rPr>
          <w:rFonts w:ascii="Times New Roman" w:hAnsi="Times New Roman"/>
          <w:sz w:val="28"/>
          <w:szCs w:val="28"/>
        </w:rPr>
        <w:t>е</w:t>
      </w:r>
      <w:r w:rsidRPr="002C213B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</w:t>
      </w:r>
      <w:r w:rsidRPr="002C213B">
        <w:rPr>
          <w:rFonts w:ascii="Times New Roman" w:hAnsi="Times New Roman"/>
          <w:sz w:val="28"/>
          <w:szCs w:val="28"/>
        </w:rPr>
        <w:t>.</w:t>
      </w:r>
    </w:p>
    <w:p w:rsidR="00CB1F8D" w:rsidRPr="00EE193B" w:rsidRDefault="00CB1F8D" w:rsidP="00477923">
      <w:pPr>
        <w:ind w:firstLine="709"/>
        <w:rPr>
          <w:rFonts w:ascii="Times New Roman" w:hAnsi="Times New Roman"/>
          <w:b/>
          <w:sz w:val="28"/>
          <w:szCs w:val="28"/>
        </w:rPr>
      </w:pPr>
      <w:r w:rsidRPr="00EE193B">
        <w:rPr>
          <w:rFonts w:ascii="Times New Roman" w:hAnsi="Times New Roman"/>
          <w:b/>
          <w:sz w:val="28"/>
          <w:szCs w:val="28"/>
        </w:rPr>
        <w:t>6.Сроки реализации муниципальной программы</w:t>
      </w:r>
    </w:p>
    <w:p w:rsidR="00CB1F8D" w:rsidRPr="00EE193B" w:rsidRDefault="00CB1F8D" w:rsidP="0047792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E193B">
        <w:rPr>
          <w:rFonts w:ascii="Times New Roman" w:hAnsi="Times New Roman"/>
          <w:sz w:val="28"/>
          <w:szCs w:val="28"/>
        </w:rPr>
        <w:t>Реализация муниципальной програ</w:t>
      </w:r>
      <w:r>
        <w:rPr>
          <w:rFonts w:ascii="Times New Roman" w:hAnsi="Times New Roman"/>
          <w:sz w:val="28"/>
          <w:szCs w:val="28"/>
        </w:rPr>
        <w:t>ммы рассчитана на период с 2019 по 2021</w:t>
      </w:r>
      <w:r w:rsidRPr="00EE193B">
        <w:rPr>
          <w:rFonts w:ascii="Times New Roman" w:hAnsi="Times New Roman"/>
          <w:sz w:val="28"/>
          <w:szCs w:val="28"/>
        </w:rPr>
        <w:t xml:space="preserve"> год.</w:t>
      </w:r>
    </w:p>
    <w:p w:rsidR="00CB1F8D" w:rsidRPr="00EE193B" w:rsidRDefault="00CB1F8D" w:rsidP="00477923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E193B">
        <w:rPr>
          <w:rFonts w:ascii="Times New Roman" w:hAnsi="Times New Roman"/>
          <w:b/>
          <w:sz w:val="28"/>
          <w:szCs w:val="28"/>
        </w:rPr>
        <w:t xml:space="preserve">7.Объем и источники финансирования муниципальной программы </w:t>
      </w:r>
    </w:p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8"/>
        <w:gridCol w:w="1192"/>
        <w:gridCol w:w="1508"/>
        <w:gridCol w:w="1637"/>
        <w:gridCol w:w="1253"/>
        <w:gridCol w:w="1461"/>
        <w:gridCol w:w="1351"/>
      </w:tblGrid>
      <w:tr w:rsidR="00CB1F8D" w:rsidRPr="00EE193B" w:rsidTr="007B3DCB">
        <w:trPr>
          <w:trHeight w:val="631"/>
        </w:trPr>
        <w:tc>
          <w:tcPr>
            <w:tcW w:w="1008" w:type="dxa"/>
          </w:tcPr>
          <w:p w:rsidR="00CB1F8D" w:rsidRPr="00F36432" w:rsidRDefault="00CB1F8D" w:rsidP="007B3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43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402" w:type="dxa"/>
            <w:gridSpan w:val="6"/>
          </w:tcPr>
          <w:p w:rsidR="00CB1F8D" w:rsidRPr="00F36432" w:rsidRDefault="00CB1F8D" w:rsidP="007B3D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6432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CB1F8D" w:rsidRPr="00EE193B" w:rsidTr="007B3DCB">
        <w:tc>
          <w:tcPr>
            <w:tcW w:w="1008" w:type="dxa"/>
          </w:tcPr>
          <w:p w:rsidR="00CB1F8D" w:rsidRPr="00F36432" w:rsidRDefault="00CB1F8D" w:rsidP="007B3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CB1F8D" w:rsidRPr="00F36432" w:rsidRDefault="00CB1F8D" w:rsidP="007B3DCB">
            <w:pPr>
              <w:spacing w:after="0" w:line="240" w:lineRule="auto"/>
              <w:ind w:left="-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432">
              <w:rPr>
                <w:rFonts w:ascii="Times New Roman" w:hAnsi="Times New Roman"/>
                <w:sz w:val="24"/>
                <w:szCs w:val="24"/>
              </w:rPr>
              <w:t>Област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36432">
              <w:rPr>
                <w:rFonts w:ascii="Times New Roman" w:hAnsi="Times New Roman"/>
                <w:sz w:val="24"/>
                <w:szCs w:val="24"/>
              </w:rPr>
              <w:t>ной бюджет</w:t>
            </w:r>
          </w:p>
        </w:tc>
        <w:tc>
          <w:tcPr>
            <w:tcW w:w="1508" w:type="dxa"/>
          </w:tcPr>
          <w:p w:rsidR="00CB1F8D" w:rsidRPr="00F36432" w:rsidRDefault="00CB1F8D" w:rsidP="007B3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432">
              <w:rPr>
                <w:rFonts w:ascii="Times New Roman" w:hAnsi="Times New Roman"/>
                <w:sz w:val="24"/>
                <w:szCs w:val="24"/>
              </w:rPr>
              <w:t>Федераль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36432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  <w:p w:rsidR="00CB1F8D" w:rsidRPr="00F36432" w:rsidRDefault="00CB1F8D" w:rsidP="007B3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CB1F8D" w:rsidRPr="00F36432" w:rsidRDefault="00CB1F8D" w:rsidP="007B3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43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CB1F8D" w:rsidRPr="00F36432" w:rsidRDefault="00CB1F8D" w:rsidP="007B3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36432">
              <w:rPr>
                <w:rFonts w:ascii="Times New Roman" w:hAnsi="Times New Roman"/>
                <w:sz w:val="24"/>
                <w:szCs w:val="24"/>
              </w:rPr>
              <w:t>униципа-</w:t>
            </w:r>
          </w:p>
          <w:p w:rsidR="00CB1F8D" w:rsidRPr="00F36432" w:rsidRDefault="00CB1F8D" w:rsidP="007B3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432">
              <w:rPr>
                <w:rFonts w:ascii="Times New Roman" w:hAnsi="Times New Roman"/>
                <w:sz w:val="24"/>
                <w:szCs w:val="24"/>
              </w:rPr>
              <w:t>льного района</w:t>
            </w:r>
          </w:p>
          <w:p w:rsidR="00CB1F8D" w:rsidRPr="00F36432" w:rsidRDefault="00CB1F8D" w:rsidP="007B3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1F8D" w:rsidRPr="00F36432" w:rsidRDefault="00CB1F8D" w:rsidP="007B3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CB1F8D" w:rsidRPr="00F36432" w:rsidRDefault="00CB1F8D" w:rsidP="007B3DCB">
            <w:pPr>
              <w:spacing w:after="0" w:line="240" w:lineRule="auto"/>
              <w:ind w:right="-1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43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CB1F8D" w:rsidRPr="00F36432" w:rsidRDefault="00CB1F8D" w:rsidP="007B3DCB">
            <w:pPr>
              <w:spacing w:after="0" w:line="240" w:lineRule="auto"/>
              <w:ind w:right="-1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432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461" w:type="dxa"/>
          </w:tcPr>
          <w:p w:rsidR="00CB1F8D" w:rsidRPr="00F36432" w:rsidRDefault="00CB1F8D" w:rsidP="007B3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432"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CB1F8D" w:rsidRPr="00F36432" w:rsidRDefault="00CB1F8D" w:rsidP="007B3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432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1351" w:type="dxa"/>
          </w:tcPr>
          <w:p w:rsidR="00CB1F8D" w:rsidRPr="00F36432" w:rsidRDefault="00CB1F8D" w:rsidP="007B3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43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CB1F8D" w:rsidRPr="00EE193B" w:rsidTr="007B3DCB">
        <w:tc>
          <w:tcPr>
            <w:tcW w:w="1008" w:type="dxa"/>
          </w:tcPr>
          <w:p w:rsidR="00CB1F8D" w:rsidRPr="00F36432" w:rsidRDefault="00CB1F8D" w:rsidP="007B3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4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CB1F8D" w:rsidRPr="00F36432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:rsidR="00CB1F8D" w:rsidRPr="00F36432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7" w:type="dxa"/>
          </w:tcPr>
          <w:p w:rsidR="00CB1F8D" w:rsidRPr="00F36432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3" w:type="dxa"/>
          </w:tcPr>
          <w:p w:rsidR="00CB1F8D" w:rsidRPr="00F36432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61" w:type="dxa"/>
          </w:tcPr>
          <w:p w:rsidR="00CB1F8D" w:rsidRPr="00F36432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3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1" w:type="dxa"/>
          </w:tcPr>
          <w:p w:rsidR="00CB1F8D" w:rsidRPr="00F36432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3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B1F8D" w:rsidRPr="00EE193B" w:rsidTr="007B3DCB">
        <w:tc>
          <w:tcPr>
            <w:tcW w:w="1008" w:type="dxa"/>
          </w:tcPr>
          <w:p w:rsidR="00CB1F8D" w:rsidRPr="00F36432" w:rsidRDefault="00CB1F8D" w:rsidP="007B3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92" w:type="dxa"/>
          </w:tcPr>
          <w:p w:rsidR="00CB1F8D" w:rsidRPr="00F36432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CB1F8D" w:rsidRPr="00F36432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CB1F8D" w:rsidRPr="00F36432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CB1F8D" w:rsidRPr="00F36432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30,0</w:t>
            </w:r>
          </w:p>
        </w:tc>
        <w:tc>
          <w:tcPr>
            <w:tcW w:w="1461" w:type="dxa"/>
          </w:tcPr>
          <w:p w:rsidR="00CB1F8D" w:rsidRPr="00F36432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CB1F8D" w:rsidRPr="00F36432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30,0 </w:t>
            </w:r>
          </w:p>
        </w:tc>
      </w:tr>
      <w:tr w:rsidR="00CB1F8D" w:rsidRPr="00EE193B" w:rsidTr="007B3DCB">
        <w:tc>
          <w:tcPr>
            <w:tcW w:w="1008" w:type="dxa"/>
          </w:tcPr>
          <w:p w:rsidR="00CB1F8D" w:rsidRPr="00F36432" w:rsidRDefault="00CB1F8D" w:rsidP="007B3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92" w:type="dxa"/>
          </w:tcPr>
          <w:p w:rsidR="00CB1F8D" w:rsidRPr="00F36432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CB1F8D" w:rsidRPr="00F36432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CB1F8D" w:rsidRPr="00F36432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CB1F8D" w:rsidRPr="00F36432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30,0</w:t>
            </w:r>
          </w:p>
        </w:tc>
        <w:tc>
          <w:tcPr>
            <w:tcW w:w="1461" w:type="dxa"/>
          </w:tcPr>
          <w:p w:rsidR="00CB1F8D" w:rsidRPr="00F36432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CB1F8D" w:rsidRPr="00F36432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30,0</w:t>
            </w:r>
          </w:p>
        </w:tc>
      </w:tr>
      <w:tr w:rsidR="00CB1F8D" w:rsidRPr="00EE193B" w:rsidTr="007B3DCB">
        <w:tc>
          <w:tcPr>
            <w:tcW w:w="1008" w:type="dxa"/>
          </w:tcPr>
          <w:p w:rsidR="00CB1F8D" w:rsidRPr="00F36432" w:rsidRDefault="00CB1F8D" w:rsidP="007B3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92" w:type="dxa"/>
          </w:tcPr>
          <w:p w:rsidR="00CB1F8D" w:rsidRPr="00F36432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CB1F8D" w:rsidRPr="00F36432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CB1F8D" w:rsidRPr="00F36432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CB1F8D" w:rsidRPr="00F36432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30,0</w:t>
            </w:r>
          </w:p>
        </w:tc>
        <w:tc>
          <w:tcPr>
            <w:tcW w:w="1461" w:type="dxa"/>
          </w:tcPr>
          <w:p w:rsidR="00CB1F8D" w:rsidRPr="00F36432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CB1F8D" w:rsidRPr="00F36432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30,0</w:t>
            </w:r>
          </w:p>
        </w:tc>
      </w:tr>
      <w:tr w:rsidR="00CB1F8D" w:rsidRPr="00EE193B" w:rsidTr="007B3DCB">
        <w:tc>
          <w:tcPr>
            <w:tcW w:w="1008" w:type="dxa"/>
          </w:tcPr>
          <w:p w:rsidR="00CB1F8D" w:rsidRPr="00F36432" w:rsidRDefault="00CB1F8D" w:rsidP="007B3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43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92" w:type="dxa"/>
          </w:tcPr>
          <w:p w:rsidR="00CB1F8D" w:rsidRPr="00F36432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CB1F8D" w:rsidRPr="00F36432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CB1F8D" w:rsidRPr="00F36432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CB1F8D" w:rsidRPr="00F36432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90,0 </w:t>
            </w:r>
          </w:p>
        </w:tc>
        <w:tc>
          <w:tcPr>
            <w:tcW w:w="1461" w:type="dxa"/>
          </w:tcPr>
          <w:p w:rsidR="00CB1F8D" w:rsidRPr="00F36432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CB1F8D" w:rsidRPr="00F36432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90,0</w:t>
            </w:r>
          </w:p>
        </w:tc>
      </w:tr>
    </w:tbl>
    <w:p w:rsidR="00CB1F8D" w:rsidRPr="00EE193B" w:rsidRDefault="00CB1F8D" w:rsidP="00477923">
      <w:pPr>
        <w:spacing w:line="360" w:lineRule="atLeast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CB1F8D" w:rsidRPr="00EE193B" w:rsidRDefault="00CB1F8D" w:rsidP="00477923">
      <w:pPr>
        <w:spacing w:before="12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EE193B">
        <w:rPr>
          <w:rFonts w:ascii="Times New Roman" w:hAnsi="Times New Roman"/>
          <w:b/>
          <w:sz w:val="28"/>
          <w:szCs w:val="28"/>
        </w:rPr>
        <w:t>8.Ожидаемые конечные результаты реализации муниципальной программы</w:t>
      </w:r>
    </w:p>
    <w:p w:rsidR="00CB1F8D" w:rsidRPr="00EE193B" w:rsidRDefault="00CB1F8D" w:rsidP="00ED09F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93B">
        <w:rPr>
          <w:rFonts w:ascii="Times New Roman" w:hAnsi="Times New Roman" w:cs="Times New Roman"/>
          <w:sz w:val="28"/>
          <w:szCs w:val="28"/>
        </w:rPr>
        <w:t>Сохранение культурного наследия и создание условий для обеспечения доступа различных слоев населения к культурным ценностям, обеспечение условий для досуга и отдыха населения.</w:t>
      </w:r>
    </w:p>
    <w:p w:rsidR="00CB1F8D" w:rsidRDefault="00CB1F8D" w:rsidP="00ED09F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193B">
        <w:rPr>
          <w:rFonts w:ascii="Times New Roman" w:hAnsi="Times New Roman"/>
          <w:sz w:val="28"/>
          <w:szCs w:val="28"/>
        </w:rPr>
        <w:t>Обеспечение повышения мотивации жителей  поселения к регулярным занятиям физической культурой и спортом и ведению здорового образа жизни, создание условий для развития физической культуры и спорта среди различных групп населения</w:t>
      </w:r>
      <w:r>
        <w:rPr>
          <w:rFonts w:ascii="Times New Roman" w:hAnsi="Times New Roman"/>
          <w:sz w:val="28"/>
          <w:szCs w:val="28"/>
        </w:rPr>
        <w:t>.</w:t>
      </w:r>
    </w:p>
    <w:p w:rsidR="00CB1F8D" w:rsidRPr="00EE193B" w:rsidRDefault="00CB1F8D" w:rsidP="00ED09F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Совершенствование системы межведомственного взаимодействия, направленного на снижение актуальности проблем наркомании, токсикомании, алкоголизма, табакокурения на территории поселения, снижение преступности.</w:t>
      </w:r>
    </w:p>
    <w:p w:rsidR="00CB1F8D" w:rsidRPr="00EE193B" w:rsidRDefault="00CB1F8D" w:rsidP="00ED09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93B">
        <w:rPr>
          <w:rFonts w:ascii="Times New Roman" w:hAnsi="Times New Roman"/>
          <w:sz w:val="28"/>
          <w:szCs w:val="28"/>
        </w:rPr>
        <w:t xml:space="preserve">А в целом – позитивное влияние на демографическую, социокультурную, политическую и экономическую составляющие жизни поселения. </w:t>
      </w:r>
    </w:p>
    <w:p w:rsidR="00CB1F8D" w:rsidRPr="00EE193B" w:rsidRDefault="00CB1F8D" w:rsidP="00ED09F4">
      <w:pPr>
        <w:spacing w:line="360" w:lineRule="atLeast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CB1F8D" w:rsidRPr="00EE193B" w:rsidRDefault="00CB1F8D" w:rsidP="00477923">
      <w:pPr>
        <w:spacing w:line="360" w:lineRule="atLeast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EE193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E193B">
        <w:rPr>
          <w:rFonts w:ascii="Times New Roman" w:hAnsi="Times New Roman"/>
          <w:b/>
          <w:sz w:val="28"/>
          <w:szCs w:val="28"/>
        </w:rPr>
        <w:t>.Характеристика текущего состояния развития на территории Уторгошского  поселения культуры, спорта и молодёжной политики</w:t>
      </w:r>
    </w:p>
    <w:p w:rsidR="00CB1F8D" w:rsidRPr="00EE193B" w:rsidRDefault="00CB1F8D" w:rsidP="00F54AC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E193B">
        <w:rPr>
          <w:rFonts w:ascii="Times New Roman" w:hAnsi="Times New Roman" w:cs="Times New Roman"/>
          <w:sz w:val="28"/>
          <w:szCs w:val="28"/>
        </w:rPr>
        <w:t>На территории Уторгошского сел</w:t>
      </w:r>
      <w:r>
        <w:rPr>
          <w:rFonts w:ascii="Times New Roman" w:hAnsi="Times New Roman" w:cs="Times New Roman"/>
          <w:sz w:val="28"/>
          <w:szCs w:val="28"/>
        </w:rPr>
        <w:t xml:space="preserve">ьского поселения  проживает 1861         </w:t>
      </w:r>
      <w:r w:rsidRPr="00EE193B">
        <w:rPr>
          <w:rFonts w:ascii="Times New Roman" w:hAnsi="Times New Roman" w:cs="Times New Roman"/>
          <w:sz w:val="28"/>
          <w:szCs w:val="28"/>
        </w:rPr>
        <w:t xml:space="preserve"> человек, из них молодёжи в возрасте от 14 до 30</w:t>
      </w:r>
      <w:r>
        <w:rPr>
          <w:rFonts w:ascii="Times New Roman" w:hAnsi="Times New Roman" w:cs="Times New Roman"/>
          <w:sz w:val="28"/>
          <w:szCs w:val="28"/>
        </w:rPr>
        <w:t xml:space="preserve"> лет 351 человек, от 0 до 30 лет 522 человека, что составляет 28</w:t>
      </w:r>
      <w:r w:rsidRPr="00EE193B">
        <w:rPr>
          <w:rFonts w:ascii="Times New Roman" w:hAnsi="Times New Roman" w:cs="Times New Roman"/>
          <w:sz w:val="28"/>
          <w:szCs w:val="28"/>
        </w:rPr>
        <w:t>% от общей численности населения  У</w:t>
      </w:r>
      <w:r>
        <w:rPr>
          <w:rFonts w:ascii="Times New Roman" w:hAnsi="Times New Roman" w:cs="Times New Roman"/>
          <w:sz w:val="28"/>
          <w:szCs w:val="28"/>
        </w:rPr>
        <w:t>торгошского сельского поселения.</w:t>
      </w:r>
    </w:p>
    <w:p w:rsidR="00CB1F8D" w:rsidRPr="00EE193B" w:rsidRDefault="00CB1F8D" w:rsidP="0047792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E193B">
        <w:rPr>
          <w:rFonts w:ascii="Times New Roman" w:hAnsi="Times New Roman" w:cs="Times New Roman"/>
          <w:sz w:val="28"/>
          <w:szCs w:val="28"/>
        </w:rPr>
        <w:t>На территории Уторгошского сельского поселения  находятся следующие учрежден</w:t>
      </w:r>
      <w:r>
        <w:rPr>
          <w:rFonts w:ascii="Times New Roman" w:hAnsi="Times New Roman" w:cs="Times New Roman"/>
          <w:sz w:val="28"/>
          <w:szCs w:val="28"/>
        </w:rPr>
        <w:t>ия:</w:t>
      </w:r>
      <w:r w:rsidRPr="00EE193B">
        <w:rPr>
          <w:rFonts w:ascii="Times New Roman" w:hAnsi="Times New Roman" w:cs="Times New Roman"/>
          <w:bCs/>
          <w:sz w:val="28"/>
          <w:szCs w:val="28"/>
        </w:rPr>
        <w:t xml:space="preserve"> МАОУ «СОШ» ж/д ст. Ут</w:t>
      </w:r>
      <w:r>
        <w:rPr>
          <w:rFonts w:ascii="Times New Roman" w:hAnsi="Times New Roman" w:cs="Times New Roman"/>
          <w:bCs/>
          <w:sz w:val="28"/>
          <w:szCs w:val="28"/>
        </w:rPr>
        <w:t>оргош – количество учащихся  114</w:t>
      </w:r>
      <w:r w:rsidRPr="00EE193B"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EE193B">
        <w:rPr>
          <w:rFonts w:ascii="Times New Roman" w:hAnsi="Times New Roman" w:cs="Times New Roman"/>
          <w:bCs/>
          <w:sz w:val="28"/>
          <w:szCs w:val="28"/>
        </w:rPr>
        <w:t xml:space="preserve">. На базе школы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EE193B">
        <w:rPr>
          <w:rFonts w:ascii="Times New Roman" w:hAnsi="Times New Roman" w:cs="Times New Roman"/>
          <w:bCs/>
          <w:sz w:val="28"/>
          <w:szCs w:val="28"/>
        </w:rPr>
        <w:t>едут работу патриотический клуб «Отечество» и волонтёрское движение «Адельвейс»</w:t>
      </w:r>
      <w:r>
        <w:rPr>
          <w:rFonts w:ascii="Times New Roman" w:hAnsi="Times New Roman" w:cs="Times New Roman"/>
          <w:bCs/>
          <w:sz w:val="28"/>
          <w:szCs w:val="28"/>
        </w:rPr>
        <w:t>, «Лотос»</w:t>
      </w:r>
      <w:r w:rsidRPr="00EE193B">
        <w:rPr>
          <w:rFonts w:ascii="Times New Roman" w:hAnsi="Times New Roman" w:cs="Times New Roman"/>
          <w:bCs/>
          <w:sz w:val="28"/>
          <w:szCs w:val="28"/>
        </w:rPr>
        <w:t>. МАДОУ « Детский сад №11» - колич</w:t>
      </w:r>
      <w:r>
        <w:rPr>
          <w:rFonts w:ascii="Times New Roman" w:hAnsi="Times New Roman" w:cs="Times New Roman"/>
          <w:bCs/>
          <w:sz w:val="28"/>
          <w:szCs w:val="28"/>
        </w:rPr>
        <w:t>ество детей посещающих детсад 37</w:t>
      </w:r>
      <w:r w:rsidRPr="00EE193B">
        <w:rPr>
          <w:rFonts w:ascii="Times New Roman" w:hAnsi="Times New Roman" w:cs="Times New Roman"/>
          <w:bCs/>
          <w:sz w:val="28"/>
          <w:szCs w:val="28"/>
        </w:rPr>
        <w:t>. В детск</w:t>
      </w:r>
      <w:r>
        <w:rPr>
          <w:rFonts w:ascii="Times New Roman" w:hAnsi="Times New Roman" w:cs="Times New Roman"/>
          <w:bCs/>
          <w:sz w:val="28"/>
          <w:szCs w:val="28"/>
        </w:rPr>
        <w:t xml:space="preserve">ом саду ведут работу два </w:t>
      </w:r>
      <w:r w:rsidRPr="00EE193B">
        <w:rPr>
          <w:rFonts w:ascii="Times New Roman" w:hAnsi="Times New Roman" w:cs="Times New Roman"/>
          <w:bCs/>
          <w:sz w:val="28"/>
          <w:szCs w:val="28"/>
        </w:rPr>
        <w:t xml:space="preserve"> кружка.</w:t>
      </w:r>
    </w:p>
    <w:p w:rsidR="00CB1F8D" w:rsidRPr="00EE193B" w:rsidRDefault="00CB1F8D" w:rsidP="00477923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E193B">
        <w:rPr>
          <w:rFonts w:ascii="Times New Roman" w:hAnsi="Times New Roman" w:cs="Times New Roman"/>
          <w:bCs/>
          <w:sz w:val="28"/>
          <w:szCs w:val="28"/>
        </w:rPr>
        <w:t>На территории поселения находится четыре сельских Дома Культуры – Уторгошский, Турскогорский, Большеуторгошский, Городищенский. На базе СДК работают  кружки самодеятельности, цирковой кружок, вокальные коллективы. В Уторгошском ДК создан семейный клуб «Совет да любовь», патриотический клуб «Максимум». Также на тер</w:t>
      </w:r>
      <w:r>
        <w:rPr>
          <w:rFonts w:ascii="Times New Roman" w:hAnsi="Times New Roman" w:cs="Times New Roman"/>
          <w:bCs/>
          <w:sz w:val="28"/>
          <w:szCs w:val="28"/>
        </w:rPr>
        <w:t>ритории поселения имеется три</w:t>
      </w:r>
      <w:r w:rsidRPr="00EE193B">
        <w:rPr>
          <w:rFonts w:ascii="Times New Roman" w:hAnsi="Times New Roman" w:cs="Times New Roman"/>
          <w:bCs/>
          <w:sz w:val="28"/>
          <w:szCs w:val="28"/>
        </w:rPr>
        <w:t xml:space="preserve"> библиотеки – Уторгошская, Ту</w:t>
      </w:r>
      <w:r>
        <w:rPr>
          <w:rFonts w:ascii="Times New Roman" w:hAnsi="Times New Roman" w:cs="Times New Roman"/>
          <w:bCs/>
          <w:sz w:val="28"/>
          <w:szCs w:val="28"/>
        </w:rPr>
        <w:t xml:space="preserve">рскогорская, </w:t>
      </w:r>
      <w:r w:rsidRPr="00EE193B">
        <w:rPr>
          <w:rFonts w:ascii="Times New Roman" w:hAnsi="Times New Roman" w:cs="Times New Roman"/>
          <w:bCs/>
          <w:sz w:val="28"/>
          <w:szCs w:val="28"/>
        </w:rPr>
        <w:t>Городищенская. Деятельность СДК,  библиотек направлена на создание условий для обеспечения жителей  поселения, услугами по организации досуга, развития местного традиционного народного художественного творчества, мероприятий по патриотическому воспитанию с детьми и молодежью.</w:t>
      </w:r>
      <w:r w:rsidRPr="00EE193B">
        <w:rPr>
          <w:rFonts w:ascii="Times New Roman" w:hAnsi="Times New Roman" w:cs="Times New Roman"/>
          <w:sz w:val="28"/>
          <w:szCs w:val="28"/>
        </w:rPr>
        <w:t xml:space="preserve"> Необходимо создавать условия для организации отдыха детей, подростков, молодежи, для организации досуга и отдыха населения, обеспечения жителей услугами учреждений культур. </w:t>
      </w:r>
    </w:p>
    <w:p w:rsidR="00CB1F8D" w:rsidRPr="00EE193B" w:rsidRDefault="00CB1F8D" w:rsidP="004779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3B">
        <w:rPr>
          <w:rFonts w:ascii="Times New Roman" w:hAnsi="Times New Roman"/>
          <w:sz w:val="28"/>
          <w:szCs w:val="28"/>
        </w:rPr>
        <w:t>Необходимо привлекать детей, подростков, молодежь к активному участию в культурных, физкультурно-оздоровительных, спортивных мероприятиях и мероприятиях в сфере молодёжной политики поселения, в детских клубных формированиях учреждений культуры, участию в спорт</w:t>
      </w:r>
      <w:r>
        <w:rPr>
          <w:rFonts w:ascii="Times New Roman" w:hAnsi="Times New Roman"/>
          <w:sz w:val="28"/>
          <w:szCs w:val="28"/>
        </w:rPr>
        <w:t>ивных и творческих коллективах.</w:t>
      </w:r>
    </w:p>
    <w:p w:rsidR="00CB1F8D" w:rsidRPr="00EE193B" w:rsidRDefault="00CB1F8D" w:rsidP="00477923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EE193B">
        <w:rPr>
          <w:rFonts w:ascii="Times New Roman" w:hAnsi="Times New Roman"/>
          <w:sz w:val="28"/>
          <w:szCs w:val="28"/>
        </w:rPr>
        <w:t>Реализация данной  Программы позволит создать условия для развития массовых и индивидуальных форм физкультурно-оздоровительной и спортивной работы в образовательных учреждениях, по месту жительства; укрепить материально-техническую  базу физической культуры и спорта;</w:t>
      </w:r>
      <w:r w:rsidR="00A21313">
        <w:rPr>
          <w:rFonts w:ascii="Times New Roman" w:hAnsi="Times New Roman"/>
          <w:sz w:val="28"/>
          <w:szCs w:val="28"/>
        </w:rPr>
        <w:t xml:space="preserve"> </w:t>
      </w:r>
      <w:r w:rsidRPr="00EE193B">
        <w:rPr>
          <w:rFonts w:ascii="Times New Roman" w:hAnsi="Times New Roman"/>
          <w:sz w:val="28"/>
          <w:szCs w:val="28"/>
        </w:rPr>
        <w:lastRenderedPageBreak/>
        <w:t xml:space="preserve">обеспечить дальнейшее развитие различных видов спорта, </w:t>
      </w:r>
      <w:r w:rsidR="00A21313">
        <w:rPr>
          <w:rFonts w:ascii="Times New Roman" w:hAnsi="Times New Roman"/>
          <w:sz w:val="28"/>
          <w:szCs w:val="28"/>
        </w:rPr>
        <w:t xml:space="preserve">пропагандировать </w:t>
      </w:r>
      <w:r w:rsidRPr="00EE193B">
        <w:rPr>
          <w:rFonts w:ascii="Times New Roman" w:hAnsi="Times New Roman"/>
          <w:sz w:val="28"/>
          <w:szCs w:val="28"/>
        </w:rPr>
        <w:t>здоровый образ ж</w:t>
      </w:r>
      <w:r>
        <w:rPr>
          <w:rFonts w:ascii="Times New Roman" w:hAnsi="Times New Roman"/>
          <w:sz w:val="28"/>
          <w:szCs w:val="28"/>
        </w:rPr>
        <w:t>изни. П</w:t>
      </w:r>
      <w:r w:rsidRPr="00EE193B">
        <w:rPr>
          <w:rFonts w:ascii="Times New Roman" w:hAnsi="Times New Roman"/>
          <w:sz w:val="28"/>
          <w:szCs w:val="28"/>
        </w:rPr>
        <w:t>овысить эффективность профилактики негативных социальных явл</w:t>
      </w:r>
      <w:r w:rsidR="00A21313">
        <w:rPr>
          <w:rFonts w:ascii="Times New Roman" w:hAnsi="Times New Roman"/>
          <w:sz w:val="28"/>
          <w:szCs w:val="28"/>
        </w:rPr>
        <w:t xml:space="preserve">ений (наркомании, алкоголизма) </w:t>
      </w:r>
      <w:r w:rsidRPr="00EE193B">
        <w:rPr>
          <w:rFonts w:ascii="Times New Roman" w:hAnsi="Times New Roman"/>
          <w:sz w:val="28"/>
          <w:szCs w:val="28"/>
        </w:rPr>
        <w:t xml:space="preserve">среди молодежи с помощью средств физической культуры и спорта. Улучшения качества жизни за счет духовного, творческого развития личности, обеспечения качественных, разнообразных и доступных населению услуг организациями культуры обуславливают достижения поставленной задачи. </w:t>
      </w:r>
    </w:p>
    <w:p w:rsidR="00CB1F8D" w:rsidRPr="00EE193B" w:rsidRDefault="00CB1F8D" w:rsidP="00477923">
      <w:pPr>
        <w:pStyle w:val="a4"/>
        <w:ind w:firstLine="709"/>
        <w:rPr>
          <w:szCs w:val="28"/>
        </w:rPr>
      </w:pPr>
      <w:r w:rsidRPr="00EE193B">
        <w:rPr>
          <w:szCs w:val="28"/>
        </w:rPr>
        <w:t xml:space="preserve">Положительные тенденции, достигнутые в работе по реализации молодежной политики, необходимо укреплять, развивать и проецировать на большой охват молодежи Уторгошского сельского поселения. Сложность существующих молодежных проблем определяет необходимость их решения путем реализации  Программы в целях создания необходимых условий для эффективного формирования </w:t>
      </w:r>
      <w:r>
        <w:rPr>
          <w:szCs w:val="28"/>
        </w:rPr>
        <w:t xml:space="preserve">и становления </w:t>
      </w:r>
      <w:r w:rsidRPr="00EE193B">
        <w:rPr>
          <w:szCs w:val="28"/>
        </w:rPr>
        <w:t>личности молодого человека.</w:t>
      </w:r>
    </w:p>
    <w:p w:rsidR="00CB1F8D" w:rsidRPr="00EE193B" w:rsidRDefault="00CB1F8D" w:rsidP="00477923">
      <w:pPr>
        <w:tabs>
          <w:tab w:val="left" w:pos="73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B1F8D" w:rsidRPr="00EE193B" w:rsidRDefault="00CB1F8D" w:rsidP="004779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E193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E193B">
        <w:rPr>
          <w:rFonts w:ascii="Times New Roman" w:hAnsi="Times New Roman"/>
          <w:b/>
          <w:sz w:val="28"/>
          <w:szCs w:val="28"/>
        </w:rPr>
        <w:t>.Перечень и анализ социальных, финансово-экономических и прочих рисков реализации муниципальной программы</w:t>
      </w:r>
    </w:p>
    <w:p w:rsidR="00CB1F8D" w:rsidRPr="00EE193B" w:rsidRDefault="00CB1F8D" w:rsidP="00477923">
      <w:pPr>
        <w:spacing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B1F8D" w:rsidRDefault="00CB1F8D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93B">
        <w:rPr>
          <w:rFonts w:ascii="Times New Roman" w:hAnsi="Times New Roman"/>
          <w:sz w:val="28"/>
          <w:szCs w:val="28"/>
        </w:rPr>
        <w:t>Финансово- экономические риски связаны с возможностью возникновения бюджетного дефицита и вследствие этого недостаточным уровнем финансирования. Данные риски могут повлечь срыв программных мероприятий, что существенно сократит число лиц, систематически занимающихся ф</w:t>
      </w:r>
      <w:r>
        <w:rPr>
          <w:rFonts w:ascii="Times New Roman" w:hAnsi="Times New Roman"/>
          <w:sz w:val="28"/>
          <w:szCs w:val="28"/>
        </w:rPr>
        <w:t xml:space="preserve">изической культурой и спортом, </w:t>
      </w:r>
      <w:r w:rsidRPr="00EE193B">
        <w:rPr>
          <w:rFonts w:ascii="Times New Roman" w:hAnsi="Times New Roman"/>
          <w:sz w:val="28"/>
          <w:szCs w:val="28"/>
        </w:rPr>
        <w:t>число лиц, участвующих в культурно–массовых мероприятиях и мероприятиях патриотической направленности. Данные риски можно оценить как умеренные. В рамках муниципальной программы отсутствует возможность управления этими рисками.</w:t>
      </w:r>
    </w:p>
    <w:p w:rsidR="00CB1F8D" w:rsidRPr="00EE193B" w:rsidRDefault="00CB1F8D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1F8D" w:rsidRPr="00EE193B" w:rsidRDefault="00CB1F8D" w:rsidP="004779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193B">
        <w:rPr>
          <w:rFonts w:ascii="Times New Roman" w:hAnsi="Times New Roman"/>
          <w:b/>
          <w:spacing w:val="-6"/>
          <w:sz w:val="28"/>
          <w:szCs w:val="28"/>
          <w:lang w:val="en-US"/>
        </w:rPr>
        <w:t>III</w:t>
      </w:r>
      <w:r w:rsidRPr="00EE193B">
        <w:rPr>
          <w:rFonts w:ascii="Times New Roman" w:hAnsi="Times New Roman"/>
          <w:b/>
          <w:spacing w:val="-6"/>
          <w:sz w:val="28"/>
          <w:szCs w:val="28"/>
        </w:rPr>
        <w:t>.М</w:t>
      </w:r>
      <w:r w:rsidRPr="00EE193B">
        <w:rPr>
          <w:rFonts w:ascii="Times New Roman" w:hAnsi="Times New Roman"/>
          <w:b/>
          <w:spacing w:val="-6"/>
          <w:sz w:val="28"/>
          <w:szCs w:val="28"/>
          <w:lang w:bidi="sa-IN"/>
        </w:rPr>
        <w:t>еханизм управления реализацией муниципальной программы</w:t>
      </w:r>
    </w:p>
    <w:p w:rsidR="00CB1F8D" w:rsidRDefault="00CB1F8D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93B">
        <w:rPr>
          <w:rFonts w:ascii="Times New Roman" w:hAnsi="Times New Roman"/>
          <w:sz w:val="28"/>
          <w:szCs w:val="28"/>
        </w:rPr>
        <w:t xml:space="preserve">Контроль за ходом реализации мероприятий муниципальной программы, координация выполнения мероприятий Программы, обеспечение эффективности реализации муниципальной программы, подготовку при необходимости предложений по уточнению </w:t>
      </w:r>
      <w:hyperlink r:id="rId7" w:history="1">
        <w:r w:rsidRPr="00EE193B">
          <w:rPr>
            <w:rFonts w:ascii="Times New Roman" w:hAnsi="Times New Roman"/>
            <w:sz w:val="28"/>
            <w:szCs w:val="28"/>
          </w:rPr>
          <w:t>мероприятий</w:t>
        </w:r>
      </w:hyperlink>
      <w:r w:rsidRPr="00EE193B">
        <w:rPr>
          <w:rFonts w:ascii="Times New Roman" w:hAnsi="Times New Roman"/>
          <w:sz w:val="28"/>
          <w:szCs w:val="28"/>
        </w:rPr>
        <w:t xml:space="preserve"> муниципальной программы, объемов финансирования, механизма реализации муниципальной программы, исполнителей муниципальной программы, целевых показателей реализации муниципальной программы </w:t>
      </w:r>
      <w:r w:rsidR="00053161">
        <w:rPr>
          <w:rFonts w:ascii="Times New Roman" w:hAnsi="Times New Roman"/>
          <w:sz w:val="28"/>
          <w:szCs w:val="28"/>
        </w:rPr>
        <w:t>осуществля</w:t>
      </w:r>
      <w:r w:rsidRPr="00EE193B">
        <w:rPr>
          <w:rFonts w:ascii="Times New Roman" w:hAnsi="Times New Roman"/>
          <w:sz w:val="28"/>
          <w:szCs w:val="28"/>
        </w:rPr>
        <w:t>ет</w:t>
      </w:r>
      <w:r w:rsidRPr="00053161">
        <w:rPr>
          <w:rFonts w:ascii="Times New Roman" w:hAnsi="Times New Roman"/>
          <w:sz w:val="28"/>
          <w:szCs w:val="28"/>
        </w:rPr>
        <w:t xml:space="preserve"> </w:t>
      </w:r>
      <w:r w:rsidRPr="00EE193B">
        <w:rPr>
          <w:rFonts w:ascii="Times New Roman" w:hAnsi="Times New Roman"/>
          <w:sz w:val="28"/>
          <w:szCs w:val="28"/>
        </w:rPr>
        <w:t>Администрация Уторгошского сельского поселения.</w:t>
      </w:r>
    </w:p>
    <w:p w:rsidR="00CB1F8D" w:rsidRPr="00EE193B" w:rsidRDefault="00CB1F8D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93B">
        <w:rPr>
          <w:rFonts w:ascii="Times New Roman" w:hAnsi="Times New Roman"/>
          <w:sz w:val="28"/>
          <w:szCs w:val="28"/>
        </w:rPr>
        <w:t>Ответственные исполнители муниципальной программы в срок до 5 июля текущего года и до 1 февраля года, следующего за отчетным, направляют отчеты о ходе реализации мероприятий муниципальной программы.</w:t>
      </w:r>
    </w:p>
    <w:p w:rsidR="00CB1F8D" w:rsidRPr="00EE193B" w:rsidRDefault="00CB1F8D" w:rsidP="00F54A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бухгалтер администрации Уторгошского сельского поселения представляет Главе Администрации Уторгошского сельского поселения информацию, необходимую для проведения мониторинга реализации программы в части финансового обеспечения, в том числе с учётом </w:t>
      </w:r>
      <w:r>
        <w:rPr>
          <w:rFonts w:ascii="Times New Roman" w:hAnsi="Times New Roman"/>
          <w:sz w:val="28"/>
          <w:szCs w:val="28"/>
        </w:rPr>
        <w:lastRenderedPageBreak/>
        <w:t>изменений объёма финансирования программы. Мониторинг хода реализации программы осуществляет экономист Администрации Уторгошского сельского поселения, путём подготовки сводного отчёта по объёмам финансирования программы в разрезе источников и результатов освоения средств до 20 июля текущего года и до 01 марта года, следующего за отчётным. Результаты мониторинга и оценки выполнения целевых показателей ежегодно до 15 марта года, следующего за отчётным, докладываются  Главе Администрации Уторгошского сельского поселения.</w:t>
      </w:r>
    </w:p>
    <w:p w:rsidR="00CB1F8D" w:rsidRPr="00EE193B" w:rsidRDefault="00CB1F8D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B1F8D" w:rsidRDefault="00CB1F8D" w:rsidP="004779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B1F8D" w:rsidRDefault="00CB1F8D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1F8D" w:rsidRDefault="00CB1F8D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1F8D" w:rsidRDefault="00CB1F8D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1F8D" w:rsidRDefault="00CB1F8D" w:rsidP="00477923">
      <w:pPr>
        <w:spacing w:after="0" w:line="240" w:lineRule="auto"/>
        <w:rPr>
          <w:rFonts w:ascii="Times New Roman" w:hAnsi="Times New Roman"/>
          <w:sz w:val="28"/>
          <w:szCs w:val="28"/>
        </w:rPr>
        <w:sectPr w:rsidR="00CB1F8D" w:rsidSect="00F36432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B1F8D" w:rsidRPr="00E90024" w:rsidRDefault="00CB1F8D" w:rsidP="006140B4">
      <w:pPr>
        <w:jc w:val="center"/>
        <w:rPr>
          <w:rFonts w:ascii="Times New Roman" w:hAnsi="Times New Roman"/>
          <w:b/>
          <w:sz w:val="28"/>
          <w:szCs w:val="28"/>
        </w:rPr>
      </w:pPr>
      <w:r w:rsidRPr="00E90024">
        <w:rPr>
          <w:rFonts w:ascii="Times New Roman" w:hAnsi="Times New Roman"/>
          <w:b/>
          <w:sz w:val="28"/>
          <w:szCs w:val="28"/>
        </w:rPr>
        <w:lastRenderedPageBreak/>
        <w:t>Мероприятия муниципальной программы</w:t>
      </w:r>
    </w:p>
    <w:tbl>
      <w:tblPr>
        <w:tblW w:w="14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9"/>
        <w:gridCol w:w="3814"/>
        <w:gridCol w:w="1544"/>
        <w:gridCol w:w="1269"/>
        <w:gridCol w:w="1641"/>
        <w:gridCol w:w="1624"/>
        <w:gridCol w:w="1198"/>
        <w:gridCol w:w="1198"/>
        <w:gridCol w:w="1202"/>
      </w:tblGrid>
      <w:tr w:rsidR="00CB1F8D" w:rsidRPr="00E90024" w:rsidTr="007B3DCB">
        <w:trPr>
          <w:trHeight w:val="1015"/>
        </w:trPr>
        <w:tc>
          <w:tcPr>
            <w:tcW w:w="1469" w:type="dxa"/>
            <w:vMerge w:val="restart"/>
            <w:noWrap/>
            <w:vAlign w:val="center"/>
          </w:tcPr>
          <w:p w:rsidR="00CB1F8D" w:rsidRPr="001E72C8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2C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1E72C8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814" w:type="dxa"/>
            <w:vMerge w:val="restart"/>
            <w:tcBorders>
              <w:bottom w:val="nil"/>
            </w:tcBorders>
            <w:noWrap/>
            <w:vAlign w:val="center"/>
          </w:tcPr>
          <w:p w:rsidR="00CB1F8D" w:rsidRPr="001E72C8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2C8"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544" w:type="dxa"/>
            <w:vMerge w:val="restart"/>
            <w:tcBorders>
              <w:bottom w:val="nil"/>
            </w:tcBorders>
            <w:vAlign w:val="center"/>
          </w:tcPr>
          <w:p w:rsidR="00CB1F8D" w:rsidRPr="001E72C8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2C8">
              <w:rPr>
                <w:rFonts w:ascii="Times New Roman" w:hAnsi="Times New Roman"/>
                <w:spacing w:val="-14"/>
                <w:sz w:val="24"/>
                <w:szCs w:val="24"/>
              </w:rPr>
              <w:t>Исполнитель</w:t>
            </w:r>
            <w:r w:rsidRPr="001E72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vMerge w:val="restart"/>
            <w:tcBorders>
              <w:bottom w:val="nil"/>
            </w:tcBorders>
            <w:vAlign w:val="center"/>
          </w:tcPr>
          <w:p w:rsidR="00CB1F8D" w:rsidRPr="001E72C8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2C8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r w:rsidRPr="001E72C8">
              <w:rPr>
                <w:rFonts w:ascii="Times New Roman" w:hAnsi="Times New Roman"/>
                <w:sz w:val="24"/>
                <w:szCs w:val="24"/>
              </w:rPr>
              <w:br/>
            </w:r>
            <w:r w:rsidRPr="001E72C8">
              <w:rPr>
                <w:rFonts w:ascii="Times New Roman" w:hAnsi="Times New Roman"/>
                <w:spacing w:val="-10"/>
                <w:sz w:val="24"/>
                <w:szCs w:val="24"/>
              </w:rPr>
              <w:t>реализации</w:t>
            </w:r>
          </w:p>
        </w:tc>
        <w:tc>
          <w:tcPr>
            <w:tcW w:w="1641" w:type="dxa"/>
            <w:vMerge w:val="restart"/>
            <w:tcBorders>
              <w:bottom w:val="nil"/>
            </w:tcBorders>
            <w:vAlign w:val="center"/>
          </w:tcPr>
          <w:p w:rsidR="00CB1F8D" w:rsidRPr="001E72C8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2C8">
              <w:rPr>
                <w:rFonts w:ascii="Times New Roman" w:hAnsi="Times New Roman"/>
                <w:sz w:val="24"/>
                <w:szCs w:val="24"/>
              </w:rPr>
              <w:t xml:space="preserve">Целевой </w:t>
            </w:r>
            <w:r w:rsidRPr="001E72C8">
              <w:rPr>
                <w:rFonts w:ascii="Times New Roman" w:hAnsi="Times New Roman"/>
                <w:sz w:val="24"/>
                <w:szCs w:val="24"/>
              </w:rPr>
              <w:br/>
              <w:t xml:space="preserve">показатель (номер </w:t>
            </w:r>
            <w:r w:rsidRPr="001E72C8">
              <w:rPr>
                <w:rFonts w:ascii="Times New Roman" w:hAnsi="Times New Roman"/>
                <w:sz w:val="24"/>
                <w:szCs w:val="24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624" w:type="dxa"/>
            <w:vMerge w:val="restart"/>
            <w:tcBorders>
              <w:bottom w:val="nil"/>
            </w:tcBorders>
            <w:vAlign w:val="center"/>
          </w:tcPr>
          <w:p w:rsidR="00CB1F8D" w:rsidRPr="001E72C8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2C8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598" w:type="dxa"/>
            <w:gridSpan w:val="3"/>
            <w:vAlign w:val="center"/>
          </w:tcPr>
          <w:p w:rsidR="00CB1F8D" w:rsidRPr="001E72C8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2C8">
              <w:rPr>
                <w:rFonts w:ascii="Times New Roman" w:hAnsi="Times New Roman"/>
                <w:sz w:val="24"/>
                <w:szCs w:val="24"/>
              </w:rPr>
              <w:t>Объем финансирования по годам (тыс.руб.)</w:t>
            </w:r>
          </w:p>
        </w:tc>
      </w:tr>
      <w:tr w:rsidR="00CB1F8D" w:rsidRPr="00E90024" w:rsidTr="007B3DCB">
        <w:trPr>
          <w:trHeight w:val="1648"/>
        </w:trPr>
        <w:tc>
          <w:tcPr>
            <w:tcW w:w="1469" w:type="dxa"/>
            <w:vMerge/>
            <w:vAlign w:val="center"/>
          </w:tcPr>
          <w:p w:rsidR="00CB1F8D" w:rsidRPr="001E72C8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4" w:type="dxa"/>
            <w:vMerge/>
            <w:vAlign w:val="center"/>
          </w:tcPr>
          <w:p w:rsidR="00CB1F8D" w:rsidRPr="001E72C8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  <w:vAlign w:val="center"/>
          </w:tcPr>
          <w:p w:rsidR="00CB1F8D" w:rsidRPr="001E72C8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  <w:vAlign w:val="center"/>
          </w:tcPr>
          <w:p w:rsidR="00CB1F8D" w:rsidRPr="001E72C8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  <w:vMerge/>
            <w:vAlign w:val="center"/>
          </w:tcPr>
          <w:p w:rsidR="00CB1F8D" w:rsidRPr="001E72C8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  <w:vAlign w:val="center"/>
          </w:tcPr>
          <w:p w:rsidR="00CB1F8D" w:rsidRPr="001E72C8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noWrap/>
            <w:vAlign w:val="center"/>
          </w:tcPr>
          <w:p w:rsidR="00CB1F8D" w:rsidRPr="008629C6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2C8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98" w:type="dxa"/>
            <w:noWrap/>
            <w:vAlign w:val="center"/>
          </w:tcPr>
          <w:p w:rsidR="00CB1F8D" w:rsidRPr="008629C6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02" w:type="dxa"/>
            <w:noWrap/>
            <w:vAlign w:val="center"/>
          </w:tcPr>
          <w:p w:rsidR="00CB1F8D" w:rsidRPr="008629C6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2C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CB1F8D" w:rsidRPr="00E90024" w:rsidTr="007B3DCB">
        <w:trPr>
          <w:trHeight w:val="423"/>
        </w:trPr>
        <w:tc>
          <w:tcPr>
            <w:tcW w:w="1469" w:type="dxa"/>
            <w:vAlign w:val="center"/>
          </w:tcPr>
          <w:p w:rsidR="00CB1F8D" w:rsidRPr="001E72C8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2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14" w:type="dxa"/>
            <w:vAlign w:val="center"/>
          </w:tcPr>
          <w:p w:rsidR="00CB1F8D" w:rsidRPr="001E72C8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2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4" w:type="dxa"/>
            <w:vAlign w:val="center"/>
          </w:tcPr>
          <w:p w:rsidR="00CB1F8D" w:rsidRPr="001E72C8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2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9" w:type="dxa"/>
            <w:vAlign w:val="center"/>
          </w:tcPr>
          <w:p w:rsidR="00CB1F8D" w:rsidRPr="001E72C8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2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1" w:type="dxa"/>
            <w:vAlign w:val="center"/>
          </w:tcPr>
          <w:p w:rsidR="00CB1F8D" w:rsidRPr="001E72C8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2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4" w:type="dxa"/>
            <w:vAlign w:val="center"/>
          </w:tcPr>
          <w:p w:rsidR="00CB1F8D" w:rsidRPr="001E72C8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2C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8" w:type="dxa"/>
            <w:noWrap/>
            <w:vAlign w:val="center"/>
          </w:tcPr>
          <w:p w:rsidR="00CB1F8D" w:rsidRPr="001E72C8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2C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8" w:type="dxa"/>
            <w:noWrap/>
            <w:vAlign w:val="center"/>
          </w:tcPr>
          <w:p w:rsidR="00CB1F8D" w:rsidRPr="001E72C8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2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02" w:type="dxa"/>
            <w:noWrap/>
            <w:vAlign w:val="center"/>
          </w:tcPr>
          <w:p w:rsidR="00CB1F8D" w:rsidRPr="001E72C8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2C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B1F8D" w:rsidRPr="00E90024" w:rsidTr="007B3DCB">
        <w:trPr>
          <w:trHeight w:val="423"/>
        </w:trPr>
        <w:tc>
          <w:tcPr>
            <w:tcW w:w="1469" w:type="dxa"/>
            <w:vAlign w:val="center"/>
          </w:tcPr>
          <w:p w:rsidR="00CB1F8D" w:rsidRPr="001E72C8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14" w:type="dxa"/>
            <w:vAlign w:val="center"/>
          </w:tcPr>
          <w:p w:rsidR="00CB1F8D" w:rsidRPr="001E72C8" w:rsidRDefault="00CB1F8D" w:rsidP="007B3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2C8">
              <w:rPr>
                <w:rFonts w:ascii="Times New Roman" w:hAnsi="Times New Roman"/>
                <w:sz w:val="24"/>
                <w:szCs w:val="24"/>
              </w:rPr>
              <w:t>Развитие культуры на территории Уторгошского сельского поселения</w:t>
            </w:r>
          </w:p>
        </w:tc>
        <w:tc>
          <w:tcPr>
            <w:tcW w:w="1544" w:type="dxa"/>
            <w:vAlign w:val="center"/>
          </w:tcPr>
          <w:p w:rsidR="00CB1F8D" w:rsidRPr="001E72C8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2C8">
              <w:rPr>
                <w:rFonts w:ascii="Times New Roman" w:hAnsi="Times New Roman"/>
                <w:sz w:val="24"/>
                <w:szCs w:val="24"/>
              </w:rPr>
              <w:t>Администрация Уторгошского сельского поселения</w:t>
            </w:r>
          </w:p>
        </w:tc>
        <w:tc>
          <w:tcPr>
            <w:tcW w:w="1269" w:type="dxa"/>
            <w:vAlign w:val="center"/>
          </w:tcPr>
          <w:p w:rsidR="00CB1F8D" w:rsidRPr="001E72C8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2C8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9-2021</w:t>
            </w:r>
            <w:r w:rsidRPr="001E72C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641" w:type="dxa"/>
            <w:vAlign w:val="center"/>
          </w:tcPr>
          <w:p w:rsidR="00CB1F8D" w:rsidRPr="001E72C8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624" w:type="dxa"/>
            <w:vAlign w:val="center"/>
          </w:tcPr>
          <w:p w:rsidR="00CB1F8D" w:rsidRPr="001E72C8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2C8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98" w:type="dxa"/>
            <w:noWrap/>
            <w:vAlign w:val="center"/>
          </w:tcPr>
          <w:p w:rsidR="00CB1F8D" w:rsidRPr="001E72C8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98" w:type="dxa"/>
            <w:noWrap/>
            <w:vAlign w:val="center"/>
          </w:tcPr>
          <w:p w:rsidR="00CB1F8D" w:rsidRPr="001E72C8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10,0</w:t>
            </w:r>
          </w:p>
        </w:tc>
        <w:tc>
          <w:tcPr>
            <w:tcW w:w="1202" w:type="dxa"/>
            <w:noWrap/>
            <w:vAlign w:val="center"/>
          </w:tcPr>
          <w:p w:rsidR="00CB1F8D" w:rsidRPr="001E72C8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10,0</w:t>
            </w:r>
          </w:p>
        </w:tc>
      </w:tr>
      <w:tr w:rsidR="00CB1F8D" w:rsidRPr="00E90024" w:rsidTr="007B3DCB">
        <w:trPr>
          <w:trHeight w:val="423"/>
        </w:trPr>
        <w:tc>
          <w:tcPr>
            <w:tcW w:w="1469" w:type="dxa"/>
            <w:vAlign w:val="center"/>
          </w:tcPr>
          <w:p w:rsidR="00CB1F8D" w:rsidRPr="001E72C8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14" w:type="dxa"/>
            <w:vAlign w:val="center"/>
          </w:tcPr>
          <w:p w:rsidR="00CB1F8D" w:rsidRPr="00BA623A" w:rsidRDefault="00CB1F8D" w:rsidP="007B3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3A">
              <w:rPr>
                <w:rFonts w:ascii="Times New Roman" w:hAnsi="Times New Roman"/>
                <w:sz w:val="24"/>
                <w:szCs w:val="24"/>
              </w:rPr>
              <w:t>Развит</w:t>
            </w:r>
            <w:r>
              <w:rPr>
                <w:rFonts w:ascii="Times New Roman" w:hAnsi="Times New Roman"/>
                <w:sz w:val="24"/>
                <w:szCs w:val="24"/>
              </w:rPr>
              <w:t>ие физической культуры и спорта</w:t>
            </w:r>
          </w:p>
          <w:p w:rsidR="00CB1F8D" w:rsidRPr="001E72C8" w:rsidRDefault="00CB1F8D" w:rsidP="007B3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:rsidR="00CB1F8D" w:rsidRPr="001E72C8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2C8">
              <w:rPr>
                <w:rFonts w:ascii="Times New Roman" w:hAnsi="Times New Roman"/>
                <w:sz w:val="24"/>
                <w:szCs w:val="24"/>
              </w:rPr>
              <w:t>Администрация Уторгошского сельского поселения</w:t>
            </w:r>
          </w:p>
        </w:tc>
        <w:tc>
          <w:tcPr>
            <w:tcW w:w="1269" w:type="dxa"/>
            <w:vAlign w:val="center"/>
          </w:tcPr>
          <w:p w:rsidR="00CB1F8D" w:rsidRPr="001E72C8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2C8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9-2021</w:t>
            </w:r>
            <w:r w:rsidRPr="001E72C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641" w:type="dxa"/>
            <w:vAlign w:val="center"/>
          </w:tcPr>
          <w:p w:rsidR="00CB1F8D" w:rsidRDefault="00CB1F8D" w:rsidP="00BF5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1.2.</w:t>
            </w:r>
          </w:p>
        </w:tc>
        <w:tc>
          <w:tcPr>
            <w:tcW w:w="1624" w:type="dxa"/>
            <w:vAlign w:val="center"/>
          </w:tcPr>
          <w:p w:rsidR="00CB1F8D" w:rsidRPr="001E72C8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2C8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98" w:type="dxa"/>
            <w:noWrap/>
            <w:vAlign w:val="center"/>
          </w:tcPr>
          <w:p w:rsidR="00CB1F8D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10,0</w:t>
            </w:r>
          </w:p>
        </w:tc>
        <w:tc>
          <w:tcPr>
            <w:tcW w:w="1198" w:type="dxa"/>
            <w:noWrap/>
            <w:vAlign w:val="center"/>
          </w:tcPr>
          <w:p w:rsidR="00CB1F8D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10,0</w:t>
            </w:r>
          </w:p>
        </w:tc>
        <w:tc>
          <w:tcPr>
            <w:tcW w:w="1202" w:type="dxa"/>
            <w:noWrap/>
            <w:vAlign w:val="center"/>
          </w:tcPr>
          <w:p w:rsidR="00CB1F8D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10,0</w:t>
            </w:r>
          </w:p>
        </w:tc>
      </w:tr>
      <w:tr w:rsidR="00CB1F8D" w:rsidRPr="00E90024" w:rsidTr="007B3DCB">
        <w:trPr>
          <w:trHeight w:val="423"/>
        </w:trPr>
        <w:tc>
          <w:tcPr>
            <w:tcW w:w="1469" w:type="dxa"/>
            <w:vAlign w:val="center"/>
          </w:tcPr>
          <w:p w:rsidR="00CB1F8D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14" w:type="dxa"/>
            <w:vAlign w:val="center"/>
          </w:tcPr>
          <w:p w:rsidR="00CB1F8D" w:rsidRPr="00534F88" w:rsidRDefault="00CB1F8D" w:rsidP="007B3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F88">
              <w:rPr>
                <w:rFonts w:ascii="Times New Roman" w:hAnsi="Times New Roman"/>
                <w:sz w:val="24"/>
                <w:szCs w:val="24"/>
              </w:rPr>
              <w:t>Развитие эффективности молодёжной политики и оздоровлен</w:t>
            </w:r>
            <w:r>
              <w:rPr>
                <w:rFonts w:ascii="Times New Roman" w:hAnsi="Times New Roman"/>
                <w:sz w:val="24"/>
                <w:szCs w:val="24"/>
              </w:rPr>
              <w:t>ие детей</w:t>
            </w:r>
          </w:p>
          <w:p w:rsidR="00CB1F8D" w:rsidRPr="00534F88" w:rsidRDefault="00CB1F8D" w:rsidP="007B3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1F8D" w:rsidRPr="00BA623A" w:rsidRDefault="00CB1F8D" w:rsidP="007B3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:rsidR="00CB1F8D" w:rsidRPr="001E72C8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2C8">
              <w:rPr>
                <w:rFonts w:ascii="Times New Roman" w:hAnsi="Times New Roman"/>
                <w:sz w:val="24"/>
                <w:szCs w:val="24"/>
              </w:rPr>
              <w:t>Администрация Уторгошского сельского поселения</w:t>
            </w:r>
          </w:p>
        </w:tc>
        <w:tc>
          <w:tcPr>
            <w:tcW w:w="1269" w:type="dxa"/>
            <w:vAlign w:val="center"/>
          </w:tcPr>
          <w:p w:rsidR="00CB1F8D" w:rsidRPr="001E72C8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2C8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9-2021</w:t>
            </w:r>
            <w:r w:rsidRPr="001E72C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641" w:type="dxa"/>
            <w:vAlign w:val="center"/>
          </w:tcPr>
          <w:p w:rsidR="00CB1F8D" w:rsidRDefault="00CB1F8D" w:rsidP="006F7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1624" w:type="dxa"/>
            <w:vAlign w:val="center"/>
          </w:tcPr>
          <w:p w:rsidR="00CB1F8D" w:rsidRPr="001E72C8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2C8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98" w:type="dxa"/>
            <w:noWrap/>
            <w:vAlign w:val="center"/>
          </w:tcPr>
          <w:p w:rsidR="00CB1F8D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10,0 </w:t>
            </w:r>
          </w:p>
        </w:tc>
        <w:tc>
          <w:tcPr>
            <w:tcW w:w="1198" w:type="dxa"/>
            <w:noWrap/>
            <w:vAlign w:val="center"/>
          </w:tcPr>
          <w:p w:rsidR="00CB1F8D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10,0</w:t>
            </w:r>
          </w:p>
        </w:tc>
        <w:tc>
          <w:tcPr>
            <w:tcW w:w="1202" w:type="dxa"/>
            <w:noWrap/>
            <w:vAlign w:val="center"/>
          </w:tcPr>
          <w:p w:rsidR="00CB1F8D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10,0</w:t>
            </w:r>
          </w:p>
        </w:tc>
      </w:tr>
    </w:tbl>
    <w:p w:rsidR="00CB1F8D" w:rsidRDefault="00CB1F8D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1F8D" w:rsidRDefault="00CB1F8D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1F8D" w:rsidRDefault="00CB1F8D" w:rsidP="00477923">
      <w:pPr>
        <w:spacing w:after="0" w:line="240" w:lineRule="auto"/>
        <w:rPr>
          <w:rFonts w:ascii="Times New Roman" w:hAnsi="Times New Roman"/>
          <w:sz w:val="28"/>
          <w:szCs w:val="28"/>
        </w:rPr>
        <w:sectPr w:rsidR="00CB1F8D" w:rsidSect="001E72C8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CB1F8D" w:rsidRPr="00CB094E" w:rsidRDefault="00CB1F8D" w:rsidP="00477923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CB094E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1 </w:t>
      </w:r>
    </w:p>
    <w:p w:rsidR="00CB1F8D" w:rsidRPr="00CB17FB" w:rsidRDefault="00CB1F8D" w:rsidP="0047792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к </w:t>
      </w:r>
      <w:r w:rsidRPr="00CB17FB">
        <w:rPr>
          <w:rFonts w:ascii="Times New Roman" w:hAnsi="Times New Roman"/>
          <w:bCs/>
          <w:sz w:val="28"/>
          <w:szCs w:val="28"/>
        </w:rPr>
        <w:t>Муниципальн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CB17FB">
        <w:rPr>
          <w:rFonts w:ascii="Times New Roman" w:hAnsi="Times New Roman"/>
          <w:bCs/>
          <w:sz w:val="28"/>
          <w:szCs w:val="28"/>
        </w:rPr>
        <w:t xml:space="preserve"> целев</w:t>
      </w:r>
      <w:r>
        <w:rPr>
          <w:rFonts w:ascii="Times New Roman" w:hAnsi="Times New Roman"/>
          <w:bCs/>
          <w:sz w:val="28"/>
          <w:szCs w:val="28"/>
        </w:rPr>
        <w:t>ой</w:t>
      </w:r>
      <w:r w:rsidRPr="00CB17FB">
        <w:rPr>
          <w:rFonts w:ascii="Times New Roman" w:hAnsi="Times New Roman"/>
          <w:bCs/>
          <w:sz w:val="28"/>
          <w:szCs w:val="28"/>
        </w:rPr>
        <w:t xml:space="preserve"> программ</w:t>
      </w:r>
      <w:r>
        <w:rPr>
          <w:rFonts w:ascii="Times New Roman" w:hAnsi="Times New Roman"/>
          <w:bCs/>
          <w:sz w:val="28"/>
          <w:szCs w:val="28"/>
        </w:rPr>
        <w:t>е</w:t>
      </w:r>
      <w:r w:rsidRPr="00CB17FB">
        <w:rPr>
          <w:rFonts w:ascii="Times New Roman" w:hAnsi="Times New Roman"/>
          <w:bCs/>
          <w:sz w:val="28"/>
          <w:szCs w:val="28"/>
        </w:rPr>
        <w:t xml:space="preserve"> </w:t>
      </w:r>
    </w:p>
    <w:p w:rsidR="00CB1F8D" w:rsidRDefault="00CB1F8D" w:rsidP="0047792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CB17FB">
        <w:rPr>
          <w:rFonts w:ascii="Times New Roman" w:hAnsi="Times New Roman"/>
          <w:bCs/>
          <w:sz w:val="28"/>
          <w:szCs w:val="28"/>
        </w:rPr>
        <w:t>«Развитие молодёжной политики и культуры,</w:t>
      </w:r>
    </w:p>
    <w:p w:rsidR="00CB1F8D" w:rsidRDefault="00CB1F8D" w:rsidP="001607C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</w:t>
      </w:r>
      <w:r w:rsidRPr="00CB17FB">
        <w:rPr>
          <w:rFonts w:ascii="Times New Roman" w:hAnsi="Times New Roman"/>
          <w:bCs/>
          <w:sz w:val="28"/>
          <w:szCs w:val="28"/>
        </w:rPr>
        <w:t>патриотизма, физической культуры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B17FB">
        <w:rPr>
          <w:rFonts w:ascii="Times New Roman" w:hAnsi="Times New Roman"/>
          <w:bCs/>
          <w:sz w:val="28"/>
          <w:szCs w:val="28"/>
        </w:rPr>
        <w:t xml:space="preserve">и спорта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</w:t>
      </w:r>
    </w:p>
    <w:p w:rsidR="00CB1F8D" w:rsidRPr="001607C0" w:rsidRDefault="00CB1F8D" w:rsidP="001607C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</w:t>
      </w:r>
      <w:r w:rsidRPr="00CB17FB">
        <w:rPr>
          <w:rFonts w:ascii="Times New Roman" w:hAnsi="Times New Roman"/>
          <w:bCs/>
          <w:sz w:val="28"/>
          <w:szCs w:val="28"/>
        </w:rPr>
        <w:t xml:space="preserve">Уторгошского сельского </w:t>
      </w:r>
      <w:r>
        <w:rPr>
          <w:rFonts w:ascii="Times New Roman" w:hAnsi="Times New Roman"/>
          <w:bCs/>
          <w:sz w:val="28"/>
          <w:szCs w:val="28"/>
        </w:rPr>
        <w:t xml:space="preserve">поселения </w:t>
      </w:r>
      <w:r w:rsidRPr="00CB17FB">
        <w:rPr>
          <w:rFonts w:ascii="Times New Roman" w:hAnsi="Times New Roman"/>
          <w:bCs/>
          <w:sz w:val="28"/>
          <w:szCs w:val="28"/>
        </w:rPr>
        <w:t>»</w:t>
      </w:r>
    </w:p>
    <w:p w:rsidR="00CB1F8D" w:rsidRPr="00CB094E" w:rsidRDefault="00CB1F8D" w:rsidP="00477923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1F8D" w:rsidRPr="00CB094E" w:rsidRDefault="00CB1F8D" w:rsidP="00477923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 w:rsidRPr="00CB094E">
        <w:rPr>
          <w:rFonts w:ascii="Times New Roman" w:hAnsi="Times New Roman"/>
          <w:b/>
          <w:sz w:val="28"/>
          <w:szCs w:val="28"/>
        </w:rPr>
        <w:t>Паспорт подпрограммы</w:t>
      </w:r>
    </w:p>
    <w:p w:rsidR="00CB1F8D" w:rsidRPr="00CB094E" w:rsidRDefault="00CB1F8D" w:rsidP="00477923">
      <w:pPr>
        <w:spacing w:before="20" w:after="20" w:line="240" w:lineRule="exact"/>
        <w:jc w:val="center"/>
        <w:rPr>
          <w:rFonts w:ascii="Times New Roman" w:hAnsi="Times New Roman"/>
          <w:sz w:val="28"/>
          <w:szCs w:val="28"/>
        </w:rPr>
      </w:pPr>
      <w:r w:rsidRPr="00CB094E">
        <w:rPr>
          <w:rFonts w:ascii="Times New Roman" w:hAnsi="Times New Roman"/>
          <w:sz w:val="28"/>
          <w:szCs w:val="28"/>
        </w:rPr>
        <w:t>«Развитие культуры на территории Уторгошского сельского  поселения»</w:t>
      </w:r>
    </w:p>
    <w:p w:rsidR="00CB1F8D" w:rsidRDefault="00CB1F8D" w:rsidP="004779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1F8D" w:rsidRPr="00CB094E" w:rsidRDefault="00CB1F8D" w:rsidP="004779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094E">
        <w:rPr>
          <w:rFonts w:ascii="Times New Roman" w:hAnsi="Times New Roman"/>
          <w:sz w:val="28"/>
          <w:szCs w:val="28"/>
        </w:rPr>
        <w:t xml:space="preserve">Муниципальной программы Администрации </w:t>
      </w:r>
    </w:p>
    <w:p w:rsidR="00CB1F8D" w:rsidRPr="00CB094E" w:rsidRDefault="00CB1F8D" w:rsidP="004779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094E">
        <w:rPr>
          <w:rFonts w:ascii="Times New Roman" w:hAnsi="Times New Roman"/>
          <w:sz w:val="28"/>
          <w:szCs w:val="28"/>
        </w:rPr>
        <w:t>Уторгошского сельского поселения</w:t>
      </w:r>
    </w:p>
    <w:p w:rsidR="00CB1F8D" w:rsidRPr="00CB094E" w:rsidRDefault="00CB1F8D" w:rsidP="003C6D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B094E">
        <w:rPr>
          <w:rFonts w:ascii="Times New Roman" w:hAnsi="Times New Roman"/>
          <w:b/>
          <w:sz w:val="28"/>
          <w:szCs w:val="28"/>
        </w:rPr>
        <w:t>«Развитие молодёжной политики и культуры, патриотизма, физической культуры и спорта Уторгошского поселения »</w:t>
      </w:r>
    </w:p>
    <w:p w:rsidR="00CB1F8D" w:rsidRDefault="00CB1F8D" w:rsidP="00477923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1F8D" w:rsidRDefault="00CB1F8D" w:rsidP="00477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94E">
        <w:rPr>
          <w:rFonts w:ascii="Times New Roman" w:hAnsi="Times New Roman"/>
          <w:sz w:val="28"/>
          <w:szCs w:val="28"/>
        </w:rPr>
        <w:t>1. Исполнители подпрограммы: Администрация Уторгошского сельского поселения</w:t>
      </w:r>
    </w:p>
    <w:p w:rsidR="00053161" w:rsidRPr="00CB094E" w:rsidRDefault="00053161" w:rsidP="00477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1F8D" w:rsidRDefault="00CB1F8D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94E">
        <w:rPr>
          <w:rFonts w:ascii="Times New Roman" w:hAnsi="Times New Roman"/>
          <w:sz w:val="28"/>
          <w:szCs w:val="28"/>
        </w:rPr>
        <w:t xml:space="preserve">2. Задачи и целевые показатели подпрограммы муниципальной </w:t>
      </w:r>
      <w:r w:rsidRPr="00CB094E">
        <w:rPr>
          <w:rFonts w:ascii="Times New Roman" w:hAnsi="Times New Roman"/>
          <w:sz w:val="28"/>
          <w:szCs w:val="28"/>
        </w:rPr>
        <w:br/>
        <w:t>программы:</w:t>
      </w:r>
    </w:p>
    <w:p w:rsidR="00053161" w:rsidRPr="00CB094E" w:rsidRDefault="00053161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"/>
        <w:gridCol w:w="4670"/>
        <w:gridCol w:w="1351"/>
        <w:gridCol w:w="1351"/>
        <w:gridCol w:w="1352"/>
      </w:tblGrid>
      <w:tr w:rsidR="00CB1F8D" w:rsidRPr="00CB094E" w:rsidTr="007B3DCB">
        <w:trPr>
          <w:trHeight w:val="720"/>
        </w:trPr>
        <w:tc>
          <w:tcPr>
            <w:tcW w:w="846" w:type="dxa"/>
            <w:vMerge w:val="restart"/>
          </w:tcPr>
          <w:p w:rsidR="00CB1F8D" w:rsidRPr="00CB094E" w:rsidRDefault="00CB1F8D" w:rsidP="007B3DC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94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670" w:type="dxa"/>
            <w:vMerge w:val="restart"/>
          </w:tcPr>
          <w:p w:rsidR="00CB1F8D" w:rsidRPr="00CB094E" w:rsidRDefault="00CB1F8D" w:rsidP="007B3DC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94E">
              <w:rPr>
                <w:rFonts w:ascii="Times New Roman" w:hAnsi="Times New Roman"/>
                <w:sz w:val="28"/>
                <w:szCs w:val="28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4054" w:type="dxa"/>
            <w:gridSpan w:val="3"/>
          </w:tcPr>
          <w:p w:rsidR="00CB1F8D" w:rsidRPr="00CB094E" w:rsidRDefault="00CB1F8D" w:rsidP="007B3DC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94E">
              <w:rPr>
                <w:rFonts w:ascii="Times New Roman" w:hAnsi="Times New Roman"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CB1F8D" w:rsidRPr="00CB094E" w:rsidTr="007B3DCB">
        <w:trPr>
          <w:trHeight w:val="720"/>
        </w:trPr>
        <w:tc>
          <w:tcPr>
            <w:tcW w:w="0" w:type="auto"/>
            <w:vMerge/>
            <w:vAlign w:val="center"/>
          </w:tcPr>
          <w:p w:rsidR="00CB1F8D" w:rsidRPr="00CB094E" w:rsidRDefault="00CB1F8D" w:rsidP="007B3D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CB1F8D" w:rsidRPr="00CB094E" w:rsidRDefault="00CB1F8D" w:rsidP="007B3D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CB1F8D" w:rsidRPr="00CB094E" w:rsidRDefault="00CB1F8D" w:rsidP="007B3DC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Pr="00CB094E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51" w:type="dxa"/>
          </w:tcPr>
          <w:p w:rsidR="00CB1F8D" w:rsidRPr="00CB094E" w:rsidRDefault="00CB1F8D" w:rsidP="007B3DC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Pr="00CB094E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52" w:type="dxa"/>
          </w:tcPr>
          <w:p w:rsidR="00CB1F8D" w:rsidRPr="00CB094E" w:rsidRDefault="00CB1F8D" w:rsidP="007B3DC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Pr="00CB094E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CB1F8D" w:rsidRPr="00CB094E" w:rsidTr="007B3DCB">
        <w:tc>
          <w:tcPr>
            <w:tcW w:w="846" w:type="dxa"/>
          </w:tcPr>
          <w:p w:rsidR="00CB1F8D" w:rsidRPr="00CB094E" w:rsidRDefault="00CB1F8D" w:rsidP="007B3DC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9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0" w:type="dxa"/>
          </w:tcPr>
          <w:p w:rsidR="00CB1F8D" w:rsidRPr="00CB094E" w:rsidRDefault="00CB1F8D" w:rsidP="007B3DC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94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1" w:type="dxa"/>
          </w:tcPr>
          <w:p w:rsidR="00CB1F8D" w:rsidRPr="00CB094E" w:rsidRDefault="00CB1F8D" w:rsidP="007B3DC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94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51" w:type="dxa"/>
          </w:tcPr>
          <w:p w:rsidR="00CB1F8D" w:rsidRPr="00CB094E" w:rsidRDefault="00CB1F8D" w:rsidP="007B3DC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94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52" w:type="dxa"/>
          </w:tcPr>
          <w:p w:rsidR="00CB1F8D" w:rsidRPr="00CB094E" w:rsidRDefault="00CB1F8D" w:rsidP="007B3DC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94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B1F8D" w:rsidRPr="00CB094E" w:rsidTr="007B3DCB">
        <w:tc>
          <w:tcPr>
            <w:tcW w:w="846" w:type="dxa"/>
          </w:tcPr>
          <w:p w:rsidR="00CB1F8D" w:rsidRPr="00CB094E" w:rsidRDefault="00CB1F8D" w:rsidP="007B3DC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94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24" w:type="dxa"/>
            <w:gridSpan w:val="4"/>
          </w:tcPr>
          <w:p w:rsidR="00CB1F8D" w:rsidRPr="00CB094E" w:rsidRDefault="00CB1F8D" w:rsidP="0005316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94E">
              <w:rPr>
                <w:rFonts w:ascii="Times New Roman" w:hAnsi="Times New Roman"/>
                <w:sz w:val="28"/>
                <w:szCs w:val="28"/>
              </w:rPr>
              <w:t xml:space="preserve">  Содействие реализации прав человека на все виды творческой деятельности  в соответствии со своими интересами  и способностями, на участие в культурной жизни. Удовлетворение общественных потребностей населения в культурно-массовых и зрелищных мероприятиях, развитие профессионального и самодеятельного художественного творчества и содействие в реализации культурно творческой инициативы населения с организацией разнообразных форм досуга и отдыха.</w:t>
            </w:r>
          </w:p>
        </w:tc>
      </w:tr>
      <w:tr w:rsidR="00CB1F8D" w:rsidRPr="00CB094E" w:rsidTr="007B3DCB">
        <w:tc>
          <w:tcPr>
            <w:tcW w:w="846" w:type="dxa"/>
          </w:tcPr>
          <w:p w:rsidR="00CB1F8D" w:rsidRPr="00CB094E" w:rsidRDefault="00CB1F8D" w:rsidP="007B3DC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94E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670" w:type="dxa"/>
          </w:tcPr>
          <w:p w:rsidR="00CB1F8D" w:rsidRPr="00CB094E" w:rsidRDefault="00CB1F8D" w:rsidP="007B3DC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94E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мероприятий, направленных на улучшение досуга и отдыха населения, сохранение культурного наследия и создание условий для обеспечения доступа различных слоев населения к культурным ценностям,  шт.</w:t>
            </w:r>
          </w:p>
        </w:tc>
        <w:tc>
          <w:tcPr>
            <w:tcW w:w="1351" w:type="dxa"/>
          </w:tcPr>
          <w:p w:rsidR="00CB1F8D" w:rsidRDefault="00CB1F8D" w:rsidP="007B3DC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1F8D" w:rsidRPr="00CB094E" w:rsidRDefault="00CB1F8D" w:rsidP="007B3DC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51" w:type="dxa"/>
          </w:tcPr>
          <w:p w:rsidR="00CB1F8D" w:rsidRDefault="00CB1F8D" w:rsidP="007B3DC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1F8D" w:rsidRPr="00CB094E" w:rsidRDefault="00CB1F8D" w:rsidP="007B3DC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52" w:type="dxa"/>
          </w:tcPr>
          <w:p w:rsidR="00CB1F8D" w:rsidRDefault="00CB1F8D" w:rsidP="007B3DC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B1F8D" w:rsidRPr="00CB094E" w:rsidRDefault="00CB1F8D" w:rsidP="007B3DC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053161" w:rsidRDefault="00053161" w:rsidP="00477923">
      <w:pPr>
        <w:spacing w:before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1F8D" w:rsidRPr="00CB094E" w:rsidRDefault="00CB1F8D" w:rsidP="00477923">
      <w:pPr>
        <w:spacing w:before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B094E">
        <w:rPr>
          <w:rFonts w:ascii="Times New Roman" w:hAnsi="Times New Roman"/>
          <w:sz w:val="28"/>
          <w:szCs w:val="28"/>
        </w:rPr>
        <w:t>3. Сро</w:t>
      </w:r>
      <w:r>
        <w:rPr>
          <w:rFonts w:ascii="Times New Roman" w:hAnsi="Times New Roman"/>
          <w:sz w:val="28"/>
          <w:szCs w:val="28"/>
        </w:rPr>
        <w:t>ки реализации подпрограммы: 2019-2021</w:t>
      </w:r>
      <w:r w:rsidRPr="00CB094E">
        <w:rPr>
          <w:rFonts w:ascii="Times New Roman" w:hAnsi="Times New Roman"/>
          <w:sz w:val="28"/>
          <w:szCs w:val="28"/>
        </w:rPr>
        <w:t xml:space="preserve"> годы</w:t>
      </w:r>
    </w:p>
    <w:p w:rsidR="00CB1F8D" w:rsidRPr="00CB094E" w:rsidRDefault="00CB1F8D" w:rsidP="00477923">
      <w:pPr>
        <w:spacing w:after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B094E">
        <w:rPr>
          <w:rFonts w:ascii="Times New Roman" w:hAnsi="Times New Roman"/>
          <w:sz w:val="28"/>
          <w:szCs w:val="28"/>
        </w:rPr>
        <w:lastRenderedPageBreak/>
        <w:t>4. Объемы и источники финансирования подпрограммы в целом и по годам реализации (тыс.рублей):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701"/>
        <w:gridCol w:w="1985"/>
        <w:gridCol w:w="1843"/>
        <w:gridCol w:w="1559"/>
        <w:gridCol w:w="1559"/>
      </w:tblGrid>
      <w:tr w:rsidR="00CB1F8D" w:rsidRPr="00CB094E" w:rsidTr="007B3DCB">
        <w:trPr>
          <w:trHeight w:val="145"/>
        </w:trPr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CB1F8D" w:rsidRPr="00CB094E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94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647" w:type="dxa"/>
            <w:gridSpan w:val="5"/>
            <w:vAlign w:val="center"/>
          </w:tcPr>
          <w:p w:rsidR="00CB1F8D" w:rsidRPr="00CB094E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94E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</w:tr>
      <w:tr w:rsidR="00CB1F8D" w:rsidRPr="00CB094E" w:rsidTr="007B3DCB">
        <w:trPr>
          <w:trHeight w:val="147"/>
        </w:trPr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CB1F8D" w:rsidRPr="00CB094E" w:rsidRDefault="00CB1F8D" w:rsidP="007B3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CB1F8D" w:rsidRPr="00CB094E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94E">
              <w:rPr>
                <w:rFonts w:ascii="Times New Roman" w:hAnsi="Times New Roman"/>
                <w:sz w:val="24"/>
                <w:szCs w:val="24"/>
              </w:rPr>
              <w:t>областной</w:t>
            </w:r>
            <w:r w:rsidRPr="00CB094E">
              <w:rPr>
                <w:rFonts w:ascii="Times New Roman" w:hAnsi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CB1F8D" w:rsidRPr="00CB094E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94E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r w:rsidRPr="00CB094E">
              <w:rPr>
                <w:rFonts w:ascii="Times New Roman" w:hAnsi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CB1F8D" w:rsidRPr="00CB094E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94E">
              <w:rPr>
                <w:rFonts w:ascii="Times New Roman" w:hAnsi="Times New Roman"/>
                <w:sz w:val="24"/>
                <w:szCs w:val="24"/>
              </w:rPr>
              <w:t xml:space="preserve"> Бюджет поселения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CB1F8D" w:rsidRPr="00CB094E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94E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r w:rsidRPr="00CB094E">
              <w:rPr>
                <w:rFonts w:ascii="Times New Roman" w:hAnsi="Times New Roman"/>
                <w:sz w:val="24"/>
                <w:szCs w:val="24"/>
              </w:rPr>
              <w:br/>
              <w:t>средства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CB1F8D" w:rsidRPr="00CB094E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94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CB1F8D" w:rsidRPr="00CB094E" w:rsidTr="007B3DCB">
        <w:trPr>
          <w:trHeight w:val="114"/>
          <w:tblHeader/>
        </w:trPr>
        <w:tc>
          <w:tcPr>
            <w:tcW w:w="851" w:type="dxa"/>
            <w:vAlign w:val="center"/>
          </w:tcPr>
          <w:p w:rsidR="00CB1F8D" w:rsidRPr="00CB094E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CB1F8D" w:rsidRPr="00CB094E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9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CB1F8D" w:rsidRPr="00CB094E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9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CB1F8D" w:rsidRPr="00CB094E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9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CB1F8D" w:rsidRPr="00CB094E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9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CB1F8D" w:rsidRPr="00CB094E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9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B1F8D" w:rsidRPr="00CB094E" w:rsidTr="007B3DCB">
        <w:trPr>
          <w:trHeight w:val="47"/>
        </w:trPr>
        <w:tc>
          <w:tcPr>
            <w:tcW w:w="851" w:type="dxa"/>
          </w:tcPr>
          <w:p w:rsidR="00CB1F8D" w:rsidRPr="00CB094E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</w:tcPr>
          <w:p w:rsidR="00CB1F8D" w:rsidRPr="00CB094E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9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B1F8D" w:rsidRPr="00CB094E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9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B1F8D" w:rsidRPr="00CB094E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10,0</w:t>
            </w:r>
          </w:p>
        </w:tc>
        <w:tc>
          <w:tcPr>
            <w:tcW w:w="1559" w:type="dxa"/>
          </w:tcPr>
          <w:p w:rsidR="00CB1F8D" w:rsidRPr="00CB094E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9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B1F8D" w:rsidRPr="00CB094E" w:rsidRDefault="00CB1F8D" w:rsidP="0034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CB1F8D" w:rsidRPr="00CB094E" w:rsidTr="007B3DCB">
        <w:trPr>
          <w:trHeight w:val="47"/>
        </w:trPr>
        <w:tc>
          <w:tcPr>
            <w:tcW w:w="851" w:type="dxa"/>
          </w:tcPr>
          <w:p w:rsidR="00CB1F8D" w:rsidRPr="00CB094E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CB1F8D" w:rsidRPr="00CB094E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9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B1F8D" w:rsidRPr="00CB094E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9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B1F8D" w:rsidRPr="00CB094E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10,0</w:t>
            </w:r>
          </w:p>
        </w:tc>
        <w:tc>
          <w:tcPr>
            <w:tcW w:w="1559" w:type="dxa"/>
          </w:tcPr>
          <w:p w:rsidR="00CB1F8D" w:rsidRPr="00CB094E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9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B1F8D" w:rsidRPr="00CB094E" w:rsidRDefault="00CB1F8D" w:rsidP="0034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CB1F8D" w:rsidRPr="00CB094E" w:rsidTr="007B3DCB">
        <w:trPr>
          <w:trHeight w:val="67"/>
        </w:trPr>
        <w:tc>
          <w:tcPr>
            <w:tcW w:w="851" w:type="dxa"/>
          </w:tcPr>
          <w:p w:rsidR="00CB1F8D" w:rsidRPr="00CB094E" w:rsidRDefault="00CB1F8D" w:rsidP="007B3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</w:p>
        </w:tc>
        <w:tc>
          <w:tcPr>
            <w:tcW w:w="1701" w:type="dxa"/>
          </w:tcPr>
          <w:p w:rsidR="00CB1F8D" w:rsidRPr="00CB094E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9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B1F8D" w:rsidRPr="00CB094E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9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B1F8D" w:rsidRPr="00CB094E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10,0</w:t>
            </w:r>
          </w:p>
        </w:tc>
        <w:tc>
          <w:tcPr>
            <w:tcW w:w="1559" w:type="dxa"/>
          </w:tcPr>
          <w:p w:rsidR="00CB1F8D" w:rsidRPr="00CB094E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9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B1F8D" w:rsidRPr="00CB094E" w:rsidRDefault="00CB1F8D" w:rsidP="0034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CB1F8D" w:rsidRPr="00CB094E" w:rsidTr="007B3DCB">
        <w:trPr>
          <w:trHeight w:val="255"/>
        </w:trPr>
        <w:tc>
          <w:tcPr>
            <w:tcW w:w="851" w:type="dxa"/>
          </w:tcPr>
          <w:p w:rsidR="00CB1F8D" w:rsidRPr="00CB094E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pacing w:val="-30"/>
                <w:sz w:val="24"/>
                <w:szCs w:val="24"/>
              </w:rPr>
            </w:pPr>
            <w:r w:rsidRPr="00CB094E">
              <w:rPr>
                <w:rFonts w:ascii="Times New Roman" w:hAnsi="Times New Roman"/>
                <w:spacing w:val="-30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CB1F8D" w:rsidRPr="00CB094E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9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B1F8D" w:rsidRPr="00CB094E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9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B1F8D" w:rsidRPr="00CB094E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30,0</w:t>
            </w:r>
          </w:p>
        </w:tc>
        <w:tc>
          <w:tcPr>
            <w:tcW w:w="1559" w:type="dxa"/>
          </w:tcPr>
          <w:p w:rsidR="00CB1F8D" w:rsidRPr="00CB094E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9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B1F8D" w:rsidRPr="00CB094E" w:rsidRDefault="00CB1F8D" w:rsidP="00342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</w:tbl>
    <w:p w:rsidR="00CB1F8D" w:rsidRDefault="00CB1F8D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1F8D" w:rsidRPr="00CB094E" w:rsidRDefault="00CB1F8D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94E">
        <w:rPr>
          <w:rFonts w:ascii="Times New Roman" w:hAnsi="Times New Roman"/>
          <w:sz w:val="28"/>
          <w:szCs w:val="28"/>
        </w:rPr>
        <w:t>5. Ожидаемые конечные результаты реализации подпрограммы:</w:t>
      </w:r>
    </w:p>
    <w:p w:rsidR="00CB1F8D" w:rsidRPr="00CB094E" w:rsidRDefault="00CB1F8D" w:rsidP="004779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094E">
        <w:rPr>
          <w:rFonts w:ascii="Times New Roman" w:hAnsi="Times New Roman"/>
          <w:sz w:val="28"/>
          <w:szCs w:val="28"/>
        </w:rPr>
        <w:t>- Создание условий для массового отдыха жителей и организация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94E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лаго</w:t>
      </w:r>
      <w:r w:rsidRPr="00CB094E">
        <w:rPr>
          <w:rFonts w:ascii="Times New Roman" w:hAnsi="Times New Roman"/>
          <w:sz w:val="28"/>
          <w:szCs w:val="28"/>
        </w:rPr>
        <w:t>устройства мест массового отдыха населения в сельском поселении;</w:t>
      </w:r>
    </w:p>
    <w:p w:rsidR="00CB1F8D" w:rsidRPr="00CB094E" w:rsidRDefault="00CB1F8D" w:rsidP="004779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094E">
        <w:rPr>
          <w:rFonts w:ascii="Times New Roman" w:hAnsi="Times New Roman"/>
          <w:sz w:val="28"/>
          <w:szCs w:val="28"/>
        </w:rPr>
        <w:t>- повышение удовлетворённости населения качеством культурно- массовых мероприятий;</w:t>
      </w:r>
    </w:p>
    <w:p w:rsidR="00CB1F8D" w:rsidRPr="00CB094E" w:rsidRDefault="00CB1F8D" w:rsidP="004779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094E">
        <w:rPr>
          <w:rFonts w:ascii="Times New Roman" w:hAnsi="Times New Roman"/>
          <w:sz w:val="28"/>
          <w:szCs w:val="28"/>
        </w:rPr>
        <w:t>- выявление и развитие творческих способностей населения;</w:t>
      </w:r>
    </w:p>
    <w:p w:rsidR="00CB1F8D" w:rsidRPr="00CB094E" w:rsidRDefault="00CB1F8D" w:rsidP="004779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094E">
        <w:rPr>
          <w:rFonts w:ascii="Times New Roman" w:hAnsi="Times New Roman"/>
          <w:sz w:val="28"/>
          <w:szCs w:val="28"/>
        </w:rPr>
        <w:t>- интеллектуальное и личное развитие жителей поселения;</w:t>
      </w:r>
    </w:p>
    <w:p w:rsidR="00CB1F8D" w:rsidRPr="00CB094E" w:rsidRDefault="00CB1F8D" w:rsidP="004779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094E">
        <w:rPr>
          <w:rFonts w:ascii="Times New Roman" w:hAnsi="Times New Roman"/>
          <w:sz w:val="28"/>
          <w:szCs w:val="28"/>
        </w:rPr>
        <w:t>- формирование общей культуры;</w:t>
      </w:r>
    </w:p>
    <w:p w:rsidR="00CB1F8D" w:rsidRPr="00CB094E" w:rsidRDefault="00CB1F8D" w:rsidP="004779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094E">
        <w:rPr>
          <w:rFonts w:ascii="Times New Roman" w:hAnsi="Times New Roman"/>
          <w:sz w:val="28"/>
          <w:szCs w:val="28"/>
        </w:rPr>
        <w:t>- организация содержательного досуга;</w:t>
      </w:r>
    </w:p>
    <w:p w:rsidR="00CB1F8D" w:rsidRPr="00CB094E" w:rsidRDefault="00CB1F8D" w:rsidP="004779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094E">
        <w:rPr>
          <w:rFonts w:ascii="Times New Roman" w:hAnsi="Times New Roman"/>
          <w:sz w:val="28"/>
          <w:szCs w:val="28"/>
        </w:rPr>
        <w:t>- укрепление единого культурного пространства в сельском поселении.</w:t>
      </w:r>
    </w:p>
    <w:p w:rsidR="00CB1F8D" w:rsidRDefault="00CB1F8D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1F8D" w:rsidRDefault="00CB1F8D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1F8D" w:rsidRDefault="00CB1F8D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1F8D" w:rsidRDefault="00CB1F8D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1F8D" w:rsidRDefault="00CB1F8D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1F8D" w:rsidRDefault="00CB1F8D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1F8D" w:rsidRDefault="00CB1F8D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1F8D" w:rsidRDefault="00CB1F8D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1F8D" w:rsidRDefault="00CB1F8D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1F8D" w:rsidRDefault="00CB1F8D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1F8D" w:rsidRDefault="00CB1F8D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1F8D" w:rsidRDefault="00CB1F8D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1F8D" w:rsidRDefault="00CB1F8D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1F8D" w:rsidRDefault="00CB1F8D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1F8D" w:rsidRDefault="00CB1F8D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1F8D" w:rsidRDefault="00CB1F8D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1F8D" w:rsidRDefault="00CB1F8D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1F8D" w:rsidRDefault="00CB1F8D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1F8D" w:rsidRDefault="00CB1F8D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1F8D" w:rsidRDefault="00CB1F8D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1F8D" w:rsidRDefault="00CB1F8D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1F8D" w:rsidRDefault="00CB1F8D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1F8D" w:rsidRDefault="00CB1F8D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1F8D" w:rsidRDefault="00CB1F8D" w:rsidP="00477923">
      <w:pPr>
        <w:spacing w:after="0" w:line="240" w:lineRule="auto"/>
        <w:rPr>
          <w:rFonts w:ascii="Times New Roman" w:hAnsi="Times New Roman"/>
          <w:sz w:val="28"/>
          <w:szCs w:val="28"/>
        </w:rPr>
        <w:sectPr w:rsidR="00CB1F8D" w:rsidSect="00F36432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B1F8D" w:rsidRPr="00D64FAB" w:rsidRDefault="00CB1F8D" w:rsidP="004779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4FAB">
        <w:rPr>
          <w:rFonts w:ascii="Times New Roman" w:hAnsi="Times New Roman"/>
          <w:b/>
          <w:sz w:val="28"/>
          <w:szCs w:val="28"/>
        </w:rPr>
        <w:lastRenderedPageBreak/>
        <w:t xml:space="preserve">Мероприятия подпрограммы </w:t>
      </w:r>
    </w:p>
    <w:p w:rsidR="00CB1F8D" w:rsidRPr="00D64FAB" w:rsidRDefault="00CB1F8D" w:rsidP="00477923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 w:rsidRPr="00D64FAB">
        <w:rPr>
          <w:rFonts w:ascii="Times New Roman" w:hAnsi="Times New Roman"/>
          <w:sz w:val="28"/>
          <w:szCs w:val="28"/>
        </w:rPr>
        <w:t xml:space="preserve"> «Развитие культуры на территории Уторгошского поселения»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5010"/>
        <w:gridCol w:w="1301"/>
        <w:gridCol w:w="1069"/>
        <w:gridCol w:w="2120"/>
        <w:gridCol w:w="1366"/>
        <w:gridCol w:w="1010"/>
        <w:gridCol w:w="1010"/>
        <w:gridCol w:w="1012"/>
      </w:tblGrid>
      <w:tr w:rsidR="00CB1F8D" w:rsidRPr="00D64FAB" w:rsidTr="007B3DCB">
        <w:trPr>
          <w:trHeight w:val="1448"/>
          <w:jc w:val="center"/>
        </w:trPr>
        <w:tc>
          <w:tcPr>
            <w:tcW w:w="853" w:type="dxa"/>
            <w:vMerge w:val="restart"/>
            <w:noWrap/>
            <w:vAlign w:val="center"/>
          </w:tcPr>
          <w:p w:rsidR="00CB1F8D" w:rsidRPr="00D64FAB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D64FAB">
              <w:rPr>
                <w:rFonts w:ascii="Times New Roman" w:hAnsi="Times New Roman"/>
                <w:sz w:val="28"/>
                <w:szCs w:val="28"/>
              </w:rPr>
              <w:br/>
              <w:t>п/п</w:t>
            </w:r>
          </w:p>
        </w:tc>
        <w:tc>
          <w:tcPr>
            <w:tcW w:w="5010" w:type="dxa"/>
            <w:vMerge w:val="restart"/>
            <w:noWrap/>
            <w:vAlign w:val="center"/>
          </w:tcPr>
          <w:p w:rsidR="00CB1F8D" w:rsidRPr="00D64FAB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Pr="00D64FAB">
              <w:rPr>
                <w:rFonts w:ascii="Times New Roman" w:hAnsi="Times New Roman"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301" w:type="dxa"/>
            <w:vMerge w:val="restart"/>
            <w:vAlign w:val="center"/>
          </w:tcPr>
          <w:p w:rsidR="00CB1F8D" w:rsidRPr="00D64FAB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 xml:space="preserve">Исполнитель </w:t>
            </w:r>
            <w:r w:rsidRPr="00D64FAB">
              <w:rPr>
                <w:rFonts w:ascii="Times New Roman" w:hAnsi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1069" w:type="dxa"/>
            <w:vMerge w:val="restart"/>
            <w:vAlign w:val="center"/>
          </w:tcPr>
          <w:p w:rsidR="00CB1F8D" w:rsidRPr="00D64FAB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120" w:type="dxa"/>
            <w:vMerge w:val="restart"/>
            <w:vAlign w:val="center"/>
          </w:tcPr>
          <w:p w:rsidR="00CB1F8D" w:rsidRPr="00D64FAB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 xml:space="preserve">Целевой </w:t>
            </w:r>
            <w:r w:rsidRPr="00D64FAB">
              <w:rPr>
                <w:rFonts w:ascii="Times New Roman" w:hAnsi="Times New Roman"/>
                <w:sz w:val="28"/>
                <w:szCs w:val="28"/>
              </w:rPr>
              <w:br/>
              <w:t xml:space="preserve">показатель </w:t>
            </w:r>
            <w:r w:rsidRPr="00D64FAB">
              <w:rPr>
                <w:rFonts w:ascii="Times New Roman" w:hAnsi="Times New Roman"/>
                <w:sz w:val="28"/>
                <w:szCs w:val="28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366" w:type="dxa"/>
            <w:vMerge w:val="restart"/>
            <w:vAlign w:val="center"/>
          </w:tcPr>
          <w:p w:rsidR="00CB1F8D" w:rsidRPr="00D64FAB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032" w:type="dxa"/>
            <w:gridSpan w:val="3"/>
            <w:vAlign w:val="center"/>
          </w:tcPr>
          <w:p w:rsidR="00CB1F8D" w:rsidRPr="00D64FAB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>Объем финансирования по годам (тыс.руб.)</w:t>
            </w:r>
          </w:p>
        </w:tc>
      </w:tr>
      <w:tr w:rsidR="00CB1F8D" w:rsidRPr="00D64FAB" w:rsidTr="007B3DCB">
        <w:trPr>
          <w:trHeight w:val="329"/>
          <w:jc w:val="center"/>
        </w:trPr>
        <w:tc>
          <w:tcPr>
            <w:tcW w:w="853" w:type="dxa"/>
            <w:vMerge/>
            <w:vAlign w:val="center"/>
          </w:tcPr>
          <w:p w:rsidR="00CB1F8D" w:rsidRPr="00D64FAB" w:rsidRDefault="00CB1F8D" w:rsidP="007B3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0" w:type="dxa"/>
            <w:vMerge/>
            <w:vAlign w:val="center"/>
          </w:tcPr>
          <w:p w:rsidR="00CB1F8D" w:rsidRPr="00D64FAB" w:rsidRDefault="00CB1F8D" w:rsidP="007B3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CB1F8D" w:rsidRPr="00D64FAB" w:rsidRDefault="00CB1F8D" w:rsidP="007B3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CB1F8D" w:rsidRPr="00D64FAB" w:rsidRDefault="00CB1F8D" w:rsidP="007B3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0" w:type="dxa"/>
            <w:vMerge/>
            <w:vAlign w:val="center"/>
          </w:tcPr>
          <w:p w:rsidR="00CB1F8D" w:rsidRPr="00D64FAB" w:rsidRDefault="00CB1F8D" w:rsidP="007B3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6" w:type="dxa"/>
            <w:vMerge/>
            <w:vAlign w:val="center"/>
          </w:tcPr>
          <w:p w:rsidR="00CB1F8D" w:rsidRPr="00D64FAB" w:rsidRDefault="00CB1F8D" w:rsidP="007B3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noWrap/>
            <w:vAlign w:val="center"/>
          </w:tcPr>
          <w:p w:rsidR="00CB1F8D" w:rsidRPr="00D64FAB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010" w:type="dxa"/>
            <w:noWrap/>
            <w:vAlign w:val="center"/>
          </w:tcPr>
          <w:p w:rsidR="00CB1F8D" w:rsidRPr="00D64FAB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012" w:type="dxa"/>
            <w:noWrap/>
            <w:vAlign w:val="center"/>
          </w:tcPr>
          <w:p w:rsidR="00CB1F8D" w:rsidRPr="00D64FAB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CB1F8D" w:rsidRPr="00D64FAB" w:rsidTr="007B3DCB">
        <w:trPr>
          <w:trHeight w:val="203"/>
          <w:jc w:val="center"/>
        </w:trPr>
        <w:tc>
          <w:tcPr>
            <w:tcW w:w="853" w:type="dxa"/>
            <w:vAlign w:val="center"/>
          </w:tcPr>
          <w:p w:rsidR="00CB1F8D" w:rsidRPr="00D64FAB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10" w:type="dxa"/>
            <w:vAlign w:val="center"/>
          </w:tcPr>
          <w:p w:rsidR="00CB1F8D" w:rsidRPr="00D64FAB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1" w:type="dxa"/>
            <w:vAlign w:val="center"/>
          </w:tcPr>
          <w:p w:rsidR="00CB1F8D" w:rsidRPr="00D64FAB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9" w:type="dxa"/>
            <w:vAlign w:val="center"/>
          </w:tcPr>
          <w:p w:rsidR="00CB1F8D" w:rsidRPr="00D64FAB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vAlign w:val="center"/>
          </w:tcPr>
          <w:p w:rsidR="00CB1F8D" w:rsidRPr="00D64FAB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66" w:type="dxa"/>
            <w:vAlign w:val="center"/>
          </w:tcPr>
          <w:p w:rsidR="00CB1F8D" w:rsidRPr="00D64FAB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10" w:type="dxa"/>
            <w:noWrap/>
            <w:vAlign w:val="center"/>
          </w:tcPr>
          <w:p w:rsidR="00CB1F8D" w:rsidRPr="00D64FAB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10" w:type="dxa"/>
            <w:noWrap/>
            <w:vAlign w:val="center"/>
          </w:tcPr>
          <w:p w:rsidR="00CB1F8D" w:rsidRPr="00D64FAB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12" w:type="dxa"/>
            <w:noWrap/>
            <w:vAlign w:val="center"/>
          </w:tcPr>
          <w:p w:rsidR="00CB1F8D" w:rsidRPr="00D64FAB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B1F8D" w:rsidRPr="00D64FAB" w:rsidTr="007B3DCB">
        <w:trPr>
          <w:trHeight w:val="229"/>
          <w:jc w:val="center"/>
        </w:trPr>
        <w:tc>
          <w:tcPr>
            <w:tcW w:w="853" w:type="dxa"/>
          </w:tcPr>
          <w:p w:rsidR="00CB1F8D" w:rsidRPr="00D64FAB" w:rsidRDefault="00CB1F8D" w:rsidP="007B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3898" w:type="dxa"/>
            <w:gridSpan w:val="8"/>
          </w:tcPr>
          <w:p w:rsidR="00CB1F8D" w:rsidRPr="00D64FAB" w:rsidRDefault="00CB1F8D" w:rsidP="00F54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>Содействие реализации прав человека на все виды творческой деятельности в соответствии со своими интересами и способностями, на участие в культурной жизни. Предоставление культурных благ насел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ению (культурная деятельность) </w:t>
            </w:r>
            <w:r w:rsidRPr="00D64FAB">
              <w:rPr>
                <w:rFonts w:ascii="Times New Roman" w:hAnsi="Times New Roman"/>
                <w:sz w:val="28"/>
                <w:szCs w:val="28"/>
              </w:rPr>
              <w:t>в различных формах и видах. Удовлетворение общественных потребностей населения в культурно-массовых и зрелищных мероприятиях, развитие профессионального и самодеятельного художественного творчества и содействие в реализации культурно творческой инициативы населения с организацией разнообразных форм досуга и отдыха.</w:t>
            </w:r>
          </w:p>
        </w:tc>
      </w:tr>
      <w:tr w:rsidR="00CB1F8D" w:rsidRPr="00D64FAB" w:rsidTr="007B3DCB">
        <w:trPr>
          <w:trHeight w:val="291"/>
          <w:jc w:val="center"/>
        </w:trPr>
        <w:tc>
          <w:tcPr>
            <w:tcW w:w="853" w:type="dxa"/>
          </w:tcPr>
          <w:p w:rsidR="00CB1F8D" w:rsidRPr="00D64FAB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010" w:type="dxa"/>
          </w:tcPr>
          <w:p w:rsidR="00CB1F8D" w:rsidRPr="00D64FAB" w:rsidRDefault="00CB1F8D" w:rsidP="007B3D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>Проведение культурно-массовых мероприятий в местах массового отдыха на территории поселения, приобретение призов для проведения мероприятий</w:t>
            </w:r>
          </w:p>
        </w:tc>
        <w:tc>
          <w:tcPr>
            <w:tcW w:w="1301" w:type="dxa"/>
          </w:tcPr>
          <w:p w:rsidR="00CB1F8D" w:rsidRPr="00D64FAB" w:rsidRDefault="00CB1F8D" w:rsidP="007B3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D64FAB">
              <w:rPr>
                <w:rFonts w:ascii="Times New Roman" w:hAnsi="Times New Roman"/>
                <w:sz w:val="28"/>
                <w:szCs w:val="28"/>
              </w:rPr>
              <w:t>дминистрация поселения</w:t>
            </w:r>
          </w:p>
        </w:tc>
        <w:tc>
          <w:tcPr>
            <w:tcW w:w="1069" w:type="dxa"/>
          </w:tcPr>
          <w:p w:rsidR="00CB1F8D" w:rsidRPr="00D64FAB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2019-2021</w:t>
            </w:r>
          </w:p>
        </w:tc>
        <w:tc>
          <w:tcPr>
            <w:tcW w:w="2120" w:type="dxa"/>
          </w:tcPr>
          <w:p w:rsidR="00CB1F8D" w:rsidRPr="00D64FAB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1366" w:type="dxa"/>
          </w:tcPr>
          <w:p w:rsidR="00CB1F8D" w:rsidRPr="00D64FAB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 xml:space="preserve"> Бюджет поселения</w:t>
            </w:r>
          </w:p>
        </w:tc>
        <w:tc>
          <w:tcPr>
            <w:tcW w:w="1010" w:type="dxa"/>
            <w:noWrap/>
            <w:vAlign w:val="bottom"/>
          </w:tcPr>
          <w:p w:rsidR="00CB1F8D" w:rsidRPr="00D64FAB" w:rsidRDefault="00CB1F8D" w:rsidP="000531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010" w:type="dxa"/>
            <w:noWrap/>
            <w:vAlign w:val="bottom"/>
          </w:tcPr>
          <w:p w:rsidR="00CB1F8D" w:rsidRPr="00D64FAB" w:rsidRDefault="00CB1F8D" w:rsidP="003D04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012" w:type="dxa"/>
            <w:noWrap/>
            <w:vAlign w:val="bottom"/>
          </w:tcPr>
          <w:p w:rsidR="00CB1F8D" w:rsidRPr="00D64FAB" w:rsidRDefault="00CB1F8D" w:rsidP="003D04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</w:tbl>
    <w:p w:rsidR="00CB1F8D" w:rsidRPr="00D64FAB" w:rsidRDefault="00CB1F8D" w:rsidP="004779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4FAB">
        <w:rPr>
          <w:rFonts w:ascii="Times New Roman" w:hAnsi="Times New Roman"/>
          <w:sz w:val="28"/>
          <w:szCs w:val="28"/>
        </w:rPr>
        <w:t>Денежные средства будут</w:t>
      </w:r>
      <w:r>
        <w:rPr>
          <w:rFonts w:ascii="Times New Roman" w:hAnsi="Times New Roman"/>
          <w:sz w:val="28"/>
          <w:szCs w:val="28"/>
        </w:rPr>
        <w:t xml:space="preserve"> расходоваться на приобретение </w:t>
      </w:r>
      <w:r w:rsidRPr="00D64FAB">
        <w:rPr>
          <w:rFonts w:ascii="Times New Roman" w:hAnsi="Times New Roman"/>
          <w:sz w:val="28"/>
          <w:szCs w:val="28"/>
        </w:rPr>
        <w:t>поощрительных призов для участников культурных мероприятий. Прилагаем дополнительный план мероприятий ежегодно проводимых на территории поселения.</w:t>
      </w:r>
    </w:p>
    <w:p w:rsidR="00CB1F8D" w:rsidRDefault="00CB1F8D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1F8D" w:rsidRDefault="00CB1F8D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1F8D" w:rsidRDefault="00CB1F8D" w:rsidP="00477923">
      <w:pPr>
        <w:spacing w:after="0" w:line="240" w:lineRule="auto"/>
        <w:rPr>
          <w:rFonts w:ascii="Times New Roman" w:hAnsi="Times New Roman"/>
          <w:sz w:val="28"/>
          <w:szCs w:val="28"/>
        </w:rPr>
        <w:sectPr w:rsidR="00CB1F8D" w:rsidSect="00DD0F7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B1F8D" w:rsidRPr="00CB094E" w:rsidRDefault="00CB1F8D" w:rsidP="00477923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CB094E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Cs/>
          <w:sz w:val="28"/>
          <w:szCs w:val="28"/>
        </w:rPr>
        <w:t>2</w:t>
      </w:r>
      <w:r w:rsidRPr="00CB094E">
        <w:rPr>
          <w:rFonts w:ascii="Times New Roman" w:hAnsi="Times New Roman"/>
          <w:bCs/>
          <w:sz w:val="28"/>
          <w:szCs w:val="28"/>
        </w:rPr>
        <w:t xml:space="preserve"> </w:t>
      </w:r>
    </w:p>
    <w:p w:rsidR="00CB1F8D" w:rsidRPr="00CB17FB" w:rsidRDefault="00CB1F8D" w:rsidP="0047792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к </w:t>
      </w:r>
      <w:r w:rsidRPr="00CB17FB">
        <w:rPr>
          <w:rFonts w:ascii="Times New Roman" w:hAnsi="Times New Roman"/>
          <w:bCs/>
          <w:sz w:val="28"/>
          <w:szCs w:val="28"/>
        </w:rPr>
        <w:t>Муниципальн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CB17FB">
        <w:rPr>
          <w:rFonts w:ascii="Times New Roman" w:hAnsi="Times New Roman"/>
          <w:bCs/>
          <w:sz w:val="28"/>
          <w:szCs w:val="28"/>
        </w:rPr>
        <w:t xml:space="preserve"> целев</w:t>
      </w:r>
      <w:r>
        <w:rPr>
          <w:rFonts w:ascii="Times New Roman" w:hAnsi="Times New Roman"/>
          <w:bCs/>
          <w:sz w:val="28"/>
          <w:szCs w:val="28"/>
        </w:rPr>
        <w:t>ой</w:t>
      </w:r>
      <w:r w:rsidRPr="00CB17FB">
        <w:rPr>
          <w:rFonts w:ascii="Times New Roman" w:hAnsi="Times New Roman"/>
          <w:bCs/>
          <w:sz w:val="28"/>
          <w:szCs w:val="28"/>
        </w:rPr>
        <w:t xml:space="preserve"> программ</w:t>
      </w:r>
      <w:r>
        <w:rPr>
          <w:rFonts w:ascii="Times New Roman" w:hAnsi="Times New Roman"/>
          <w:bCs/>
          <w:sz w:val="28"/>
          <w:szCs w:val="28"/>
        </w:rPr>
        <w:t>е</w:t>
      </w:r>
      <w:r w:rsidRPr="00CB17FB">
        <w:rPr>
          <w:rFonts w:ascii="Times New Roman" w:hAnsi="Times New Roman"/>
          <w:bCs/>
          <w:sz w:val="28"/>
          <w:szCs w:val="28"/>
        </w:rPr>
        <w:t xml:space="preserve"> </w:t>
      </w:r>
    </w:p>
    <w:p w:rsidR="00CB1F8D" w:rsidRDefault="00CB1F8D" w:rsidP="0047792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CB17FB">
        <w:rPr>
          <w:rFonts w:ascii="Times New Roman" w:hAnsi="Times New Roman"/>
          <w:bCs/>
          <w:sz w:val="28"/>
          <w:szCs w:val="28"/>
        </w:rPr>
        <w:t>«Развитие молодёжной политики и культуры,</w:t>
      </w:r>
    </w:p>
    <w:p w:rsidR="00CB1F8D" w:rsidRDefault="00CB1F8D" w:rsidP="0047792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CB17FB">
        <w:rPr>
          <w:rFonts w:ascii="Times New Roman" w:hAnsi="Times New Roman"/>
          <w:bCs/>
          <w:sz w:val="28"/>
          <w:szCs w:val="28"/>
        </w:rPr>
        <w:t>патриотизма, физической культуры</w:t>
      </w:r>
    </w:p>
    <w:p w:rsidR="00CB1F8D" w:rsidRDefault="00CB1F8D" w:rsidP="0047792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CB17FB">
        <w:rPr>
          <w:rFonts w:ascii="Times New Roman" w:hAnsi="Times New Roman"/>
          <w:bCs/>
          <w:sz w:val="28"/>
          <w:szCs w:val="28"/>
        </w:rPr>
        <w:t xml:space="preserve"> и спорта Уторгошского сельского </w:t>
      </w:r>
    </w:p>
    <w:p w:rsidR="00CB1F8D" w:rsidRPr="00D64FAB" w:rsidRDefault="00CB1F8D" w:rsidP="00477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поселения</w:t>
      </w:r>
      <w:r w:rsidRPr="00CB17FB">
        <w:rPr>
          <w:rFonts w:ascii="Times New Roman" w:hAnsi="Times New Roman"/>
          <w:bCs/>
          <w:sz w:val="28"/>
          <w:szCs w:val="28"/>
        </w:rPr>
        <w:t>»</w:t>
      </w:r>
    </w:p>
    <w:p w:rsidR="00CB1F8D" w:rsidRPr="00D64FAB" w:rsidRDefault="00CB1F8D" w:rsidP="00477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1F8D" w:rsidRPr="00D64FAB" w:rsidRDefault="00CB1F8D" w:rsidP="004779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64FAB">
        <w:rPr>
          <w:rFonts w:ascii="Times New Roman" w:hAnsi="Times New Roman"/>
          <w:b/>
          <w:sz w:val="28"/>
          <w:szCs w:val="28"/>
        </w:rPr>
        <w:t>Паспорт подпрограммы</w:t>
      </w:r>
    </w:p>
    <w:p w:rsidR="00CB1F8D" w:rsidRPr="00D64FAB" w:rsidRDefault="00CB1F8D" w:rsidP="0047792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64FAB">
        <w:rPr>
          <w:rFonts w:ascii="Times New Roman" w:hAnsi="Times New Roman"/>
          <w:sz w:val="28"/>
          <w:szCs w:val="28"/>
        </w:rPr>
        <w:t>«Развитие физической культуры и спорта»</w:t>
      </w:r>
    </w:p>
    <w:p w:rsidR="00CB1F8D" w:rsidRPr="00D64FAB" w:rsidRDefault="00CB1F8D" w:rsidP="0047792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B1F8D" w:rsidRPr="00D64FAB" w:rsidRDefault="00CB1F8D" w:rsidP="0047792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64FAB">
        <w:rPr>
          <w:rFonts w:ascii="Times New Roman" w:hAnsi="Times New Roman"/>
          <w:sz w:val="28"/>
          <w:szCs w:val="28"/>
        </w:rPr>
        <w:t>Муниципальной программы Уторгошского поселения</w:t>
      </w:r>
    </w:p>
    <w:p w:rsidR="00CB1F8D" w:rsidRPr="00D64FAB" w:rsidRDefault="00CB1F8D" w:rsidP="00477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64FAB">
        <w:rPr>
          <w:rFonts w:ascii="Times New Roman" w:hAnsi="Times New Roman"/>
          <w:sz w:val="28"/>
          <w:szCs w:val="28"/>
        </w:rPr>
        <w:t xml:space="preserve"> </w:t>
      </w:r>
      <w:r w:rsidRPr="00D64FAB">
        <w:rPr>
          <w:rFonts w:ascii="Times New Roman" w:hAnsi="Times New Roman"/>
          <w:b/>
          <w:sz w:val="28"/>
          <w:szCs w:val="28"/>
        </w:rPr>
        <w:t>«Развитие молодёжной политики и культуры, патриотизма, физической культуры и спорт</w:t>
      </w:r>
      <w:r>
        <w:rPr>
          <w:rFonts w:ascii="Times New Roman" w:hAnsi="Times New Roman"/>
          <w:b/>
          <w:sz w:val="28"/>
          <w:szCs w:val="28"/>
        </w:rPr>
        <w:t xml:space="preserve">а Уторгошского поселения </w:t>
      </w:r>
      <w:r w:rsidRPr="00D64FAB">
        <w:rPr>
          <w:rFonts w:ascii="Times New Roman" w:hAnsi="Times New Roman"/>
          <w:b/>
          <w:sz w:val="28"/>
          <w:szCs w:val="28"/>
        </w:rPr>
        <w:t>»</w:t>
      </w:r>
    </w:p>
    <w:p w:rsidR="00CB1F8D" w:rsidRPr="00D64FAB" w:rsidRDefault="00CB1F8D" w:rsidP="00477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FAB">
        <w:rPr>
          <w:rFonts w:ascii="Times New Roman" w:hAnsi="Times New Roman"/>
          <w:sz w:val="28"/>
          <w:szCs w:val="28"/>
        </w:rPr>
        <w:t>1. Исполнители подпрограммы: Администрация Уторгошского сельского поселения</w:t>
      </w:r>
    </w:p>
    <w:p w:rsidR="00CB1F8D" w:rsidRPr="00D64FAB" w:rsidRDefault="00CB1F8D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FAB">
        <w:rPr>
          <w:rFonts w:ascii="Times New Roman" w:hAnsi="Times New Roman"/>
          <w:sz w:val="28"/>
          <w:szCs w:val="28"/>
        </w:rPr>
        <w:t xml:space="preserve">2. Задачи и целевые показатели подпрограммы муниципальной </w:t>
      </w:r>
      <w:r w:rsidRPr="00D64FAB">
        <w:rPr>
          <w:rFonts w:ascii="Times New Roman" w:hAnsi="Times New Roman"/>
          <w:sz w:val="28"/>
          <w:szCs w:val="28"/>
        </w:rPr>
        <w:br/>
        <w:t>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"/>
        <w:gridCol w:w="4670"/>
        <w:gridCol w:w="1351"/>
        <w:gridCol w:w="1351"/>
        <w:gridCol w:w="1352"/>
      </w:tblGrid>
      <w:tr w:rsidR="00CB1F8D" w:rsidRPr="00D64FAB" w:rsidTr="007B3DCB">
        <w:trPr>
          <w:trHeight w:val="720"/>
        </w:trPr>
        <w:tc>
          <w:tcPr>
            <w:tcW w:w="846" w:type="dxa"/>
            <w:vMerge w:val="restart"/>
          </w:tcPr>
          <w:p w:rsidR="00CB1F8D" w:rsidRPr="00D64FAB" w:rsidRDefault="00CB1F8D" w:rsidP="007B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670" w:type="dxa"/>
            <w:vMerge w:val="restart"/>
          </w:tcPr>
          <w:p w:rsidR="00CB1F8D" w:rsidRPr="00D64FAB" w:rsidRDefault="00CB1F8D" w:rsidP="007B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4054" w:type="dxa"/>
            <w:gridSpan w:val="3"/>
          </w:tcPr>
          <w:p w:rsidR="00CB1F8D" w:rsidRPr="00D64FAB" w:rsidRDefault="00CB1F8D" w:rsidP="007B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CB1F8D" w:rsidRPr="00D64FAB" w:rsidTr="007B3DCB">
        <w:trPr>
          <w:trHeight w:val="476"/>
        </w:trPr>
        <w:tc>
          <w:tcPr>
            <w:tcW w:w="846" w:type="dxa"/>
            <w:vMerge/>
          </w:tcPr>
          <w:p w:rsidR="00CB1F8D" w:rsidRPr="00D64FAB" w:rsidRDefault="00CB1F8D" w:rsidP="007B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0" w:type="dxa"/>
            <w:vMerge/>
          </w:tcPr>
          <w:p w:rsidR="00CB1F8D" w:rsidRPr="00D64FAB" w:rsidRDefault="00CB1F8D" w:rsidP="007B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CB1F8D" w:rsidRPr="00D64FAB" w:rsidRDefault="00CB1F8D" w:rsidP="007B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Pr="00D64FA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51" w:type="dxa"/>
          </w:tcPr>
          <w:p w:rsidR="00CB1F8D" w:rsidRPr="00D64FAB" w:rsidRDefault="00CB1F8D" w:rsidP="007B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Pr="00D64FA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52" w:type="dxa"/>
          </w:tcPr>
          <w:p w:rsidR="00CB1F8D" w:rsidRPr="00D64FAB" w:rsidRDefault="00CB1F8D" w:rsidP="007B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Pr="00D64FA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CB1F8D" w:rsidRPr="00D64FAB" w:rsidTr="007B3DCB">
        <w:tc>
          <w:tcPr>
            <w:tcW w:w="846" w:type="dxa"/>
          </w:tcPr>
          <w:p w:rsidR="00CB1F8D" w:rsidRPr="00D64FAB" w:rsidRDefault="00CB1F8D" w:rsidP="007B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0" w:type="dxa"/>
          </w:tcPr>
          <w:p w:rsidR="00CB1F8D" w:rsidRPr="00D64FAB" w:rsidRDefault="00CB1F8D" w:rsidP="007B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1" w:type="dxa"/>
          </w:tcPr>
          <w:p w:rsidR="00CB1F8D" w:rsidRPr="00D64FAB" w:rsidRDefault="00CB1F8D" w:rsidP="007B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51" w:type="dxa"/>
          </w:tcPr>
          <w:p w:rsidR="00CB1F8D" w:rsidRPr="00D64FAB" w:rsidRDefault="00CB1F8D" w:rsidP="007B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52" w:type="dxa"/>
          </w:tcPr>
          <w:p w:rsidR="00CB1F8D" w:rsidRPr="00D64FAB" w:rsidRDefault="00CB1F8D" w:rsidP="007B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B1F8D" w:rsidRPr="00D64FAB" w:rsidTr="007B3DCB">
        <w:tc>
          <w:tcPr>
            <w:tcW w:w="846" w:type="dxa"/>
          </w:tcPr>
          <w:p w:rsidR="00CB1F8D" w:rsidRPr="00D64FAB" w:rsidRDefault="00CB1F8D" w:rsidP="007B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24" w:type="dxa"/>
            <w:gridSpan w:val="4"/>
          </w:tcPr>
          <w:p w:rsidR="00CB1F8D" w:rsidRPr="00D64FAB" w:rsidRDefault="00CB1F8D" w:rsidP="007B3D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 xml:space="preserve">Создание благоприятных условий для дальнейшего развития физической культуры и массового спорта в Уторгошском сельском поселении и привлечение различных слоев населения  к систематическим занятиям физической культурой и спортом </w:t>
            </w:r>
          </w:p>
        </w:tc>
      </w:tr>
      <w:tr w:rsidR="00CB1F8D" w:rsidRPr="00D64FAB" w:rsidTr="007B3DCB">
        <w:tc>
          <w:tcPr>
            <w:tcW w:w="846" w:type="dxa"/>
          </w:tcPr>
          <w:p w:rsidR="00CB1F8D" w:rsidRPr="00D64FAB" w:rsidRDefault="00CB1F8D" w:rsidP="007B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4670" w:type="dxa"/>
          </w:tcPr>
          <w:p w:rsidR="00CB1F8D" w:rsidRPr="00D64FAB" w:rsidRDefault="00CB1F8D" w:rsidP="007B3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>Увеличение числа жителей, регулярно занимающихся физической культурой и спортом(%);</w:t>
            </w:r>
          </w:p>
        </w:tc>
        <w:tc>
          <w:tcPr>
            <w:tcW w:w="1351" w:type="dxa"/>
          </w:tcPr>
          <w:p w:rsidR="00CB1F8D" w:rsidRPr="00D64FAB" w:rsidRDefault="00CB1F8D" w:rsidP="007B3DCB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51" w:type="dxa"/>
          </w:tcPr>
          <w:p w:rsidR="00CB1F8D" w:rsidRPr="00D64FAB" w:rsidRDefault="00CB1F8D" w:rsidP="007B3DCB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52" w:type="dxa"/>
          </w:tcPr>
          <w:p w:rsidR="00CB1F8D" w:rsidRPr="00031813" w:rsidRDefault="00CB1F8D" w:rsidP="007B3DCB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B1F8D" w:rsidRPr="00D64FAB" w:rsidTr="007B3DCB">
        <w:tc>
          <w:tcPr>
            <w:tcW w:w="846" w:type="dxa"/>
          </w:tcPr>
          <w:p w:rsidR="00CB1F8D" w:rsidRPr="00D64FAB" w:rsidRDefault="00CB1F8D" w:rsidP="007B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4670" w:type="dxa"/>
          </w:tcPr>
          <w:p w:rsidR="00CB1F8D" w:rsidRPr="00D64FAB" w:rsidRDefault="00CB1F8D" w:rsidP="007B3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>Количество мероприятий, обеспечивающих повышение мотивации жителей  поселения к занятиям физической культурой и спортом и ведению здорового образа жизни, шт.</w:t>
            </w:r>
          </w:p>
        </w:tc>
        <w:tc>
          <w:tcPr>
            <w:tcW w:w="1351" w:type="dxa"/>
          </w:tcPr>
          <w:p w:rsidR="00CB1F8D" w:rsidRPr="00D64FAB" w:rsidRDefault="00CB1F8D" w:rsidP="007B3DCB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51" w:type="dxa"/>
          </w:tcPr>
          <w:p w:rsidR="00CB1F8D" w:rsidRPr="00D64FAB" w:rsidRDefault="00CB1F8D" w:rsidP="007B3DCB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52" w:type="dxa"/>
          </w:tcPr>
          <w:p w:rsidR="00CB1F8D" w:rsidRPr="00D64FAB" w:rsidRDefault="00CB1F8D" w:rsidP="007B3DCB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CB1F8D" w:rsidRDefault="00CB1F8D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3161" w:rsidRDefault="00053161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1F8D" w:rsidRPr="00D64FAB" w:rsidRDefault="00CB1F8D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FAB">
        <w:rPr>
          <w:rFonts w:ascii="Times New Roman" w:hAnsi="Times New Roman"/>
          <w:sz w:val="28"/>
          <w:szCs w:val="28"/>
        </w:rPr>
        <w:t>3. Сро</w:t>
      </w:r>
      <w:r>
        <w:rPr>
          <w:rFonts w:ascii="Times New Roman" w:hAnsi="Times New Roman"/>
          <w:sz w:val="28"/>
          <w:szCs w:val="28"/>
        </w:rPr>
        <w:t>ки реализации подпрограммы: 2019-2021</w:t>
      </w:r>
      <w:r w:rsidRPr="00D64FAB">
        <w:rPr>
          <w:rFonts w:ascii="Times New Roman" w:hAnsi="Times New Roman"/>
          <w:sz w:val="28"/>
          <w:szCs w:val="28"/>
        </w:rPr>
        <w:t xml:space="preserve"> годы</w:t>
      </w:r>
    </w:p>
    <w:p w:rsidR="00CB1F8D" w:rsidRDefault="00CB1F8D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3161" w:rsidRDefault="00053161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3161" w:rsidRDefault="00053161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3161" w:rsidRDefault="00053161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3161" w:rsidRDefault="00053161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1F8D" w:rsidRPr="00D64FAB" w:rsidRDefault="00CB1F8D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FAB">
        <w:rPr>
          <w:rFonts w:ascii="Times New Roman" w:hAnsi="Times New Roman"/>
          <w:sz w:val="28"/>
          <w:szCs w:val="28"/>
        </w:rPr>
        <w:lastRenderedPageBreak/>
        <w:t>4. Объемы и источники финансирования подпрограммы в целом и по годам реализации (тыс.рублей):</w:t>
      </w:r>
    </w:p>
    <w:p w:rsidR="00CB1F8D" w:rsidRPr="00D64FAB" w:rsidRDefault="00CB1F8D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701"/>
        <w:gridCol w:w="1985"/>
        <w:gridCol w:w="1843"/>
        <w:gridCol w:w="1559"/>
        <w:gridCol w:w="1559"/>
      </w:tblGrid>
      <w:tr w:rsidR="00CB1F8D" w:rsidRPr="00D64FAB" w:rsidTr="007B3DCB">
        <w:trPr>
          <w:trHeight w:val="145"/>
        </w:trPr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CB1F8D" w:rsidRPr="00CB17FB" w:rsidRDefault="00CB1F8D" w:rsidP="007B3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7F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647" w:type="dxa"/>
            <w:gridSpan w:val="5"/>
            <w:vAlign w:val="center"/>
          </w:tcPr>
          <w:p w:rsidR="00CB1F8D" w:rsidRPr="00CB17FB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FB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</w:tr>
      <w:tr w:rsidR="00CB1F8D" w:rsidRPr="00D64FAB" w:rsidTr="007B3DCB">
        <w:trPr>
          <w:trHeight w:val="147"/>
        </w:trPr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CB1F8D" w:rsidRPr="00CB17FB" w:rsidRDefault="00CB1F8D" w:rsidP="007B3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CB1F8D" w:rsidRPr="00CB17FB" w:rsidRDefault="00CB1F8D" w:rsidP="007B3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7FB">
              <w:rPr>
                <w:rFonts w:ascii="Times New Roman" w:hAnsi="Times New Roman"/>
                <w:sz w:val="24"/>
                <w:szCs w:val="24"/>
              </w:rPr>
              <w:t>областной</w:t>
            </w:r>
            <w:r w:rsidRPr="00CB17FB">
              <w:rPr>
                <w:rFonts w:ascii="Times New Roman" w:hAnsi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CB1F8D" w:rsidRPr="00CB17FB" w:rsidRDefault="00CB1F8D" w:rsidP="007B3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7FB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r w:rsidRPr="00CB17FB">
              <w:rPr>
                <w:rFonts w:ascii="Times New Roman" w:hAnsi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CB1F8D" w:rsidRPr="00CB17FB" w:rsidRDefault="00CB1F8D" w:rsidP="007B3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7FB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CB1F8D" w:rsidRPr="00CB17FB" w:rsidRDefault="00CB1F8D" w:rsidP="007B3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7FB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r w:rsidRPr="00CB17FB">
              <w:rPr>
                <w:rFonts w:ascii="Times New Roman" w:hAnsi="Times New Roman"/>
                <w:sz w:val="24"/>
                <w:szCs w:val="24"/>
              </w:rPr>
              <w:br/>
              <w:t>средства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CB1F8D" w:rsidRPr="00CB17FB" w:rsidRDefault="00CB1F8D" w:rsidP="007B3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7F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CB1F8D" w:rsidRPr="00D64FAB" w:rsidTr="007B3DCB">
        <w:trPr>
          <w:trHeight w:val="114"/>
          <w:tblHeader/>
        </w:trPr>
        <w:tc>
          <w:tcPr>
            <w:tcW w:w="851" w:type="dxa"/>
            <w:vAlign w:val="center"/>
          </w:tcPr>
          <w:p w:rsidR="00CB1F8D" w:rsidRPr="00CB17FB" w:rsidRDefault="00CB1F8D" w:rsidP="007B3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7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CB1F8D" w:rsidRPr="00CB17FB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CB1F8D" w:rsidRPr="00CB17FB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CB1F8D" w:rsidRPr="00CB17FB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CB1F8D" w:rsidRPr="00CB17FB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CB1F8D" w:rsidRPr="00CB17FB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B1F8D" w:rsidRPr="00D64FAB" w:rsidTr="007B3DCB">
        <w:trPr>
          <w:trHeight w:val="47"/>
        </w:trPr>
        <w:tc>
          <w:tcPr>
            <w:tcW w:w="851" w:type="dxa"/>
          </w:tcPr>
          <w:p w:rsidR="00CB1F8D" w:rsidRPr="00CB17FB" w:rsidRDefault="00CB1F8D" w:rsidP="007B3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</w:tcPr>
          <w:p w:rsidR="00CB1F8D" w:rsidRPr="00CB17FB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B1F8D" w:rsidRPr="00CB17FB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B1F8D" w:rsidRPr="00CB17FB" w:rsidRDefault="00CB1F8D" w:rsidP="003D0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559" w:type="dxa"/>
          </w:tcPr>
          <w:p w:rsidR="00CB1F8D" w:rsidRPr="00CB17FB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B1F8D" w:rsidRPr="00CB17FB" w:rsidRDefault="00CB1F8D" w:rsidP="003D0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CB1F8D" w:rsidRPr="00D64FAB" w:rsidTr="007B3DCB">
        <w:trPr>
          <w:trHeight w:val="47"/>
        </w:trPr>
        <w:tc>
          <w:tcPr>
            <w:tcW w:w="851" w:type="dxa"/>
          </w:tcPr>
          <w:p w:rsidR="00CB1F8D" w:rsidRPr="00CB17FB" w:rsidRDefault="00CB1F8D" w:rsidP="007B3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CB1F8D" w:rsidRPr="00CB17FB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B1F8D" w:rsidRPr="00CB17FB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B1F8D" w:rsidRPr="00CB17FB" w:rsidRDefault="00CB1F8D" w:rsidP="003D0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559" w:type="dxa"/>
          </w:tcPr>
          <w:p w:rsidR="00CB1F8D" w:rsidRPr="00CB17FB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B1F8D" w:rsidRPr="00CB17FB" w:rsidRDefault="00CB1F8D" w:rsidP="003D0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CB1F8D" w:rsidRPr="00D64FAB" w:rsidTr="007B3DCB">
        <w:trPr>
          <w:trHeight w:val="67"/>
        </w:trPr>
        <w:tc>
          <w:tcPr>
            <w:tcW w:w="851" w:type="dxa"/>
          </w:tcPr>
          <w:p w:rsidR="00CB1F8D" w:rsidRPr="00CB17FB" w:rsidRDefault="00CB1F8D" w:rsidP="007B3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CB1F8D" w:rsidRPr="00CB17FB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B1F8D" w:rsidRPr="00CB17FB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B1F8D" w:rsidRPr="00CB17FB" w:rsidRDefault="00CB1F8D" w:rsidP="003D0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559" w:type="dxa"/>
          </w:tcPr>
          <w:p w:rsidR="00CB1F8D" w:rsidRPr="00CB17FB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B1F8D" w:rsidRPr="00CB17FB" w:rsidRDefault="00CB1F8D" w:rsidP="003D0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CB1F8D" w:rsidRPr="00D64FAB" w:rsidTr="007B3DCB">
        <w:trPr>
          <w:trHeight w:val="255"/>
        </w:trPr>
        <w:tc>
          <w:tcPr>
            <w:tcW w:w="851" w:type="dxa"/>
          </w:tcPr>
          <w:p w:rsidR="00CB1F8D" w:rsidRPr="00CB17FB" w:rsidRDefault="00CB1F8D" w:rsidP="007B3DCB">
            <w:pPr>
              <w:spacing w:after="0" w:line="240" w:lineRule="auto"/>
              <w:jc w:val="both"/>
              <w:rPr>
                <w:rFonts w:ascii="Times New Roman" w:hAnsi="Times New Roman"/>
                <w:spacing w:val="-30"/>
                <w:sz w:val="24"/>
                <w:szCs w:val="24"/>
              </w:rPr>
            </w:pPr>
            <w:r w:rsidRPr="00CB17FB">
              <w:rPr>
                <w:rFonts w:ascii="Times New Roman" w:hAnsi="Times New Roman"/>
                <w:spacing w:val="-30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CB1F8D" w:rsidRPr="00CB17FB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B1F8D" w:rsidRPr="00CB17FB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B1F8D" w:rsidRPr="00CB17FB" w:rsidRDefault="00CB1F8D" w:rsidP="003D0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559" w:type="dxa"/>
          </w:tcPr>
          <w:p w:rsidR="00CB1F8D" w:rsidRPr="00CB17FB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B1F8D" w:rsidRPr="00CB17FB" w:rsidRDefault="00CB1F8D" w:rsidP="003D0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</w:tbl>
    <w:p w:rsidR="00CB1F8D" w:rsidRDefault="00CB1F8D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1F8D" w:rsidRPr="00D64FAB" w:rsidRDefault="00CB1F8D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FAB">
        <w:rPr>
          <w:rFonts w:ascii="Times New Roman" w:hAnsi="Times New Roman"/>
          <w:sz w:val="28"/>
          <w:szCs w:val="28"/>
        </w:rPr>
        <w:t>5. Ожидаемые конечные результаты реализации подпрограммы:</w:t>
      </w:r>
    </w:p>
    <w:p w:rsidR="00CB1F8D" w:rsidRPr="00D64FAB" w:rsidRDefault="00CB1F8D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FAB">
        <w:rPr>
          <w:rFonts w:ascii="Times New Roman" w:hAnsi="Times New Roman"/>
          <w:sz w:val="28"/>
          <w:szCs w:val="28"/>
        </w:rPr>
        <w:t xml:space="preserve"> - создание условий для укрепления здоровья  всех слоёв населения Уторгошского сельского поселения путём популяризации спорта;</w:t>
      </w:r>
    </w:p>
    <w:p w:rsidR="00CB1F8D" w:rsidRPr="00D64FAB" w:rsidRDefault="00CB1F8D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FAB">
        <w:rPr>
          <w:rFonts w:ascii="Times New Roman" w:hAnsi="Times New Roman"/>
          <w:sz w:val="28"/>
          <w:szCs w:val="28"/>
        </w:rPr>
        <w:t xml:space="preserve"> - приобщение различных слоёв населения к регулярным занятиям физической культурой и спортом; </w:t>
      </w:r>
    </w:p>
    <w:p w:rsidR="00CB1F8D" w:rsidRPr="00D64FAB" w:rsidRDefault="00CB1F8D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FAB">
        <w:rPr>
          <w:rFonts w:ascii="Times New Roman" w:hAnsi="Times New Roman"/>
          <w:sz w:val="28"/>
          <w:szCs w:val="28"/>
        </w:rPr>
        <w:t xml:space="preserve">- снижение уровня криминализации в молодежной среде; </w:t>
      </w:r>
    </w:p>
    <w:p w:rsidR="00CB1F8D" w:rsidRPr="00D64FAB" w:rsidRDefault="00CB1F8D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64FAB">
        <w:rPr>
          <w:rFonts w:ascii="Times New Roman" w:hAnsi="Times New Roman"/>
          <w:sz w:val="28"/>
          <w:szCs w:val="28"/>
        </w:rPr>
        <w:t>осуществление профилактики наркомании, алкоголизма, табакокурения;</w:t>
      </w:r>
    </w:p>
    <w:p w:rsidR="00CB1F8D" w:rsidRDefault="00CB1F8D" w:rsidP="00477923">
      <w:pPr>
        <w:spacing w:after="0" w:line="240" w:lineRule="auto"/>
        <w:ind w:firstLine="709"/>
        <w:jc w:val="both"/>
        <w:rPr>
          <w:sz w:val="28"/>
        </w:rPr>
      </w:pPr>
      <w:r w:rsidRPr="00D64FAB">
        <w:rPr>
          <w:rFonts w:ascii="Times New Roman" w:hAnsi="Times New Roman"/>
          <w:sz w:val="28"/>
          <w:szCs w:val="28"/>
        </w:rPr>
        <w:t>- увеличение количества населения систематически занимающегося физкультурой и спортом.</w:t>
      </w:r>
    </w:p>
    <w:p w:rsidR="00CB1F8D" w:rsidRDefault="00CB1F8D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1F8D" w:rsidRDefault="00CB1F8D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1F8D" w:rsidRDefault="00CB1F8D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1F8D" w:rsidRDefault="00CB1F8D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1F8D" w:rsidRDefault="00CB1F8D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1F8D" w:rsidRDefault="00CB1F8D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1F8D" w:rsidRDefault="00CB1F8D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1F8D" w:rsidRDefault="00CB1F8D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1F8D" w:rsidRDefault="00CB1F8D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1F8D" w:rsidRDefault="00CB1F8D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1F8D" w:rsidRDefault="00CB1F8D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1F8D" w:rsidRDefault="00CB1F8D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1F8D" w:rsidRDefault="00CB1F8D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1F8D" w:rsidRDefault="00CB1F8D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1F8D" w:rsidRDefault="00CB1F8D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1F8D" w:rsidRDefault="00CB1F8D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1F8D" w:rsidRDefault="00CB1F8D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1F8D" w:rsidRDefault="00CB1F8D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1F8D" w:rsidRDefault="00CB1F8D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1F8D" w:rsidRDefault="00CB1F8D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1F8D" w:rsidRDefault="00CB1F8D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1F8D" w:rsidRDefault="00CB1F8D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1F8D" w:rsidRDefault="00CB1F8D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1F8D" w:rsidRDefault="00CB1F8D" w:rsidP="00477923">
      <w:pPr>
        <w:spacing w:after="0" w:line="240" w:lineRule="auto"/>
        <w:rPr>
          <w:rFonts w:ascii="Times New Roman" w:hAnsi="Times New Roman"/>
          <w:sz w:val="28"/>
          <w:szCs w:val="28"/>
        </w:rPr>
        <w:sectPr w:rsidR="00CB1F8D" w:rsidSect="00D64FA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B1F8D" w:rsidRPr="00D64FAB" w:rsidRDefault="00CB1F8D" w:rsidP="004779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4FAB">
        <w:rPr>
          <w:rFonts w:ascii="Times New Roman" w:hAnsi="Times New Roman"/>
          <w:b/>
          <w:sz w:val="28"/>
          <w:szCs w:val="28"/>
        </w:rPr>
        <w:lastRenderedPageBreak/>
        <w:t xml:space="preserve">Мероприятия подпрограммы </w:t>
      </w:r>
    </w:p>
    <w:p w:rsidR="00CB1F8D" w:rsidRPr="00D64FAB" w:rsidRDefault="00CB1F8D" w:rsidP="004779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FAB">
        <w:rPr>
          <w:rFonts w:ascii="Times New Roman" w:hAnsi="Times New Roman"/>
          <w:sz w:val="28"/>
          <w:szCs w:val="28"/>
        </w:rPr>
        <w:t>«Развитие физической культуры и спорта»</w:t>
      </w:r>
    </w:p>
    <w:tbl>
      <w:tblPr>
        <w:tblW w:w="14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5010"/>
        <w:gridCol w:w="1301"/>
        <w:gridCol w:w="1069"/>
        <w:gridCol w:w="2120"/>
        <w:gridCol w:w="1366"/>
        <w:gridCol w:w="1010"/>
        <w:gridCol w:w="1010"/>
        <w:gridCol w:w="1012"/>
      </w:tblGrid>
      <w:tr w:rsidR="00CB1F8D" w:rsidRPr="00D64FAB" w:rsidTr="007B3DCB">
        <w:trPr>
          <w:trHeight w:val="1448"/>
          <w:jc w:val="center"/>
        </w:trPr>
        <w:tc>
          <w:tcPr>
            <w:tcW w:w="853" w:type="dxa"/>
            <w:vMerge w:val="restart"/>
            <w:noWrap/>
            <w:vAlign w:val="center"/>
          </w:tcPr>
          <w:p w:rsidR="00CB1F8D" w:rsidRPr="00D64FAB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D64FAB">
              <w:rPr>
                <w:rFonts w:ascii="Times New Roman" w:hAnsi="Times New Roman"/>
                <w:sz w:val="28"/>
                <w:szCs w:val="28"/>
              </w:rPr>
              <w:br/>
              <w:t>п/п</w:t>
            </w:r>
          </w:p>
        </w:tc>
        <w:tc>
          <w:tcPr>
            <w:tcW w:w="5010" w:type="dxa"/>
            <w:vMerge w:val="restart"/>
            <w:noWrap/>
            <w:vAlign w:val="center"/>
          </w:tcPr>
          <w:p w:rsidR="00CB1F8D" w:rsidRPr="00D64FAB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Pr="00D64FAB">
              <w:rPr>
                <w:rFonts w:ascii="Times New Roman" w:hAnsi="Times New Roman"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301" w:type="dxa"/>
            <w:vMerge w:val="restart"/>
            <w:vAlign w:val="center"/>
          </w:tcPr>
          <w:p w:rsidR="00CB1F8D" w:rsidRPr="00D64FAB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 xml:space="preserve">Исполнитель </w:t>
            </w:r>
            <w:r w:rsidRPr="00D64FAB">
              <w:rPr>
                <w:rFonts w:ascii="Times New Roman" w:hAnsi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1069" w:type="dxa"/>
            <w:vMerge w:val="restart"/>
            <w:vAlign w:val="center"/>
          </w:tcPr>
          <w:p w:rsidR="00CB1F8D" w:rsidRPr="00D64FAB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120" w:type="dxa"/>
            <w:vMerge w:val="restart"/>
            <w:vAlign w:val="center"/>
          </w:tcPr>
          <w:p w:rsidR="00CB1F8D" w:rsidRPr="00D64FAB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 xml:space="preserve">Целевой </w:t>
            </w:r>
            <w:r w:rsidRPr="00D64FAB">
              <w:rPr>
                <w:rFonts w:ascii="Times New Roman" w:hAnsi="Times New Roman"/>
                <w:sz w:val="28"/>
                <w:szCs w:val="28"/>
              </w:rPr>
              <w:br/>
              <w:t xml:space="preserve">показатель </w:t>
            </w:r>
            <w:r w:rsidRPr="00D64FAB">
              <w:rPr>
                <w:rFonts w:ascii="Times New Roman" w:hAnsi="Times New Roman"/>
                <w:sz w:val="28"/>
                <w:szCs w:val="28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366" w:type="dxa"/>
            <w:vMerge w:val="restart"/>
            <w:vAlign w:val="center"/>
          </w:tcPr>
          <w:p w:rsidR="00CB1F8D" w:rsidRPr="00D64FAB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032" w:type="dxa"/>
            <w:gridSpan w:val="3"/>
            <w:vAlign w:val="center"/>
          </w:tcPr>
          <w:p w:rsidR="00CB1F8D" w:rsidRPr="00D64FAB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>Объем финансирования по годам (тыс.руб.)</w:t>
            </w:r>
          </w:p>
        </w:tc>
      </w:tr>
      <w:tr w:rsidR="00CB1F8D" w:rsidRPr="00D64FAB" w:rsidTr="007B3DCB">
        <w:trPr>
          <w:trHeight w:val="329"/>
          <w:jc w:val="center"/>
        </w:trPr>
        <w:tc>
          <w:tcPr>
            <w:tcW w:w="853" w:type="dxa"/>
            <w:vMerge/>
            <w:vAlign w:val="center"/>
          </w:tcPr>
          <w:p w:rsidR="00CB1F8D" w:rsidRPr="00D64FAB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0" w:type="dxa"/>
            <w:vMerge/>
            <w:vAlign w:val="center"/>
          </w:tcPr>
          <w:p w:rsidR="00CB1F8D" w:rsidRPr="00D64FAB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CB1F8D" w:rsidRPr="00D64FAB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CB1F8D" w:rsidRPr="00D64FAB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0" w:type="dxa"/>
            <w:vMerge/>
            <w:vAlign w:val="center"/>
          </w:tcPr>
          <w:p w:rsidR="00CB1F8D" w:rsidRPr="00D64FAB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6" w:type="dxa"/>
            <w:vMerge/>
            <w:vAlign w:val="center"/>
          </w:tcPr>
          <w:p w:rsidR="00CB1F8D" w:rsidRPr="00D64FAB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noWrap/>
            <w:vAlign w:val="center"/>
          </w:tcPr>
          <w:p w:rsidR="00CB1F8D" w:rsidRPr="00D64FAB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010" w:type="dxa"/>
            <w:noWrap/>
            <w:vAlign w:val="center"/>
          </w:tcPr>
          <w:p w:rsidR="00CB1F8D" w:rsidRPr="00D64FAB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012" w:type="dxa"/>
            <w:noWrap/>
            <w:vAlign w:val="center"/>
          </w:tcPr>
          <w:p w:rsidR="00CB1F8D" w:rsidRPr="00D64FAB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CB1F8D" w:rsidRPr="00D64FAB" w:rsidTr="007B3DCB">
        <w:trPr>
          <w:trHeight w:val="203"/>
          <w:jc w:val="center"/>
        </w:trPr>
        <w:tc>
          <w:tcPr>
            <w:tcW w:w="853" w:type="dxa"/>
            <w:vAlign w:val="center"/>
          </w:tcPr>
          <w:p w:rsidR="00CB1F8D" w:rsidRPr="00D64FAB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10" w:type="dxa"/>
            <w:vAlign w:val="center"/>
          </w:tcPr>
          <w:p w:rsidR="00CB1F8D" w:rsidRPr="00D64FAB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1" w:type="dxa"/>
            <w:vAlign w:val="center"/>
          </w:tcPr>
          <w:p w:rsidR="00CB1F8D" w:rsidRPr="00D64FAB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9" w:type="dxa"/>
            <w:vAlign w:val="center"/>
          </w:tcPr>
          <w:p w:rsidR="00CB1F8D" w:rsidRPr="00D64FAB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vAlign w:val="center"/>
          </w:tcPr>
          <w:p w:rsidR="00CB1F8D" w:rsidRPr="00D64FAB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66" w:type="dxa"/>
            <w:vAlign w:val="center"/>
          </w:tcPr>
          <w:p w:rsidR="00CB1F8D" w:rsidRPr="00D64FAB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10" w:type="dxa"/>
            <w:noWrap/>
            <w:vAlign w:val="center"/>
          </w:tcPr>
          <w:p w:rsidR="00CB1F8D" w:rsidRPr="00D64FAB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10" w:type="dxa"/>
            <w:noWrap/>
            <w:vAlign w:val="center"/>
          </w:tcPr>
          <w:p w:rsidR="00CB1F8D" w:rsidRPr="00D64FAB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12" w:type="dxa"/>
            <w:noWrap/>
            <w:vAlign w:val="center"/>
          </w:tcPr>
          <w:p w:rsidR="00CB1F8D" w:rsidRPr="00D64FAB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B1F8D" w:rsidRPr="00D64FAB" w:rsidTr="007B3DCB">
        <w:trPr>
          <w:trHeight w:val="229"/>
          <w:jc w:val="center"/>
        </w:trPr>
        <w:tc>
          <w:tcPr>
            <w:tcW w:w="853" w:type="dxa"/>
          </w:tcPr>
          <w:p w:rsidR="00CB1F8D" w:rsidRPr="00D64FAB" w:rsidRDefault="00CB1F8D" w:rsidP="007B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3898" w:type="dxa"/>
            <w:gridSpan w:val="8"/>
          </w:tcPr>
          <w:p w:rsidR="00CB1F8D" w:rsidRPr="00D64FAB" w:rsidRDefault="00CB1F8D" w:rsidP="007B3D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>Создание благоприятных условий для дальнейшего развития физической культуры и массового спорта в Уторгошском сельском поселении и привлечение различных слоев населения  к систематическим занятиям физической культурой и спортом</w:t>
            </w:r>
          </w:p>
        </w:tc>
      </w:tr>
      <w:tr w:rsidR="00CB1F8D" w:rsidRPr="00D64FAB" w:rsidTr="007B3DCB">
        <w:trPr>
          <w:trHeight w:val="291"/>
          <w:jc w:val="center"/>
        </w:trPr>
        <w:tc>
          <w:tcPr>
            <w:tcW w:w="853" w:type="dxa"/>
          </w:tcPr>
          <w:p w:rsidR="00CB1F8D" w:rsidRPr="00D64FAB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 xml:space="preserve">1.1 </w:t>
            </w:r>
          </w:p>
        </w:tc>
        <w:tc>
          <w:tcPr>
            <w:tcW w:w="5010" w:type="dxa"/>
          </w:tcPr>
          <w:p w:rsidR="00CB1F8D" w:rsidRPr="00D64FAB" w:rsidRDefault="00CB1F8D" w:rsidP="007B3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физкультурно-оздоровительных мероприятий</w:t>
            </w:r>
            <w:r w:rsidRPr="00D64FAB">
              <w:rPr>
                <w:rFonts w:ascii="Times New Roman" w:hAnsi="Times New Roman"/>
                <w:sz w:val="28"/>
                <w:szCs w:val="28"/>
              </w:rPr>
              <w:t xml:space="preserve"> для всех категорий граждан</w:t>
            </w:r>
          </w:p>
          <w:p w:rsidR="00CB1F8D" w:rsidRPr="00D64FAB" w:rsidRDefault="00CB1F8D" w:rsidP="007B3D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dxa"/>
          </w:tcPr>
          <w:p w:rsidR="00CB1F8D" w:rsidRPr="00D64FAB" w:rsidRDefault="00CB1F8D" w:rsidP="007B3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> Администрация Уторгошского поселения</w:t>
            </w:r>
          </w:p>
        </w:tc>
        <w:tc>
          <w:tcPr>
            <w:tcW w:w="1069" w:type="dxa"/>
          </w:tcPr>
          <w:p w:rsidR="00CB1F8D" w:rsidRPr="00D64FAB" w:rsidRDefault="00CB1F8D" w:rsidP="007B3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2019-2021</w:t>
            </w:r>
          </w:p>
        </w:tc>
        <w:tc>
          <w:tcPr>
            <w:tcW w:w="2120" w:type="dxa"/>
          </w:tcPr>
          <w:p w:rsidR="00CB1F8D" w:rsidRPr="00D64FAB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1.1 - 1.2</w:t>
            </w:r>
          </w:p>
        </w:tc>
        <w:tc>
          <w:tcPr>
            <w:tcW w:w="1366" w:type="dxa"/>
          </w:tcPr>
          <w:p w:rsidR="00CB1F8D" w:rsidRPr="00D64FAB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FAB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010" w:type="dxa"/>
            <w:noWrap/>
          </w:tcPr>
          <w:p w:rsidR="00CB1F8D" w:rsidRPr="00D64FAB" w:rsidRDefault="00CB1F8D" w:rsidP="00FC4A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10,0</w:t>
            </w:r>
          </w:p>
        </w:tc>
        <w:tc>
          <w:tcPr>
            <w:tcW w:w="1010" w:type="dxa"/>
            <w:noWrap/>
          </w:tcPr>
          <w:p w:rsidR="00CB1F8D" w:rsidRPr="00D64FAB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10,0</w:t>
            </w:r>
          </w:p>
        </w:tc>
        <w:tc>
          <w:tcPr>
            <w:tcW w:w="1012" w:type="dxa"/>
            <w:noWrap/>
          </w:tcPr>
          <w:p w:rsidR="00CB1F8D" w:rsidRPr="00D64FAB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10,0 </w:t>
            </w:r>
          </w:p>
        </w:tc>
      </w:tr>
    </w:tbl>
    <w:p w:rsidR="00CB1F8D" w:rsidRPr="00D64FAB" w:rsidRDefault="00CB1F8D" w:rsidP="004779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1F8D" w:rsidRPr="00D64FAB" w:rsidRDefault="00CB1F8D" w:rsidP="004779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4FAB">
        <w:rPr>
          <w:rFonts w:ascii="Times New Roman" w:hAnsi="Times New Roman"/>
          <w:sz w:val="28"/>
          <w:szCs w:val="28"/>
        </w:rPr>
        <w:t>Денежные средства будут</w:t>
      </w:r>
      <w:r>
        <w:rPr>
          <w:rFonts w:ascii="Times New Roman" w:hAnsi="Times New Roman"/>
          <w:sz w:val="28"/>
          <w:szCs w:val="28"/>
        </w:rPr>
        <w:t xml:space="preserve"> израсходованы на приобретение </w:t>
      </w:r>
      <w:r w:rsidRPr="00D64FAB">
        <w:rPr>
          <w:rFonts w:ascii="Times New Roman" w:hAnsi="Times New Roman"/>
          <w:sz w:val="28"/>
          <w:szCs w:val="28"/>
        </w:rPr>
        <w:t>поощрительных приз</w:t>
      </w:r>
      <w:r w:rsidR="00053161">
        <w:rPr>
          <w:rFonts w:ascii="Times New Roman" w:hAnsi="Times New Roman"/>
          <w:sz w:val="28"/>
          <w:szCs w:val="28"/>
        </w:rPr>
        <w:t xml:space="preserve">ов для участников мероприятий. </w:t>
      </w:r>
      <w:r w:rsidRPr="00D64FAB">
        <w:rPr>
          <w:rFonts w:ascii="Times New Roman" w:hAnsi="Times New Roman"/>
          <w:sz w:val="28"/>
          <w:szCs w:val="28"/>
        </w:rPr>
        <w:t>Прилагаем дополнительный план мероприятий ежегодно проводимых на территории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CB1F8D" w:rsidRDefault="00CB1F8D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1F8D" w:rsidRDefault="00CB1F8D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1F8D" w:rsidRDefault="00CB1F8D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1F8D" w:rsidRDefault="00CB1F8D" w:rsidP="00477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1F8D" w:rsidRDefault="00CB1F8D" w:rsidP="00477923">
      <w:pPr>
        <w:spacing w:after="0" w:line="240" w:lineRule="auto"/>
        <w:rPr>
          <w:rFonts w:ascii="Times New Roman" w:hAnsi="Times New Roman"/>
          <w:sz w:val="28"/>
          <w:szCs w:val="28"/>
        </w:rPr>
        <w:sectPr w:rsidR="00CB1F8D" w:rsidSect="00D64FA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B1F8D" w:rsidRPr="00CB094E" w:rsidRDefault="00CB1F8D" w:rsidP="00477923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CB094E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Cs/>
          <w:sz w:val="28"/>
          <w:szCs w:val="28"/>
        </w:rPr>
        <w:t>3</w:t>
      </w:r>
      <w:r w:rsidRPr="00CB094E">
        <w:rPr>
          <w:rFonts w:ascii="Times New Roman" w:hAnsi="Times New Roman"/>
          <w:bCs/>
          <w:sz w:val="28"/>
          <w:szCs w:val="28"/>
        </w:rPr>
        <w:t xml:space="preserve"> </w:t>
      </w:r>
    </w:p>
    <w:p w:rsidR="00CB1F8D" w:rsidRPr="00CB17FB" w:rsidRDefault="00CB1F8D" w:rsidP="0047792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к </w:t>
      </w:r>
      <w:r w:rsidRPr="00CB17FB">
        <w:rPr>
          <w:rFonts w:ascii="Times New Roman" w:hAnsi="Times New Roman"/>
          <w:bCs/>
          <w:sz w:val="28"/>
          <w:szCs w:val="28"/>
        </w:rPr>
        <w:t>Муниципальн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CB17FB">
        <w:rPr>
          <w:rFonts w:ascii="Times New Roman" w:hAnsi="Times New Roman"/>
          <w:bCs/>
          <w:sz w:val="28"/>
          <w:szCs w:val="28"/>
        </w:rPr>
        <w:t xml:space="preserve"> целев</w:t>
      </w:r>
      <w:r>
        <w:rPr>
          <w:rFonts w:ascii="Times New Roman" w:hAnsi="Times New Roman"/>
          <w:bCs/>
          <w:sz w:val="28"/>
          <w:szCs w:val="28"/>
        </w:rPr>
        <w:t>ой</w:t>
      </w:r>
      <w:r w:rsidRPr="00CB17FB">
        <w:rPr>
          <w:rFonts w:ascii="Times New Roman" w:hAnsi="Times New Roman"/>
          <w:bCs/>
          <w:sz w:val="28"/>
          <w:szCs w:val="28"/>
        </w:rPr>
        <w:t xml:space="preserve"> программ</w:t>
      </w:r>
      <w:r>
        <w:rPr>
          <w:rFonts w:ascii="Times New Roman" w:hAnsi="Times New Roman"/>
          <w:bCs/>
          <w:sz w:val="28"/>
          <w:szCs w:val="28"/>
        </w:rPr>
        <w:t>е</w:t>
      </w:r>
      <w:r w:rsidRPr="00CB17FB">
        <w:rPr>
          <w:rFonts w:ascii="Times New Roman" w:hAnsi="Times New Roman"/>
          <w:bCs/>
          <w:sz w:val="28"/>
          <w:szCs w:val="28"/>
        </w:rPr>
        <w:t xml:space="preserve"> </w:t>
      </w:r>
    </w:p>
    <w:p w:rsidR="00CB1F8D" w:rsidRDefault="00CB1F8D" w:rsidP="0047792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CB17FB">
        <w:rPr>
          <w:rFonts w:ascii="Times New Roman" w:hAnsi="Times New Roman"/>
          <w:bCs/>
          <w:sz w:val="28"/>
          <w:szCs w:val="28"/>
        </w:rPr>
        <w:t>«Развитие молодёжной политики и культуры,</w:t>
      </w:r>
    </w:p>
    <w:p w:rsidR="00CB1F8D" w:rsidRDefault="00CB1F8D" w:rsidP="0047792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CB17FB">
        <w:rPr>
          <w:rFonts w:ascii="Times New Roman" w:hAnsi="Times New Roman"/>
          <w:bCs/>
          <w:sz w:val="28"/>
          <w:szCs w:val="28"/>
        </w:rPr>
        <w:t xml:space="preserve"> патриотизма, физической культуры</w:t>
      </w:r>
    </w:p>
    <w:p w:rsidR="00CB1F8D" w:rsidRDefault="00CB1F8D" w:rsidP="0047792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CB17FB">
        <w:rPr>
          <w:rFonts w:ascii="Times New Roman" w:hAnsi="Times New Roman"/>
          <w:bCs/>
          <w:sz w:val="28"/>
          <w:szCs w:val="28"/>
        </w:rPr>
        <w:t xml:space="preserve"> и спорта Уторгошского сельского </w:t>
      </w:r>
    </w:p>
    <w:p w:rsidR="00CB1F8D" w:rsidRDefault="00CB1F8D" w:rsidP="00477923">
      <w:pPr>
        <w:spacing w:before="20" w:after="20"/>
        <w:jc w:val="right"/>
        <w:rPr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поселения</w:t>
      </w:r>
      <w:r w:rsidRPr="00CB17FB">
        <w:rPr>
          <w:rFonts w:ascii="Times New Roman" w:hAnsi="Times New Roman"/>
          <w:bCs/>
          <w:sz w:val="28"/>
          <w:szCs w:val="28"/>
        </w:rPr>
        <w:t>»</w:t>
      </w:r>
    </w:p>
    <w:p w:rsidR="00CB1F8D" w:rsidRDefault="00CB1F8D" w:rsidP="004779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1F8D" w:rsidRPr="00CB045A" w:rsidRDefault="00CB1F8D" w:rsidP="004779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045A">
        <w:rPr>
          <w:rFonts w:ascii="Times New Roman" w:hAnsi="Times New Roman"/>
          <w:b/>
          <w:sz w:val="28"/>
          <w:szCs w:val="28"/>
        </w:rPr>
        <w:t>Паспорт подпрограммы</w:t>
      </w:r>
    </w:p>
    <w:p w:rsidR="00CB1F8D" w:rsidRPr="00CB045A" w:rsidRDefault="00CB1F8D" w:rsidP="004779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045A">
        <w:rPr>
          <w:rFonts w:ascii="Times New Roman" w:hAnsi="Times New Roman"/>
          <w:sz w:val="28"/>
          <w:szCs w:val="28"/>
        </w:rPr>
        <w:t>«Развитие эффективности молодёжной политики и оздоровление детей Уторгошского поселения»</w:t>
      </w:r>
    </w:p>
    <w:p w:rsidR="00CB1F8D" w:rsidRDefault="00CB1F8D" w:rsidP="004779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1F8D" w:rsidRPr="00CB045A" w:rsidRDefault="00CB1F8D" w:rsidP="004779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045A">
        <w:rPr>
          <w:rFonts w:ascii="Times New Roman" w:hAnsi="Times New Roman"/>
          <w:sz w:val="28"/>
          <w:szCs w:val="28"/>
        </w:rPr>
        <w:t xml:space="preserve">Муниципальной программы Администрации </w:t>
      </w:r>
    </w:p>
    <w:p w:rsidR="00CB1F8D" w:rsidRPr="00CB045A" w:rsidRDefault="00CB1F8D" w:rsidP="004779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045A">
        <w:rPr>
          <w:rFonts w:ascii="Times New Roman" w:hAnsi="Times New Roman"/>
          <w:sz w:val="28"/>
          <w:szCs w:val="28"/>
        </w:rPr>
        <w:t>Уторгошского сельского поселения</w:t>
      </w:r>
    </w:p>
    <w:p w:rsidR="00CB1F8D" w:rsidRPr="00CB045A" w:rsidRDefault="00CB1F8D" w:rsidP="00750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B045A">
        <w:rPr>
          <w:rFonts w:ascii="Times New Roman" w:hAnsi="Times New Roman"/>
          <w:b/>
          <w:sz w:val="28"/>
          <w:szCs w:val="28"/>
        </w:rPr>
        <w:t>«Развитие молодёжной политики и культуры, патриотизма, физической культуры и спорта Уторгошского поселения »</w:t>
      </w:r>
    </w:p>
    <w:p w:rsidR="00CB1F8D" w:rsidRDefault="00CB1F8D" w:rsidP="00477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1F8D" w:rsidRPr="00CB045A" w:rsidRDefault="00CB1F8D" w:rsidP="00477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45A">
        <w:rPr>
          <w:rFonts w:ascii="Times New Roman" w:hAnsi="Times New Roman"/>
          <w:sz w:val="28"/>
          <w:szCs w:val="28"/>
        </w:rPr>
        <w:t>1. Исполнители подпрограммы: Администрация Уторгошского сельского поселения</w:t>
      </w:r>
    </w:p>
    <w:p w:rsidR="00CB1F8D" w:rsidRPr="00CB045A" w:rsidRDefault="00CB1F8D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45A">
        <w:rPr>
          <w:rFonts w:ascii="Times New Roman" w:hAnsi="Times New Roman"/>
          <w:sz w:val="28"/>
          <w:szCs w:val="28"/>
        </w:rPr>
        <w:t xml:space="preserve">2. Задачи и целевые показатели подпрограммы муниципальной </w:t>
      </w:r>
      <w:r w:rsidRPr="00CB045A">
        <w:rPr>
          <w:rFonts w:ascii="Times New Roman" w:hAnsi="Times New Roman"/>
          <w:sz w:val="28"/>
          <w:szCs w:val="28"/>
        </w:rPr>
        <w:br/>
        <w:t>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"/>
        <w:gridCol w:w="4670"/>
        <w:gridCol w:w="1351"/>
        <w:gridCol w:w="1351"/>
        <w:gridCol w:w="1352"/>
      </w:tblGrid>
      <w:tr w:rsidR="00CB1F8D" w:rsidRPr="00CB045A" w:rsidTr="007B3DCB">
        <w:trPr>
          <w:trHeight w:val="720"/>
        </w:trPr>
        <w:tc>
          <w:tcPr>
            <w:tcW w:w="846" w:type="dxa"/>
            <w:vMerge w:val="restart"/>
          </w:tcPr>
          <w:p w:rsidR="00CB1F8D" w:rsidRPr="00CB045A" w:rsidRDefault="00CB1F8D" w:rsidP="007B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045A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4670" w:type="dxa"/>
            <w:vMerge w:val="restart"/>
          </w:tcPr>
          <w:p w:rsidR="00CB1F8D" w:rsidRPr="00CB045A" w:rsidRDefault="00CB1F8D" w:rsidP="007B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045A">
              <w:rPr>
                <w:rFonts w:ascii="Times New Roman" w:hAnsi="Times New Roman"/>
                <w:sz w:val="26"/>
                <w:szCs w:val="26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4054" w:type="dxa"/>
            <w:gridSpan w:val="3"/>
          </w:tcPr>
          <w:p w:rsidR="00CB1F8D" w:rsidRPr="00CB045A" w:rsidRDefault="00CB1F8D" w:rsidP="007B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045A">
              <w:rPr>
                <w:rFonts w:ascii="Times New Roman" w:hAnsi="Times New Roman"/>
                <w:sz w:val="26"/>
                <w:szCs w:val="26"/>
              </w:rPr>
              <w:t>Значение целевого показателя по годам</w:t>
            </w:r>
          </w:p>
        </w:tc>
      </w:tr>
      <w:tr w:rsidR="00CB1F8D" w:rsidRPr="00CB045A" w:rsidTr="007B3DCB">
        <w:trPr>
          <w:trHeight w:val="323"/>
        </w:trPr>
        <w:tc>
          <w:tcPr>
            <w:tcW w:w="0" w:type="auto"/>
            <w:vMerge/>
            <w:vAlign w:val="center"/>
          </w:tcPr>
          <w:p w:rsidR="00CB1F8D" w:rsidRPr="00CB045A" w:rsidRDefault="00CB1F8D" w:rsidP="007B3D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CB1F8D" w:rsidRPr="00CB045A" w:rsidRDefault="00CB1F8D" w:rsidP="007B3D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1" w:type="dxa"/>
          </w:tcPr>
          <w:p w:rsidR="00CB1F8D" w:rsidRPr="00CB045A" w:rsidRDefault="00CB1F8D" w:rsidP="007B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2019</w:t>
            </w:r>
            <w:r w:rsidRPr="00CB045A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351" w:type="dxa"/>
          </w:tcPr>
          <w:p w:rsidR="00CB1F8D" w:rsidRPr="00CB045A" w:rsidRDefault="00CB1F8D" w:rsidP="007B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2020</w:t>
            </w:r>
            <w:r w:rsidRPr="00CB045A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352" w:type="dxa"/>
          </w:tcPr>
          <w:p w:rsidR="00CB1F8D" w:rsidRPr="00CB045A" w:rsidRDefault="00CB1F8D" w:rsidP="007B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2021 </w:t>
            </w:r>
            <w:r w:rsidRPr="00CB045A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</w:tr>
      <w:tr w:rsidR="00CB1F8D" w:rsidRPr="00CB045A" w:rsidTr="007B3DCB">
        <w:tc>
          <w:tcPr>
            <w:tcW w:w="846" w:type="dxa"/>
          </w:tcPr>
          <w:p w:rsidR="00CB1F8D" w:rsidRPr="00CB045A" w:rsidRDefault="00CB1F8D" w:rsidP="007B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045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670" w:type="dxa"/>
          </w:tcPr>
          <w:p w:rsidR="00CB1F8D" w:rsidRPr="00CB045A" w:rsidRDefault="00CB1F8D" w:rsidP="007B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045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51" w:type="dxa"/>
          </w:tcPr>
          <w:p w:rsidR="00CB1F8D" w:rsidRPr="00CB045A" w:rsidRDefault="00CB1F8D" w:rsidP="007B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045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51" w:type="dxa"/>
          </w:tcPr>
          <w:p w:rsidR="00CB1F8D" w:rsidRPr="00CB045A" w:rsidRDefault="00CB1F8D" w:rsidP="007B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045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352" w:type="dxa"/>
          </w:tcPr>
          <w:p w:rsidR="00CB1F8D" w:rsidRPr="00CB045A" w:rsidRDefault="00CB1F8D" w:rsidP="007B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045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CB1F8D" w:rsidRPr="00CB045A" w:rsidTr="007B3DCB">
        <w:tc>
          <w:tcPr>
            <w:tcW w:w="846" w:type="dxa"/>
          </w:tcPr>
          <w:p w:rsidR="00CB1F8D" w:rsidRPr="00CB045A" w:rsidRDefault="00CB1F8D" w:rsidP="007B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045A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8724" w:type="dxa"/>
            <w:gridSpan w:val="4"/>
          </w:tcPr>
          <w:p w:rsidR="00CB1F8D" w:rsidRPr="00CB045A" w:rsidRDefault="00CB1F8D" w:rsidP="007B3D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045A">
              <w:rPr>
                <w:rFonts w:ascii="Times New Roman" w:hAnsi="Times New Roman"/>
                <w:sz w:val="26"/>
                <w:szCs w:val="26"/>
              </w:rPr>
              <w:t>Повышение эффективности работы по приоритетным направлениям  молодёжной политики</w:t>
            </w:r>
          </w:p>
        </w:tc>
      </w:tr>
      <w:tr w:rsidR="00CB1F8D" w:rsidRPr="00CB045A" w:rsidTr="007B3DCB">
        <w:tc>
          <w:tcPr>
            <w:tcW w:w="846" w:type="dxa"/>
          </w:tcPr>
          <w:p w:rsidR="00CB1F8D" w:rsidRPr="00CB045A" w:rsidRDefault="00CB1F8D" w:rsidP="007B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045A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670" w:type="dxa"/>
          </w:tcPr>
          <w:p w:rsidR="00CB1F8D" w:rsidRPr="00CB045A" w:rsidRDefault="00CB1F8D" w:rsidP="00CC28C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E193B">
              <w:rPr>
                <w:rFonts w:ascii="Times New Roman" w:hAnsi="Times New Roman"/>
                <w:sz w:val="28"/>
                <w:szCs w:val="28"/>
              </w:rPr>
              <w:t>Количество мероприятий проводимых для физического, интеллектуального, творческого, психологического и духовного и патриотического развит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ия личности молодёжи поселения, мероприятий с приглашением работников правоохранительных органов по вопросам профилактики конфликтов, возникающих на межнациональной и межрелигиозной почве, мероприятий, направленных на профилактику потребления наркотических, психотропных веществ, алкоголя и табачных изделий, </w:t>
            </w:r>
            <w:r w:rsidRPr="00EE193B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351" w:type="dxa"/>
          </w:tcPr>
          <w:p w:rsidR="00CB1F8D" w:rsidRPr="00CC28C4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8C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51" w:type="dxa"/>
          </w:tcPr>
          <w:p w:rsidR="00CB1F8D" w:rsidRPr="00821689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52" w:type="dxa"/>
          </w:tcPr>
          <w:p w:rsidR="00CB1F8D" w:rsidRPr="00D64FAB" w:rsidRDefault="00CB1F8D" w:rsidP="007B3DCB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CB1F8D" w:rsidRDefault="00CB1F8D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1F8D" w:rsidRPr="00CB045A" w:rsidRDefault="00CB1F8D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45A">
        <w:rPr>
          <w:rFonts w:ascii="Times New Roman" w:hAnsi="Times New Roman"/>
          <w:sz w:val="28"/>
          <w:szCs w:val="28"/>
        </w:rPr>
        <w:lastRenderedPageBreak/>
        <w:t>3. Сро</w:t>
      </w:r>
      <w:r>
        <w:rPr>
          <w:rFonts w:ascii="Times New Roman" w:hAnsi="Times New Roman"/>
          <w:sz w:val="28"/>
          <w:szCs w:val="28"/>
        </w:rPr>
        <w:t>ки реализации подпрограммы: 2019-2021</w:t>
      </w:r>
      <w:r w:rsidRPr="00CB045A">
        <w:rPr>
          <w:rFonts w:ascii="Times New Roman" w:hAnsi="Times New Roman"/>
          <w:sz w:val="28"/>
          <w:szCs w:val="28"/>
        </w:rPr>
        <w:t xml:space="preserve"> годы</w:t>
      </w:r>
    </w:p>
    <w:p w:rsidR="00CB1F8D" w:rsidRDefault="00CB1F8D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1F8D" w:rsidRPr="00CB045A" w:rsidRDefault="00CB1F8D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45A">
        <w:rPr>
          <w:rFonts w:ascii="Times New Roman" w:hAnsi="Times New Roman"/>
          <w:sz w:val="28"/>
          <w:szCs w:val="28"/>
        </w:rPr>
        <w:t>4. Объемы и источники финансирования подпрограммы в целом и по годам реализации (тыс.рублей):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701"/>
        <w:gridCol w:w="1985"/>
        <w:gridCol w:w="1843"/>
        <w:gridCol w:w="1559"/>
        <w:gridCol w:w="1559"/>
      </w:tblGrid>
      <w:tr w:rsidR="00CB1F8D" w:rsidRPr="00CB045A" w:rsidTr="007B3DCB">
        <w:trPr>
          <w:trHeight w:val="145"/>
        </w:trPr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CB1F8D" w:rsidRPr="00CB045A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5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647" w:type="dxa"/>
            <w:gridSpan w:val="5"/>
            <w:vAlign w:val="center"/>
          </w:tcPr>
          <w:p w:rsidR="00CB1F8D" w:rsidRPr="00CB045A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5A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</w:tr>
      <w:tr w:rsidR="00CB1F8D" w:rsidRPr="00CB045A" w:rsidTr="007B3DCB">
        <w:trPr>
          <w:trHeight w:val="147"/>
        </w:trPr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CB1F8D" w:rsidRPr="00CB045A" w:rsidRDefault="00CB1F8D" w:rsidP="007B3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CB1F8D" w:rsidRPr="00CB045A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5A">
              <w:rPr>
                <w:rFonts w:ascii="Times New Roman" w:hAnsi="Times New Roman"/>
                <w:sz w:val="24"/>
                <w:szCs w:val="24"/>
              </w:rPr>
              <w:t>областной</w:t>
            </w:r>
            <w:r w:rsidRPr="00CB045A">
              <w:rPr>
                <w:rFonts w:ascii="Times New Roman" w:hAnsi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CB1F8D" w:rsidRPr="00CB045A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5A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r w:rsidRPr="00CB045A">
              <w:rPr>
                <w:rFonts w:ascii="Times New Roman" w:hAnsi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CB1F8D" w:rsidRPr="00CB045A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5A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CB1F8D" w:rsidRPr="00CB045A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5A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r w:rsidRPr="00CB045A">
              <w:rPr>
                <w:rFonts w:ascii="Times New Roman" w:hAnsi="Times New Roman"/>
                <w:sz w:val="24"/>
                <w:szCs w:val="24"/>
              </w:rPr>
              <w:br/>
              <w:t>средства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CB1F8D" w:rsidRPr="00CB045A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5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CB1F8D" w:rsidRPr="00CB045A" w:rsidTr="007B3DCB">
        <w:trPr>
          <w:trHeight w:val="114"/>
          <w:tblHeader/>
        </w:trPr>
        <w:tc>
          <w:tcPr>
            <w:tcW w:w="851" w:type="dxa"/>
            <w:vAlign w:val="center"/>
          </w:tcPr>
          <w:p w:rsidR="00CB1F8D" w:rsidRPr="00CB045A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CB1F8D" w:rsidRPr="00CB045A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CB1F8D" w:rsidRPr="00CB045A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CB1F8D" w:rsidRPr="00CB045A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CB1F8D" w:rsidRPr="00CB045A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CB1F8D" w:rsidRPr="00CB045A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B1F8D" w:rsidRPr="00CB045A" w:rsidTr="007B3DCB">
        <w:trPr>
          <w:trHeight w:val="47"/>
        </w:trPr>
        <w:tc>
          <w:tcPr>
            <w:tcW w:w="851" w:type="dxa"/>
          </w:tcPr>
          <w:p w:rsidR="00CB1F8D" w:rsidRPr="00CB045A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</w:tcPr>
          <w:p w:rsidR="00CB1F8D" w:rsidRPr="00CB045A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B1F8D" w:rsidRPr="00CB045A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B1F8D" w:rsidRPr="00CB045A" w:rsidRDefault="00CB1F8D" w:rsidP="003D0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559" w:type="dxa"/>
          </w:tcPr>
          <w:p w:rsidR="00CB1F8D" w:rsidRPr="00CB045A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B1F8D" w:rsidRPr="00CB045A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10,0</w:t>
            </w:r>
          </w:p>
        </w:tc>
      </w:tr>
      <w:tr w:rsidR="00CB1F8D" w:rsidRPr="00CB045A" w:rsidTr="007B3DCB">
        <w:trPr>
          <w:trHeight w:val="47"/>
        </w:trPr>
        <w:tc>
          <w:tcPr>
            <w:tcW w:w="851" w:type="dxa"/>
          </w:tcPr>
          <w:p w:rsidR="00CB1F8D" w:rsidRPr="00CB045A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CB1F8D" w:rsidRPr="00CB045A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B1F8D" w:rsidRPr="00CB045A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B1F8D" w:rsidRPr="00CB045A" w:rsidRDefault="00CB1F8D" w:rsidP="003D0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559" w:type="dxa"/>
          </w:tcPr>
          <w:p w:rsidR="00CB1F8D" w:rsidRPr="00CB045A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B1F8D" w:rsidRPr="00CB045A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10,0</w:t>
            </w:r>
          </w:p>
        </w:tc>
      </w:tr>
      <w:tr w:rsidR="00CB1F8D" w:rsidRPr="00CB045A" w:rsidTr="007B3DCB">
        <w:trPr>
          <w:trHeight w:val="67"/>
        </w:trPr>
        <w:tc>
          <w:tcPr>
            <w:tcW w:w="851" w:type="dxa"/>
          </w:tcPr>
          <w:p w:rsidR="00CB1F8D" w:rsidRPr="00CB045A" w:rsidRDefault="00CB1F8D" w:rsidP="007B3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</w:p>
        </w:tc>
        <w:tc>
          <w:tcPr>
            <w:tcW w:w="1701" w:type="dxa"/>
          </w:tcPr>
          <w:p w:rsidR="00CB1F8D" w:rsidRPr="00CB045A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B1F8D" w:rsidRPr="00CB045A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B1F8D" w:rsidRPr="00CB045A" w:rsidRDefault="00CB1F8D" w:rsidP="003D0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559" w:type="dxa"/>
          </w:tcPr>
          <w:p w:rsidR="00CB1F8D" w:rsidRPr="00CB045A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B1F8D" w:rsidRPr="00CB045A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10,0</w:t>
            </w:r>
          </w:p>
        </w:tc>
      </w:tr>
      <w:tr w:rsidR="00CB1F8D" w:rsidRPr="00CB045A" w:rsidTr="007B3DCB">
        <w:trPr>
          <w:trHeight w:val="255"/>
        </w:trPr>
        <w:tc>
          <w:tcPr>
            <w:tcW w:w="851" w:type="dxa"/>
          </w:tcPr>
          <w:p w:rsidR="00CB1F8D" w:rsidRPr="00CB045A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pacing w:val="-30"/>
                <w:sz w:val="24"/>
                <w:szCs w:val="24"/>
              </w:rPr>
            </w:pPr>
            <w:r w:rsidRPr="00CB045A">
              <w:rPr>
                <w:rFonts w:ascii="Times New Roman" w:hAnsi="Times New Roman"/>
                <w:spacing w:val="-30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CB1F8D" w:rsidRPr="00CB045A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B1F8D" w:rsidRPr="00CB045A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B1F8D" w:rsidRPr="00CB045A" w:rsidRDefault="00CB1F8D" w:rsidP="003D0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559" w:type="dxa"/>
          </w:tcPr>
          <w:p w:rsidR="00CB1F8D" w:rsidRPr="00CB045A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B1F8D" w:rsidRPr="00CB045A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30,0 </w:t>
            </w:r>
          </w:p>
        </w:tc>
      </w:tr>
    </w:tbl>
    <w:p w:rsidR="00CB1F8D" w:rsidRPr="00CB045A" w:rsidRDefault="00CB1F8D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45A">
        <w:rPr>
          <w:rFonts w:ascii="Times New Roman" w:hAnsi="Times New Roman"/>
          <w:sz w:val="28"/>
          <w:szCs w:val="28"/>
        </w:rPr>
        <w:t>5. Ожидаемые конечные результаты реализации подпрограммы:</w:t>
      </w:r>
    </w:p>
    <w:p w:rsidR="00CB1F8D" w:rsidRPr="00CB045A" w:rsidRDefault="00CB1F8D" w:rsidP="004779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045A">
        <w:rPr>
          <w:rFonts w:ascii="Times New Roman" w:hAnsi="Times New Roman"/>
          <w:sz w:val="28"/>
          <w:szCs w:val="28"/>
        </w:rPr>
        <w:t xml:space="preserve"> - обеспечение комплексного подхода к созданию благоприятных условий для самореализации молодёжи;</w:t>
      </w:r>
    </w:p>
    <w:p w:rsidR="00CB1F8D" w:rsidRPr="00CB045A" w:rsidRDefault="00CB1F8D" w:rsidP="004779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045A">
        <w:rPr>
          <w:rFonts w:ascii="Times New Roman" w:hAnsi="Times New Roman"/>
          <w:sz w:val="28"/>
          <w:szCs w:val="28"/>
        </w:rPr>
        <w:t>- помощь в  решении проблем молодых людей и молодых семей с детьми, оказавшихся в трудной жизненной ситуации;</w:t>
      </w:r>
    </w:p>
    <w:p w:rsidR="00CB1F8D" w:rsidRPr="00CB045A" w:rsidRDefault="00CB1F8D" w:rsidP="004779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045A">
        <w:rPr>
          <w:rFonts w:ascii="Times New Roman" w:hAnsi="Times New Roman"/>
          <w:sz w:val="28"/>
          <w:szCs w:val="28"/>
        </w:rPr>
        <w:t>- организация  трудоустройства несовершеннолетних в летний период;</w:t>
      </w:r>
    </w:p>
    <w:p w:rsidR="00CB1F8D" w:rsidRPr="00CB045A" w:rsidRDefault="00CB1F8D" w:rsidP="004779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045A">
        <w:rPr>
          <w:rFonts w:ascii="Times New Roman" w:hAnsi="Times New Roman"/>
          <w:sz w:val="28"/>
          <w:szCs w:val="28"/>
        </w:rPr>
        <w:t xml:space="preserve">-сокращение негативных (общественно опасных) явлений в молодежной  среде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CB045A">
        <w:rPr>
          <w:rFonts w:ascii="Times New Roman" w:hAnsi="Times New Roman"/>
          <w:sz w:val="28"/>
          <w:szCs w:val="28"/>
        </w:rPr>
        <w:t>таких как преступность, наркомания, алкоголизм, экстремизм;</w:t>
      </w:r>
    </w:p>
    <w:p w:rsidR="00CB1F8D" w:rsidRDefault="00CB1F8D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45A">
        <w:rPr>
          <w:rFonts w:ascii="Times New Roman" w:hAnsi="Times New Roman"/>
          <w:sz w:val="28"/>
          <w:szCs w:val="28"/>
        </w:rPr>
        <w:t>- выстраивание эффективной работы в сфере досуга и творчества молодёжи.</w:t>
      </w:r>
    </w:p>
    <w:p w:rsidR="00CB1F8D" w:rsidRDefault="00CB1F8D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1F8D" w:rsidRDefault="00CB1F8D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1F8D" w:rsidRDefault="00CB1F8D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1F8D" w:rsidRDefault="00CB1F8D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1F8D" w:rsidRDefault="00CB1F8D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1F8D" w:rsidRDefault="00CB1F8D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1F8D" w:rsidRDefault="00CB1F8D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1F8D" w:rsidRDefault="00CB1F8D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1F8D" w:rsidRDefault="00CB1F8D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1F8D" w:rsidRDefault="00CB1F8D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1F8D" w:rsidRDefault="00CB1F8D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1F8D" w:rsidRDefault="00CB1F8D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1F8D" w:rsidRDefault="00CB1F8D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1F8D" w:rsidRDefault="00CB1F8D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1F8D" w:rsidRDefault="00CB1F8D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1F8D" w:rsidRDefault="00CB1F8D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1F8D" w:rsidRDefault="00CB1F8D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1F8D" w:rsidRDefault="00CB1F8D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1F8D" w:rsidRDefault="00CB1F8D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1F8D" w:rsidRDefault="00CB1F8D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1F8D" w:rsidRDefault="00CB1F8D" w:rsidP="00477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CB1F8D" w:rsidSect="00CB045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B1F8D" w:rsidRPr="00CB045A" w:rsidRDefault="00CB1F8D" w:rsidP="004779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045A">
        <w:rPr>
          <w:rFonts w:ascii="Times New Roman" w:hAnsi="Times New Roman"/>
          <w:b/>
          <w:sz w:val="28"/>
          <w:szCs w:val="28"/>
        </w:rPr>
        <w:lastRenderedPageBreak/>
        <w:t xml:space="preserve">Мероприятия подпрограммы </w:t>
      </w:r>
    </w:p>
    <w:p w:rsidR="00CB1F8D" w:rsidRPr="00CB045A" w:rsidRDefault="00CB1F8D" w:rsidP="00477923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 w:rsidRPr="00CB045A">
        <w:rPr>
          <w:rFonts w:ascii="Times New Roman" w:hAnsi="Times New Roman"/>
          <w:sz w:val="28"/>
          <w:szCs w:val="28"/>
        </w:rPr>
        <w:t xml:space="preserve"> «</w:t>
      </w:r>
      <w:r w:rsidRPr="00CC28C4">
        <w:rPr>
          <w:rFonts w:ascii="Times New Roman" w:hAnsi="Times New Roman"/>
          <w:sz w:val="28"/>
          <w:szCs w:val="28"/>
        </w:rPr>
        <w:t>Развитие эффективности молодёжной политики и оздоровления детей Уторгошского поселения»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5010"/>
        <w:gridCol w:w="1301"/>
        <w:gridCol w:w="1069"/>
        <w:gridCol w:w="2120"/>
        <w:gridCol w:w="1366"/>
        <w:gridCol w:w="1010"/>
        <w:gridCol w:w="1010"/>
        <w:gridCol w:w="1012"/>
      </w:tblGrid>
      <w:tr w:rsidR="00CB1F8D" w:rsidRPr="00CB045A" w:rsidTr="007B3DCB">
        <w:trPr>
          <w:trHeight w:val="1448"/>
          <w:jc w:val="center"/>
        </w:trPr>
        <w:tc>
          <w:tcPr>
            <w:tcW w:w="853" w:type="dxa"/>
            <w:vMerge w:val="restart"/>
            <w:noWrap/>
            <w:vAlign w:val="center"/>
          </w:tcPr>
          <w:p w:rsidR="00CB1F8D" w:rsidRPr="00CB045A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5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CB045A">
              <w:rPr>
                <w:rFonts w:ascii="Times New Roman" w:hAnsi="Times New Roman"/>
                <w:sz w:val="28"/>
                <w:szCs w:val="28"/>
              </w:rPr>
              <w:br/>
              <w:t>п/п</w:t>
            </w:r>
          </w:p>
        </w:tc>
        <w:tc>
          <w:tcPr>
            <w:tcW w:w="5010" w:type="dxa"/>
            <w:vMerge w:val="restart"/>
            <w:noWrap/>
            <w:vAlign w:val="center"/>
          </w:tcPr>
          <w:p w:rsidR="00CB1F8D" w:rsidRPr="00CB045A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5A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Pr="00CB045A">
              <w:rPr>
                <w:rFonts w:ascii="Times New Roman" w:hAnsi="Times New Roman"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301" w:type="dxa"/>
            <w:vMerge w:val="restart"/>
            <w:vAlign w:val="center"/>
          </w:tcPr>
          <w:p w:rsidR="00CB1F8D" w:rsidRPr="00CB045A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5A">
              <w:rPr>
                <w:rFonts w:ascii="Times New Roman" w:hAnsi="Times New Roman"/>
                <w:sz w:val="28"/>
                <w:szCs w:val="28"/>
              </w:rPr>
              <w:t xml:space="preserve">Исполнитель </w:t>
            </w:r>
            <w:r w:rsidRPr="00CB045A">
              <w:rPr>
                <w:rFonts w:ascii="Times New Roman" w:hAnsi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1069" w:type="dxa"/>
            <w:vMerge w:val="restart"/>
            <w:vAlign w:val="center"/>
          </w:tcPr>
          <w:p w:rsidR="00CB1F8D" w:rsidRPr="00CB045A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5A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120" w:type="dxa"/>
            <w:vMerge w:val="restart"/>
            <w:vAlign w:val="center"/>
          </w:tcPr>
          <w:p w:rsidR="00CB1F8D" w:rsidRPr="00CB045A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5A">
              <w:rPr>
                <w:rFonts w:ascii="Times New Roman" w:hAnsi="Times New Roman"/>
                <w:sz w:val="28"/>
                <w:szCs w:val="28"/>
              </w:rPr>
              <w:t xml:space="preserve">Целевой </w:t>
            </w:r>
            <w:r w:rsidRPr="00CB045A">
              <w:rPr>
                <w:rFonts w:ascii="Times New Roman" w:hAnsi="Times New Roman"/>
                <w:sz w:val="28"/>
                <w:szCs w:val="28"/>
              </w:rPr>
              <w:br/>
              <w:t xml:space="preserve">показатель </w:t>
            </w:r>
            <w:r w:rsidRPr="00CB045A">
              <w:rPr>
                <w:rFonts w:ascii="Times New Roman" w:hAnsi="Times New Roman"/>
                <w:sz w:val="28"/>
                <w:szCs w:val="28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366" w:type="dxa"/>
            <w:vMerge w:val="restart"/>
            <w:vAlign w:val="center"/>
          </w:tcPr>
          <w:p w:rsidR="00CB1F8D" w:rsidRPr="00CB045A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5A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032" w:type="dxa"/>
            <w:gridSpan w:val="3"/>
            <w:vAlign w:val="center"/>
          </w:tcPr>
          <w:p w:rsidR="00CB1F8D" w:rsidRPr="00CB045A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5A">
              <w:rPr>
                <w:rFonts w:ascii="Times New Roman" w:hAnsi="Times New Roman"/>
                <w:sz w:val="28"/>
                <w:szCs w:val="28"/>
              </w:rPr>
              <w:t>Объем финансирования по годам (тыс.руб.)</w:t>
            </w:r>
          </w:p>
        </w:tc>
      </w:tr>
      <w:tr w:rsidR="00CB1F8D" w:rsidRPr="00CB045A" w:rsidTr="007B3DCB">
        <w:trPr>
          <w:trHeight w:val="329"/>
          <w:jc w:val="center"/>
        </w:trPr>
        <w:tc>
          <w:tcPr>
            <w:tcW w:w="853" w:type="dxa"/>
            <w:vMerge/>
            <w:vAlign w:val="center"/>
          </w:tcPr>
          <w:p w:rsidR="00CB1F8D" w:rsidRPr="00CB045A" w:rsidRDefault="00CB1F8D" w:rsidP="007B3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0" w:type="dxa"/>
            <w:vMerge/>
            <w:vAlign w:val="center"/>
          </w:tcPr>
          <w:p w:rsidR="00CB1F8D" w:rsidRPr="00CB045A" w:rsidRDefault="00CB1F8D" w:rsidP="007B3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CB1F8D" w:rsidRPr="00CB045A" w:rsidRDefault="00CB1F8D" w:rsidP="007B3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CB1F8D" w:rsidRPr="00CB045A" w:rsidRDefault="00CB1F8D" w:rsidP="007B3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0" w:type="dxa"/>
            <w:vMerge/>
            <w:vAlign w:val="center"/>
          </w:tcPr>
          <w:p w:rsidR="00CB1F8D" w:rsidRPr="00CB045A" w:rsidRDefault="00CB1F8D" w:rsidP="007B3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6" w:type="dxa"/>
            <w:vMerge/>
            <w:vAlign w:val="center"/>
          </w:tcPr>
          <w:p w:rsidR="00CB1F8D" w:rsidRPr="00CB045A" w:rsidRDefault="00CB1F8D" w:rsidP="007B3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noWrap/>
            <w:vAlign w:val="center"/>
          </w:tcPr>
          <w:p w:rsidR="00CB1F8D" w:rsidRPr="00CB045A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010" w:type="dxa"/>
            <w:noWrap/>
            <w:vAlign w:val="center"/>
          </w:tcPr>
          <w:p w:rsidR="00CB1F8D" w:rsidRPr="00CB045A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012" w:type="dxa"/>
            <w:noWrap/>
            <w:vAlign w:val="center"/>
          </w:tcPr>
          <w:p w:rsidR="00CB1F8D" w:rsidRPr="00CB045A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CB1F8D" w:rsidRPr="00CB045A" w:rsidTr="007B3DCB">
        <w:trPr>
          <w:trHeight w:val="203"/>
          <w:jc w:val="center"/>
        </w:trPr>
        <w:tc>
          <w:tcPr>
            <w:tcW w:w="853" w:type="dxa"/>
            <w:vAlign w:val="center"/>
          </w:tcPr>
          <w:p w:rsidR="00CB1F8D" w:rsidRPr="00CB045A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5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10" w:type="dxa"/>
            <w:vAlign w:val="center"/>
          </w:tcPr>
          <w:p w:rsidR="00CB1F8D" w:rsidRPr="00CB045A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1" w:type="dxa"/>
            <w:vAlign w:val="center"/>
          </w:tcPr>
          <w:p w:rsidR="00CB1F8D" w:rsidRPr="00CB045A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5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9" w:type="dxa"/>
            <w:vAlign w:val="center"/>
          </w:tcPr>
          <w:p w:rsidR="00CB1F8D" w:rsidRPr="00CB045A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5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vAlign w:val="center"/>
          </w:tcPr>
          <w:p w:rsidR="00CB1F8D" w:rsidRPr="00CB045A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5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66" w:type="dxa"/>
            <w:vAlign w:val="center"/>
          </w:tcPr>
          <w:p w:rsidR="00CB1F8D" w:rsidRPr="00CB045A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5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10" w:type="dxa"/>
            <w:noWrap/>
            <w:vAlign w:val="center"/>
          </w:tcPr>
          <w:p w:rsidR="00CB1F8D" w:rsidRPr="00CB045A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5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10" w:type="dxa"/>
            <w:noWrap/>
            <w:vAlign w:val="center"/>
          </w:tcPr>
          <w:p w:rsidR="00CB1F8D" w:rsidRPr="00CB045A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5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12" w:type="dxa"/>
            <w:noWrap/>
            <w:vAlign w:val="center"/>
          </w:tcPr>
          <w:p w:rsidR="00CB1F8D" w:rsidRPr="00CB045A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5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B1F8D" w:rsidRPr="00CB045A" w:rsidTr="007B3DCB">
        <w:trPr>
          <w:trHeight w:val="229"/>
          <w:jc w:val="center"/>
        </w:trPr>
        <w:tc>
          <w:tcPr>
            <w:tcW w:w="853" w:type="dxa"/>
          </w:tcPr>
          <w:p w:rsidR="00CB1F8D" w:rsidRPr="00CB045A" w:rsidRDefault="00CB1F8D" w:rsidP="007B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5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3898" w:type="dxa"/>
            <w:gridSpan w:val="8"/>
          </w:tcPr>
          <w:p w:rsidR="00CB1F8D" w:rsidRPr="00CB045A" w:rsidRDefault="00CB1F8D" w:rsidP="007B3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5A">
              <w:rPr>
                <w:rFonts w:ascii="Times New Roman" w:hAnsi="Times New Roman"/>
                <w:sz w:val="28"/>
                <w:szCs w:val="28"/>
              </w:rPr>
              <w:t xml:space="preserve"> Повышение эффективности работы по приоритетным направлениям  молодёжной политики</w:t>
            </w:r>
          </w:p>
        </w:tc>
      </w:tr>
      <w:tr w:rsidR="00CB1F8D" w:rsidRPr="00CB045A" w:rsidTr="007B3DCB">
        <w:trPr>
          <w:trHeight w:val="291"/>
          <w:jc w:val="center"/>
        </w:trPr>
        <w:tc>
          <w:tcPr>
            <w:tcW w:w="853" w:type="dxa"/>
          </w:tcPr>
          <w:p w:rsidR="00CB1F8D" w:rsidRPr="00CB045A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5A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010" w:type="dxa"/>
          </w:tcPr>
          <w:p w:rsidR="00CB1F8D" w:rsidRPr="00CB045A" w:rsidRDefault="00CB1F8D" w:rsidP="007B3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5A">
              <w:rPr>
                <w:rFonts w:ascii="Times New Roman" w:hAnsi="Times New Roman"/>
                <w:sz w:val="28"/>
                <w:szCs w:val="28"/>
              </w:rPr>
              <w:t xml:space="preserve"> Приобретение призов для проведения мероприятий физического, интеллектуального, творческого, психологического и духовного и патриотического развития личности молодёжи поселения</w:t>
            </w:r>
          </w:p>
        </w:tc>
        <w:tc>
          <w:tcPr>
            <w:tcW w:w="1301" w:type="dxa"/>
          </w:tcPr>
          <w:p w:rsidR="00CB1F8D" w:rsidRPr="00CB045A" w:rsidRDefault="00CB1F8D" w:rsidP="007B3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5A">
              <w:rPr>
                <w:rFonts w:ascii="Times New Roman" w:hAnsi="Times New Roman"/>
                <w:sz w:val="28"/>
                <w:szCs w:val="28"/>
              </w:rPr>
              <w:t xml:space="preserve"> Администрация поселения</w:t>
            </w:r>
          </w:p>
          <w:p w:rsidR="00CB1F8D" w:rsidRPr="00CB045A" w:rsidRDefault="00CB1F8D" w:rsidP="007B3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CB1F8D" w:rsidRPr="00CB045A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B1F8D" w:rsidRPr="00CB045A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2019-2021</w:t>
            </w:r>
            <w:r w:rsidRPr="00CB045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120" w:type="dxa"/>
          </w:tcPr>
          <w:p w:rsidR="00CB1F8D" w:rsidRPr="00CB045A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  <w:r w:rsidRPr="00CB04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66" w:type="dxa"/>
          </w:tcPr>
          <w:p w:rsidR="00CB1F8D" w:rsidRPr="00CB045A" w:rsidRDefault="00CB1F8D" w:rsidP="007B3DCB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5A">
              <w:rPr>
                <w:rFonts w:ascii="Times New Roman" w:hAnsi="Times New Roman"/>
                <w:sz w:val="28"/>
                <w:szCs w:val="28"/>
              </w:rPr>
              <w:t xml:space="preserve"> бюджет поселения</w:t>
            </w:r>
          </w:p>
        </w:tc>
        <w:tc>
          <w:tcPr>
            <w:tcW w:w="1010" w:type="dxa"/>
            <w:noWrap/>
            <w:vAlign w:val="bottom"/>
          </w:tcPr>
          <w:p w:rsidR="00CB1F8D" w:rsidRPr="00CB045A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10,0</w:t>
            </w:r>
          </w:p>
        </w:tc>
        <w:tc>
          <w:tcPr>
            <w:tcW w:w="1010" w:type="dxa"/>
            <w:noWrap/>
            <w:vAlign w:val="bottom"/>
          </w:tcPr>
          <w:p w:rsidR="00CB1F8D" w:rsidRPr="00CB045A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10,0</w:t>
            </w:r>
          </w:p>
        </w:tc>
        <w:tc>
          <w:tcPr>
            <w:tcW w:w="1012" w:type="dxa"/>
            <w:noWrap/>
            <w:vAlign w:val="bottom"/>
          </w:tcPr>
          <w:p w:rsidR="00CB1F8D" w:rsidRPr="00CB045A" w:rsidRDefault="00CB1F8D" w:rsidP="007B3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10,0</w:t>
            </w:r>
          </w:p>
        </w:tc>
      </w:tr>
    </w:tbl>
    <w:p w:rsidR="00CB1F8D" w:rsidRDefault="00CB1F8D" w:rsidP="004779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1F8D" w:rsidRDefault="00CB1F8D" w:rsidP="004779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045A">
        <w:rPr>
          <w:rFonts w:ascii="Times New Roman" w:hAnsi="Times New Roman"/>
          <w:sz w:val="28"/>
          <w:szCs w:val="28"/>
        </w:rPr>
        <w:t>Денежные средства буду</w:t>
      </w:r>
      <w:r>
        <w:rPr>
          <w:rFonts w:ascii="Times New Roman" w:hAnsi="Times New Roman"/>
          <w:sz w:val="28"/>
          <w:szCs w:val="28"/>
        </w:rPr>
        <w:t>т израсходованы на приобретение</w:t>
      </w:r>
      <w:r w:rsidRPr="00CB045A">
        <w:rPr>
          <w:rFonts w:ascii="Times New Roman" w:hAnsi="Times New Roman"/>
          <w:sz w:val="28"/>
          <w:szCs w:val="28"/>
        </w:rPr>
        <w:t xml:space="preserve"> поощрительных призов для учас</w:t>
      </w:r>
      <w:r w:rsidR="00053161">
        <w:rPr>
          <w:rFonts w:ascii="Times New Roman" w:hAnsi="Times New Roman"/>
          <w:sz w:val="28"/>
          <w:szCs w:val="28"/>
        </w:rPr>
        <w:t xml:space="preserve">тников мероприятий. </w:t>
      </w:r>
      <w:r w:rsidRPr="00CB045A">
        <w:rPr>
          <w:rFonts w:ascii="Times New Roman" w:hAnsi="Times New Roman"/>
          <w:sz w:val="28"/>
          <w:szCs w:val="28"/>
        </w:rPr>
        <w:t>Прилагаем дополнительный план мероприятий ежегодно проводимых на территории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CB1F8D" w:rsidRDefault="00CB1F8D" w:rsidP="00053161">
      <w:pPr>
        <w:jc w:val="center"/>
      </w:pPr>
    </w:p>
    <w:sectPr w:rsidR="00CB1F8D" w:rsidSect="00053161">
      <w:pgSz w:w="16838" w:h="11906" w:orient="landscape"/>
      <w:pgMar w:top="155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9EF" w:rsidRDefault="00A939EF" w:rsidP="00C90F88">
      <w:pPr>
        <w:spacing w:after="0" w:line="240" w:lineRule="auto"/>
      </w:pPr>
      <w:r>
        <w:separator/>
      </w:r>
    </w:p>
  </w:endnote>
  <w:endnote w:type="continuationSeparator" w:id="0">
    <w:p w:rsidR="00A939EF" w:rsidRDefault="00A939EF" w:rsidP="00C90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9EF" w:rsidRDefault="00A939EF" w:rsidP="00C90F88">
      <w:pPr>
        <w:spacing w:after="0" w:line="240" w:lineRule="auto"/>
      </w:pPr>
      <w:r>
        <w:separator/>
      </w:r>
    </w:p>
  </w:footnote>
  <w:footnote w:type="continuationSeparator" w:id="0">
    <w:p w:rsidR="00A939EF" w:rsidRDefault="00A939EF" w:rsidP="00C90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313" w:rsidRDefault="00A21313">
    <w:pPr>
      <w:pStyle w:val="a6"/>
      <w:jc w:val="center"/>
    </w:pPr>
    <w:fldSimple w:instr=" PAGE   \* MERGEFORMAT ">
      <w:r w:rsidR="00053161">
        <w:rPr>
          <w:noProof/>
        </w:rPr>
        <w:t>16</w:t>
      </w:r>
    </w:fldSimple>
  </w:p>
  <w:p w:rsidR="00A21313" w:rsidRDefault="00A2131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7923"/>
    <w:rsid w:val="00001EA8"/>
    <w:rsid w:val="00002621"/>
    <w:rsid w:val="00010ED9"/>
    <w:rsid w:val="00015058"/>
    <w:rsid w:val="00021A19"/>
    <w:rsid w:val="00024191"/>
    <w:rsid w:val="00030CF1"/>
    <w:rsid w:val="00031385"/>
    <w:rsid w:val="00031813"/>
    <w:rsid w:val="000320AA"/>
    <w:rsid w:val="00032DCE"/>
    <w:rsid w:val="00041DB4"/>
    <w:rsid w:val="00042611"/>
    <w:rsid w:val="00042D49"/>
    <w:rsid w:val="00044791"/>
    <w:rsid w:val="00044DE4"/>
    <w:rsid w:val="0004690F"/>
    <w:rsid w:val="00046E32"/>
    <w:rsid w:val="00050CE0"/>
    <w:rsid w:val="000527EE"/>
    <w:rsid w:val="00053161"/>
    <w:rsid w:val="000544FE"/>
    <w:rsid w:val="000564C5"/>
    <w:rsid w:val="00057522"/>
    <w:rsid w:val="00057FE3"/>
    <w:rsid w:val="00065142"/>
    <w:rsid w:val="00065883"/>
    <w:rsid w:val="000661CF"/>
    <w:rsid w:val="00084DFA"/>
    <w:rsid w:val="0008678A"/>
    <w:rsid w:val="00087CBE"/>
    <w:rsid w:val="00095289"/>
    <w:rsid w:val="00096D0A"/>
    <w:rsid w:val="00097AC5"/>
    <w:rsid w:val="000A1988"/>
    <w:rsid w:val="000A2F91"/>
    <w:rsid w:val="000A7A9B"/>
    <w:rsid w:val="000B18DF"/>
    <w:rsid w:val="000B2939"/>
    <w:rsid w:val="000B4F32"/>
    <w:rsid w:val="000C0579"/>
    <w:rsid w:val="000C1105"/>
    <w:rsid w:val="000C2B18"/>
    <w:rsid w:val="000C2D1A"/>
    <w:rsid w:val="000C305F"/>
    <w:rsid w:val="000C38AD"/>
    <w:rsid w:val="000C4B81"/>
    <w:rsid w:val="000D03EE"/>
    <w:rsid w:val="000D11FB"/>
    <w:rsid w:val="000D1700"/>
    <w:rsid w:val="000D21CA"/>
    <w:rsid w:val="000D44D1"/>
    <w:rsid w:val="000D784E"/>
    <w:rsid w:val="000E0EC2"/>
    <w:rsid w:val="000E161F"/>
    <w:rsid w:val="000E27DA"/>
    <w:rsid w:val="000E2914"/>
    <w:rsid w:val="000E79D0"/>
    <w:rsid w:val="000F0E2A"/>
    <w:rsid w:val="000F36DB"/>
    <w:rsid w:val="000F5674"/>
    <w:rsid w:val="000F61EA"/>
    <w:rsid w:val="000F6319"/>
    <w:rsid w:val="000F7FC9"/>
    <w:rsid w:val="0010330C"/>
    <w:rsid w:val="00103B3A"/>
    <w:rsid w:val="00111906"/>
    <w:rsid w:val="001129D4"/>
    <w:rsid w:val="00113267"/>
    <w:rsid w:val="0013088F"/>
    <w:rsid w:val="001344D2"/>
    <w:rsid w:val="00137062"/>
    <w:rsid w:val="00137979"/>
    <w:rsid w:val="00137FD1"/>
    <w:rsid w:val="001428E9"/>
    <w:rsid w:val="00144EFB"/>
    <w:rsid w:val="00145D67"/>
    <w:rsid w:val="00155668"/>
    <w:rsid w:val="001607C0"/>
    <w:rsid w:val="001629C3"/>
    <w:rsid w:val="001649F8"/>
    <w:rsid w:val="00164FB4"/>
    <w:rsid w:val="00165D1E"/>
    <w:rsid w:val="001672E3"/>
    <w:rsid w:val="001702BC"/>
    <w:rsid w:val="001735A8"/>
    <w:rsid w:val="0017388C"/>
    <w:rsid w:val="00173AFF"/>
    <w:rsid w:val="00174A87"/>
    <w:rsid w:val="001827D6"/>
    <w:rsid w:val="00182B84"/>
    <w:rsid w:val="001926F6"/>
    <w:rsid w:val="001937E8"/>
    <w:rsid w:val="00193FBC"/>
    <w:rsid w:val="00197F8F"/>
    <w:rsid w:val="001A25EB"/>
    <w:rsid w:val="001B00F2"/>
    <w:rsid w:val="001B12E2"/>
    <w:rsid w:val="001B16E1"/>
    <w:rsid w:val="001B33C3"/>
    <w:rsid w:val="001B710F"/>
    <w:rsid w:val="001C0F40"/>
    <w:rsid w:val="001C27EB"/>
    <w:rsid w:val="001C29EE"/>
    <w:rsid w:val="001C2FD2"/>
    <w:rsid w:val="001C4E28"/>
    <w:rsid w:val="001C57F6"/>
    <w:rsid w:val="001D02A8"/>
    <w:rsid w:val="001D0DB3"/>
    <w:rsid w:val="001D22EE"/>
    <w:rsid w:val="001D3471"/>
    <w:rsid w:val="001D40E9"/>
    <w:rsid w:val="001D520F"/>
    <w:rsid w:val="001D6C7A"/>
    <w:rsid w:val="001E32FD"/>
    <w:rsid w:val="001E6F42"/>
    <w:rsid w:val="001E72C8"/>
    <w:rsid w:val="001F077A"/>
    <w:rsid w:val="001F088A"/>
    <w:rsid w:val="001F0B38"/>
    <w:rsid w:val="001F5708"/>
    <w:rsid w:val="001F6CF1"/>
    <w:rsid w:val="001F783F"/>
    <w:rsid w:val="00202B17"/>
    <w:rsid w:val="002035BD"/>
    <w:rsid w:val="002044E8"/>
    <w:rsid w:val="002053FD"/>
    <w:rsid w:val="00206D64"/>
    <w:rsid w:val="00210ADA"/>
    <w:rsid w:val="002129D7"/>
    <w:rsid w:val="0021418B"/>
    <w:rsid w:val="00214814"/>
    <w:rsid w:val="00220985"/>
    <w:rsid w:val="00221FFC"/>
    <w:rsid w:val="00226B03"/>
    <w:rsid w:val="00234C7C"/>
    <w:rsid w:val="00241B61"/>
    <w:rsid w:val="00241F78"/>
    <w:rsid w:val="00242484"/>
    <w:rsid w:val="0024324D"/>
    <w:rsid w:val="0024407F"/>
    <w:rsid w:val="0024535A"/>
    <w:rsid w:val="00245BA9"/>
    <w:rsid w:val="00246BD7"/>
    <w:rsid w:val="00246E57"/>
    <w:rsid w:val="002476C3"/>
    <w:rsid w:val="00247F23"/>
    <w:rsid w:val="002503DA"/>
    <w:rsid w:val="00250FC2"/>
    <w:rsid w:val="00256633"/>
    <w:rsid w:val="002573A0"/>
    <w:rsid w:val="00260811"/>
    <w:rsid w:val="0026238D"/>
    <w:rsid w:val="00266709"/>
    <w:rsid w:val="00267E36"/>
    <w:rsid w:val="00271188"/>
    <w:rsid w:val="00272543"/>
    <w:rsid w:val="002743E6"/>
    <w:rsid w:val="002767B3"/>
    <w:rsid w:val="0027693B"/>
    <w:rsid w:val="002770C6"/>
    <w:rsid w:val="00281E9E"/>
    <w:rsid w:val="002858F6"/>
    <w:rsid w:val="00291968"/>
    <w:rsid w:val="00292BEF"/>
    <w:rsid w:val="00294020"/>
    <w:rsid w:val="00294B4E"/>
    <w:rsid w:val="00294DBB"/>
    <w:rsid w:val="00295066"/>
    <w:rsid w:val="00295263"/>
    <w:rsid w:val="00296109"/>
    <w:rsid w:val="002A104E"/>
    <w:rsid w:val="002A1C5E"/>
    <w:rsid w:val="002A3E37"/>
    <w:rsid w:val="002A42C5"/>
    <w:rsid w:val="002A66AB"/>
    <w:rsid w:val="002B4612"/>
    <w:rsid w:val="002C0B18"/>
    <w:rsid w:val="002C213B"/>
    <w:rsid w:val="002C327B"/>
    <w:rsid w:val="002C418E"/>
    <w:rsid w:val="002C4DDC"/>
    <w:rsid w:val="002C54F8"/>
    <w:rsid w:val="002D10AD"/>
    <w:rsid w:val="002D37A6"/>
    <w:rsid w:val="002E197A"/>
    <w:rsid w:val="002E1995"/>
    <w:rsid w:val="002E21C9"/>
    <w:rsid w:val="002E3B0F"/>
    <w:rsid w:val="002F33D8"/>
    <w:rsid w:val="002F3737"/>
    <w:rsid w:val="0030099F"/>
    <w:rsid w:val="00304DE2"/>
    <w:rsid w:val="0030525F"/>
    <w:rsid w:val="00307A4C"/>
    <w:rsid w:val="003149BD"/>
    <w:rsid w:val="003154D6"/>
    <w:rsid w:val="00316630"/>
    <w:rsid w:val="003228EA"/>
    <w:rsid w:val="003237F1"/>
    <w:rsid w:val="0033084A"/>
    <w:rsid w:val="003308B2"/>
    <w:rsid w:val="00331E35"/>
    <w:rsid w:val="00333A8B"/>
    <w:rsid w:val="003360F6"/>
    <w:rsid w:val="003370A4"/>
    <w:rsid w:val="003405FE"/>
    <w:rsid w:val="0034187D"/>
    <w:rsid w:val="003428C0"/>
    <w:rsid w:val="003439BE"/>
    <w:rsid w:val="003509C0"/>
    <w:rsid w:val="00353A8D"/>
    <w:rsid w:val="00357D2A"/>
    <w:rsid w:val="00361FAF"/>
    <w:rsid w:val="0036266C"/>
    <w:rsid w:val="00363E42"/>
    <w:rsid w:val="00365956"/>
    <w:rsid w:val="003660FB"/>
    <w:rsid w:val="00373E79"/>
    <w:rsid w:val="00381F22"/>
    <w:rsid w:val="00382AF2"/>
    <w:rsid w:val="00384C7A"/>
    <w:rsid w:val="0038704C"/>
    <w:rsid w:val="003870A4"/>
    <w:rsid w:val="00392BC3"/>
    <w:rsid w:val="003A1E7C"/>
    <w:rsid w:val="003A4A84"/>
    <w:rsid w:val="003A53A0"/>
    <w:rsid w:val="003B0A5F"/>
    <w:rsid w:val="003B2C7C"/>
    <w:rsid w:val="003B5798"/>
    <w:rsid w:val="003B62D7"/>
    <w:rsid w:val="003C34A5"/>
    <w:rsid w:val="003C3F3D"/>
    <w:rsid w:val="003C5DD3"/>
    <w:rsid w:val="003C6446"/>
    <w:rsid w:val="003C654A"/>
    <w:rsid w:val="003C6DD8"/>
    <w:rsid w:val="003D048C"/>
    <w:rsid w:val="003D4AA2"/>
    <w:rsid w:val="003D5C70"/>
    <w:rsid w:val="003D653F"/>
    <w:rsid w:val="003E0AAF"/>
    <w:rsid w:val="003E134E"/>
    <w:rsid w:val="003E16C2"/>
    <w:rsid w:val="003E3AE5"/>
    <w:rsid w:val="003E404F"/>
    <w:rsid w:val="003F15E2"/>
    <w:rsid w:val="003F18AB"/>
    <w:rsid w:val="003F3640"/>
    <w:rsid w:val="003F396B"/>
    <w:rsid w:val="003F5952"/>
    <w:rsid w:val="003F5E4E"/>
    <w:rsid w:val="00400C05"/>
    <w:rsid w:val="00411406"/>
    <w:rsid w:val="004121CF"/>
    <w:rsid w:val="004125C9"/>
    <w:rsid w:val="00413C50"/>
    <w:rsid w:val="00416834"/>
    <w:rsid w:val="00416F25"/>
    <w:rsid w:val="00417F5D"/>
    <w:rsid w:val="004250E7"/>
    <w:rsid w:val="00425BF2"/>
    <w:rsid w:val="004267D6"/>
    <w:rsid w:val="00427323"/>
    <w:rsid w:val="00430639"/>
    <w:rsid w:val="00430899"/>
    <w:rsid w:val="00434465"/>
    <w:rsid w:val="00434E23"/>
    <w:rsid w:val="0043599D"/>
    <w:rsid w:val="00443739"/>
    <w:rsid w:val="00443AC1"/>
    <w:rsid w:val="004449C7"/>
    <w:rsid w:val="00445037"/>
    <w:rsid w:val="00445D47"/>
    <w:rsid w:val="00446051"/>
    <w:rsid w:val="004475C1"/>
    <w:rsid w:val="004505C2"/>
    <w:rsid w:val="00452CDE"/>
    <w:rsid w:val="004535AC"/>
    <w:rsid w:val="004557F1"/>
    <w:rsid w:val="00461851"/>
    <w:rsid w:val="00464679"/>
    <w:rsid w:val="004652E3"/>
    <w:rsid w:val="004653FC"/>
    <w:rsid w:val="0047126E"/>
    <w:rsid w:val="00471400"/>
    <w:rsid w:val="00473030"/>
    <w:rsid w:val="004761AD"/>
    <w:rsid w:val="00477923"/>
    <w:rsid w:val="004803BC"/>
    <w:rsid w:val="0048121B"/>
    <w:rsid w:val="00481E7E"/>
    <w:rsid w:val="0048209A"/>
    <w:rsid w:val="00482E8F"/>
    <w:rsid w:val="00483A61"/>
    <w:rsid w:val="00484C43"/>
    <w:rsid w:val="0048788C"/>
    <w:rsid w:val="00495439"/>
    <w:rsid w:val="004A088C"/>
    <w:rsid w:val="004A444C"/>
    <w:rsid w:val="004A586C"/>
    <w:rsid w:val="004A6490"/>
    <w:rsid w:val="004A68CA"/>
    <w:rsid w:val="004A7068"/>
    <w:rsid w:val="004B1366"/>
    <w:rsid w:val="004B2A97"/>
    <w:rsid w:val="004B35C7"/>
    <w:rsid w:val="004B5304"/>
    <w:rsid w:val="004C2770"/>
    <w:rsid w:val="004D1A91"/>
    <w:rsid w:val="004D5F71"/>
    <w:rsid w:val="004D7165"/>
    <w:rsid w:val="004D77E1"/>
    <w:rsid w:val="004D7969"/>
    <w:rsid w:val="004E033E"/>
    <w:rsid w:val="004E251D"/>
    <w:rsid w:val="004E5FA2"/>
    <w:rsid w:val="004E6149"/>
    <w:rsid w:val="004F179C"/>
    <w:rsid w:val="004F1D52"/>
    <w:rsid w:val="004F3C0E"/>
    <w:rsid w:val="004F5BA9"/>
    <w:rsid w:val="00502359"/>
    <w:rsid w:val="00502F31"/>
    <w:rsid w:val="005044A9"/>
    <w:rsid w:val="00504658"/>
    <w:rsid w:val="00505B3C"/>
    <w:rsid w:val="005122A4"/>
    <w:rsid w:val="0051241F"/>
    <w:rsid w:val="00513C23"/>
    <w:rsid w:val="005148E7"/>
    <w:rsid w:val="00517BA1"/>
    <w:rsid w:val="00520B17"/>
    <w:rsid w:val="00523087"/>
    <w:rsid w:val="005237FA"/>
    <w:rsid w:val="005308F2"/>
    <w:rsid w:val="00531A5E"/>
    <w:rsid w:val="00532F7E"/>
    <w:rsid w:val="00534F88"/>
    <w:rsid w:val="0053632B"/>
    <w:rsid w:val="00536E7C"/>
    <w:rsid w:val="005404D8"/>
    <w:rsid w:val="0054222B"/>
    <w:rsid w:val="005463A8"/>
    <w:rsid w:val="00550790"/>
    <w:rsid w:val="0055093C"/>
    <w:rsid w:val="00550CC5"/>
    <w:rsid w:val="005511B1"/>
    <w:rsid w:val="00552F4D"/>
    <w:rsid w:val="00554D74"/>
    <w:rsid w:val="00562DC2"/>
    <w:rsid w:val="00562EE5"/>
    <w:rsid w:val="00565E34"/>
    <w:rsid w:val="00565E7B"/>
    <w:rsid w:val="005672FC"/>
    <w:rsid w:val="0057110F"/>
    <w:rsid w:val="00571E6D"/>
    <w:rsid w:val="005742D8"/>
    <w:rsid w:val="00577C77"/>
    <w:rsid w:val="00584A4D"/>
    <w:rsid w:val="00585868"/>
    <w:rsid w:val="00591756"/>
    <w:rsid w:val="005925A1"/>
    <w:rsid w:val="005959C5"/>
    <w:rsid w:val="005A4A5B"/>
    <w:rsid w:val="005A690D"/>
    <w:rsid w:val="005A6CE9"/>
    <w:rsid w:val="005A722E"/>
    <w:rsid w:val="005B2F06"/>
    <w:rsid w:val="005B414B"/>
    <w:rsid w:val="005C1AC8"/>
    <w:rsid w:val="005C4010"/>
    <w:rsid w:val="005C468B"/>
    <w:rsid w:val="005C6ACA"/>
    <w:rsid w:val="005D3991"/>
    <w:rsid w:val="005D47E3"/>
    <w:rsid w:val="005E056A"/>
    <w:rsid w:val="005E0B0F"/>
    <w:rsid w:val="005E1A1E"/>
    <w:rsid w:val="005E2725"/>
    <w:rsid w:val="005F04AA"/>
    <w:rsid w:val="005F16B8"/>
    <w:rsid w:val="005F3499"/>
    <w:rsid w:val="005F3685"/>
    <w:rsid w:val="005F3A0D"/>
    <w:rsid w:val="005F57C8"/>
    <w:rsid w:val="005F625A"/>
    <w:rsid w:val="005F72FD"/>
    <w:rsid w:val="005F7F11"/>
    <w:rsid w:val="00603A39"/>
    <w:rsid w:val="0060646A"/>
    <w:rsid w:val="00610392"/>
    <w:rsid w:val="0061317B"/>
    <w:rsid w:val="006140B4"/>
    <w:rsid w:val="00614A33"/>
    <w:rsid w:val="0061577A"/>
    <w:rsid w:val="0061781D"/>
    <w:rsid w:val="00620AB3"/>
    <w:rsid w:val="00626735"/>
    <w:rsid w:val="00626E1D"/>
    <w:rsid w:val="00627D02"/>
    <w:rsid w:val="006336F5"/>
    <w:rsid w:val="00634148"/>
    <w:rsid w:val="00635841"/>
    <w:rsid w:val="0063585C"/>
    <w:rsid w:val="00636D7D"/>
    <w:rsid w:val="006431D8"/>
    <w:rsid w:val="00647401"/>
    <w:rsid w:val="00647B8C"/>
    <w:rsid w:val="00651514"/>
    <w:rsid w:val="00652AAF"/>
    <w:rsid w:val="00653125"/>
    <w:rsid w:val="00653D1C"/>
    <w:rsid w:val="006551DE"/>
    <w:rsid w:val="006557CB"/>
    <w:rsid w:val="00657AA1"/>
    <w:rsid w:val="00657DDE"/>
    <w:rsid w:val="006607F1"/>
    <w:rsid w:val="006617D9"/>
    <w:rsid w:val="0066474E"/>
    <w:rsid w:val="00664C63"/>
    <w:rsid w:val="00666F4F"/>
    <w:rsid w:val="006722A4"/>
    <w:rsid w:val="0067244A"/>
    <w:rsid w:val="00673D2E"/>
    <w:rsid w:val="00686D94"/>
    <w:rsid w:val="006947AB"/>
    <w:rsid w:val="00694B97"/>
    <w:rsid w:val="006A00DE"/>
    <w:rsid w:val="006A192F"/>
    <w:rsid w:val="006A29EA"/>
    <w:rsid w:val="006A3E50"/>
    <w:rsid w:val="006A7166"/>
    <w:rsid w:val="006A7450"/>
    <w:rsid w:val="006B3C12"/>
    <w:rsid w:val="006B445C"/>
    <w:rsid w:val="006B4ED2"/>
    <w:rsid w:val="006B53C3"/>
    <w:rsid w:val="006C0321"/>
    <w:rsid w:val="006C20DB"/>
    <w:rsid w:val="006C5B7F"/>
    <w:rsid w:val="006D1374"/>
    <w:rsid w:val="006D4463"/>
    <w:rsid w:val="006D51B5"/>
    <w:rsid w:val="006D7838"/>
    <w:rsid w:val="006E58AA"/>
    <w:rsid w:val="006E70B7"/>
    <w:rsid w:val="006F3921"/>
    <w:rsid w:val="006F54B1"/>
    <w:rsid w:val="006F7534"/>
    <w:rsid w:val="00700263"/>
    <w:rsid w:val="0070532E"/>
    <w:rsid w:val="00705674"/>
    <w:rsid w:val="00705ECE"/>
    <w:rsid w:val="00712684"/>
    <w:rsid w:val="007133F1"/>
    <w:rsid w:val="00713F72"/>
    <w:rsid w:val="00715D0E"/>
    <w:rsid w:val="00717672"/>
    <w:rsid w:val="007239A1"/>
    <w:rsid w:val="007251AF"/>
    <w:rsid w:val="00727A42"/>
    <w:rsid w:val="00727D44"/>
    <w:rsid w:val="007301F8"/>
    <w:rsid w:val="007305CF"/>
    <w:rsid w:val="00730C62"/>
    <w:rsid w:val="00732196"/>
    <w:rsid w:val="0073499D"/>
    <w:rsid w:val="00735E48"/>
    <w:rsid w:val="007360B5"/>
    <w:rsid w:val="00741269"/>
    <w:rsid w:val="00746F83"/>
    <w:rsid w:val="007507E7"/>
    <w:rsid w:val="007519E1"/>
    <w:rsid w:val="00755C48"/>
    <w:rsid w:val="007570EF"/>
    <w:rsid w:val="0076423D"/>
    <w:rsid w:val="00764442"/>
    <w:rsid w:val="007645BA"/>
    <w:rsid w:val="00764A4B"/>
    <w:rsid w:val="00765E0E"/>
    <w:rsid w:val="007669B3"/>
    <w:rsid w:val="0077201E"/>
    <w:rsid w:val="00772FE2"/>
    <w:rsid w:val="007731A8"/>
    <w:rsid w:val="0077338E"/>
    <w:rsid w:val="007738B8"/>
    <w:rsid w:val="007747BA"/>
    <w:rsid w:val="00780D13"/>
    <w:rsid w:val="00784E30"/>
    <w:rsid w:val="00785139"/>
    <w:rsid w:val="007853E1"/>
    <w:rsid w:val="00787525"/>
    <w:rsid w:val="00790293"/>
    <w:rsid w:val="00790DF2"/>
    <w:rsid w:val="00795022"/>
    <w:rsid w:val="0079679E"/>
    <w:rsid w:val="0079683D"/>
    <w:rsid w:val="00797E9C"/>
    <w:rsid w:val="007A04F0"/>
    <w:rsid w:val="007B0321"/>
    <w:rsid w:val="007B0C85"/>
    <w:rsid w:val="007B2F86"/>
    <w:rsid w:val="007B3DCB"/>
    <w:rsid w:val="007B6461"/>
    <w:rsid w:val="007B739F"/>
    <w:rsid w:val="007C3711"/>
    <w:rsid w:val="007C3977"/>
    <w:rsid w:val="007C7104"/>
    <w:rsid w:val="007D206B"/>
    <w:rsid w:val="007D3606"/>
    <w:rsid w:val="007D5C2B"/>
    <w:rsid w:val="007E06CE"/>
    <w:rsid w:val="007E272E"/>
    <w:rsid w:val="007E36FD"/>
    <w:rsid w:val="007E37A6"/>
    <w:rsid w:val="007E6234"/>
    <w:rsid w:val="007E6F00"/>
    <w:rsid w:val="007F0800"/>
    <w:rsid w:val="007F13DA"/>
    <w:rsid w:val="007F39C2"/>
    <w:rsid w:val="007F4ECC"/>
    <w:rsid w:val="00801B1F"/>
    <w:rsid w:val="0080430B"/>
    <w:rsid w:val="0080508B"/>
    <w:rsid w:val="00805563"/>
    <w:rsid w:val="00806722"/>
    <w:rsid w:val="008153D7"/>
    <w:rsid w:val="00816C16"/>
    <w:rsid w:val="00821689"/>
    <w:rsid w:val="00825D62"/>
    <w:rsid w:val="008272EB"/>
    <w:rsid w:val="00842365"/>
    <w:rsid w:val="00847E54"/>
    <w:rsid w:val="00850AE9"/>
    <w:rsid w:val="00853C73"/>
    <w:rsid w:val="0085725D"/>
    <w:rsid w:val="00857B51"/>
    <w:rsid w:val="00861712"/>
    <w:rsid w:val="008629C6"/>
    <w:rsid w:val="0086344F"/>
    <w:rsid w:val="00866D52"/>
    <w:rsid w:val="00866DBD"/>
    <w:rsid w:val="0086774B"/>
    <w:rsid w:val="00867DF4"/>
    <w:rsid w:val="0087167B"/>
    <w:rsid w:val="00874C12"/>
    <w:rsid w:val="00875013"/>
    <w:rsid w:val="0087704C"/>
    <w:rsid w:val="008772F7"/>
    <w:rsid w:val="00880121"/>
    <w:rsid w:val="00880D19"/>
    <w:rsid w:val="00887EA4"/>
    <w:rsid w:val="00890C6E"/>
    <w:rsid w:val="0089267A"/>
    <w:rsid w:val="00894037"/>
    <w:rsid w:val="008940BE"/>
    <w:rsid w:val="008A0B21"/>
    <w:rsid w:val="008A1B7D"/>
    <w:rsid w:val="008A25AD"/>
    <w:rsid w:val="008A2B73"/>
    <w:rsid w:val="008A4D7B"/>
    <w:rsid w:val="008B195B"/>
    <w:rsid w:val="008B3B5E"/>
    <w:rsid w:val="008C21AD"/>
    <w:rsid w:val="008C4EAB"/>
    <w:rsid w:val="008C4FEC"/>
    <w:rsid w:val="008C6CD7"/>
    <w:rsid w:val="008C6D88"/>
    <w:rsid w:val="008C7BCD"/>
    <w:rsid w:val="008D0D83"/>
    <w:rsid w:val="008D2D3B"/>
    <w:rsid w:val="008D3AC3"/>
    <w:rsid w:val="008E0996"/>
    <w:rsid w:val="008E2412"/>
    <w:rsid w:val="008E3DB1"/>
    <w:rsid w:val="008E3F81"/>
    <w:rsid w:val="008E4D18"/>
    <w:rsid w:val="008E6649"/>
    <w:rsid w:val="008E6A42"/>
    <w:rsid w:val="008F0F52"/>
    <w:rsid w:val="008F43D3"/>
    <w:rsid w:val="008F627A"/>
    <w:rsid w:val="0090217F"/>
    <w:rsid w:val="00906552"/>
    <w:rsid w:val="00906F34"/>
    <w:rsid w:val="009076D9"/>
    <w:rsid w:val="00912406"/>
    <w:rsid w:val="0091286E"/>
    <w:rsid w:val="00912C28"/>
    <w:rsid w:val="00915A72"/>
    <w:rsid w:val="00917D38"/>
    <w:rsid w:val="009202E7"/>
    <w:rsid w:val="009236DD"/>
    <w:rsid w:val="00926374"/>
    <w:rsid w:val="00926FD7"/>
    <w:rsid w:val="00930AF4"/>
    <w:rsid w:val="00931962"/>
    <w:rsid w:val="0093267A"/>
    <w:rsid w:val="00933DB9"/>
    <w:rsid w:val="00934024"/>
    <w:rsid w:val="00935856"/>
    <w:rsid w:val="00941C6F"/>
    <w:rsid w:val="00941D1B"/>
    <w:rsid w:val="00943E42"/>
    <w:rsid w:val="009448ED"/>
    <w:rsid w:val="009526F8"/>
    <w:rsid w:val="00953BC3"/>
    <w:rsid w:val="00954B63"/>
    <w:rsid w:val="00956C78"/>
    <w:rsid w:val="00960B34"/>
    <w:rsid w:val="00962F9C"/>
    <w:rsid w:val="00963661"/>
    <w:rsid w:val="00966401"/>
    <w:rsid w:val="00966A50"/>
    <w:rsid w:val="009674C7"/>
    <w:rsid w:val="00970860"/>
    <w:rsid w:val="00973E5D"/>
    <w:rsid w:val="0097683E"/>
    <w:rsid w:val="009840D2"/>
    <w:rsid w:val="009871DB"/>
    <w:rsid w:val="00987ADB"/>
    <w:rsid w:val="00990512"/>
    <w:rsid w:val="00992D1C"/>
    <w:rsid w:val="00994997"/>
    <w:rsid w:val="00996EAE"/>
    <w:rsid w:val="009A089E"/>
    <w:rsid w:val="009A0E0E"/>
    <w:rsid w:val="009A1EEC"/>
    <w:rsid w:val="009A5B14"/>
    <w:rsid w:val="009A5D50"/>
    <w:rsid w:val="009A6C54"/>
    <w:rsid w:val="009A7677"/>
    <w:rsid w:val="009B0191"/>
    <w:rsid w:val="009B0BD5"/>
    <w:rsid w:val="009B5EF6"/>
    <w:rsid w:val="009C15C3"/>
    <w:rsid w:val="009C30A9"/>
    <w:rsid w:val="009C3446"/>
    <w:rsid w:val="009C490C"/>
    <w:rsid w:val="009D1E63"/>
    <w:rsid w:val="009D38F8"/>
    <w:rsid w:val="009D3C48"/>
    <w:rsid w:val="009D79FB"/>
    <w:rsid w:val="009E1FC2"/>
    <w:rsid w:val="009E3A4B"/>
    <w:rsid w:val="009E56EE"/>
    <w:rsid w:val="009E6091"/>
    <w:rsid w:val="009F121C"/>
    <w:rsid w:val="009F3FDA"/>
    <w:rsid w:val="009F5D32"/>
    <w:rsid w:val="00A039F4"/>
    <w:rsid w:val="00A04BFA"/>
    <w:rsid w:val="00A06851"/>
    <w:rsid w:val="00A10354"/>
    <w:rsid w:val="00A10B08"/>
    <w:rsid w:val="00A11A39"/>
    <w:rsid w:val="00A11F35"/>
    <w:rsid w:val="00A14A24"/>
    <w:rsid w:val="00A15ACB"/>
    <w:rsid w:val="00A16B8E"/>
    <w:rsid w:val="00A2026E"/>
    <w:rsid w:val="00A209C2"/>
    <w:rsid w:val="00A20EE6"/>
    <w:rsid w:val="00A21313"/>
    <w:rsid w:val="00A2313C"/>
    <w:rsid w:val="00A34E57"/>
    <w:rsid w:val="00A35236"/>
    <w:rsid w:val="00A358D8"/>
    <w:rsid w:val="00A35D78"/>
    <w:rsid w:val="00A44DA7"/>
    <w:rsid w:val="00A50F9A"/>
    <w:rsid w:val="00A52D35"/>
    <w:rsid w:val="00A5509C"/>
    <w:rsid w:val="00A63FA7"/>
    <w:rsid w:val="00A6617A"/>
    <w:rsid w:val="00A66686"/>
    <w:rsid w:val="00A70856"/>
    <w:rsid w:val="00A741D7"/>
    <w:rsid w:val="00A8063D"/>
    <w:rsid w:val="00A87AC1"/>
    <w:rsid w:val="00A91595"/>
    <w:rsid w:val="00A939EF"/>
    <w:rsid w:val="00AB0131"/>
    <w:rsid w:val="00AB0336"/>
    <w:rsid w:val="00AB3F22"/>
    <w:rsid w:val="00AB79EA"/>
    <w:rsid w:val="00AC1183"/>
    <w:rsid w:val="00AC1A7A"/>
    <w:rsid w:val="00AC1B50"/>
    <w:rsid w:val="00AC1C30"/>
    <w:rsid w:val="00AC2351"/>
    <w:rsid w:val="00AC3135"/>
    <w:rsid w:val="00AC3C20"/>
    <w:rsid w:val="00AC4458"/>
    <w:rsid w:val="00AD1454"/>
    <w:rsid w:val="00AD4F64"/>
    <w:rsid w:val="00AE2E96"/>
    <w:rsid w:val="00AE52AA"/>
    <w:rsid w:val="00AE55D5"/>
    <w:rsid w:val="00AE6BB3"/>
    <w:rsid w:val="00AF0162"/>
    <w:rsid w:val="00AF135D"/>
    <w:rsid w:val="00AF1579"/>
    <w:rsid w:val="00AF16E1"/>
    <w:rsid w:val="00AF26E5"/>
    <w:rsid w:val="00AF497E"/>
    <w:rsid w:val="00AF4FA8"/>
    <w:rsid w:val="00AF50DA"/>
    <w:rsid w:val="00AF638F"/>
    <w:rsid w:val="00AF6817"/>
    <w:rsid w:val="00AF770B"/>
    <w:rsid w:val="00AF78D4"/>
    <w:rsid w:val="00B02FB7"/>
    <w:rsid w:val="00B0539A"/>
    <w:rsid w:val="00B05CAE"/>
    <w:rsid w:val="00B11856"/>
    <w:rsid w:val="00B20C89"/>
    <w:rsid w:val="00B22FC1"/>
    <w:rsid w:val="00B23557"/>
    <w:rsid w:val="00B2552D"/>
    <w:rsid w:val="00B257EB"/>
    <w:rsid w:val="00B264BC"/>
    <w:rsid w:val="00B30BD8"/>
    <w:rsid w:val="00B31477"/>
    <w:rsid w:val="00B3603D"/>
    <w:rsid w:val="00B36B23"/>
    <w:rsid w:val="00B4042D"/>
    <w:rsid w:val="00B4461C"/>
    <w:rsid w:val="00B46BF9"/>
    <w:rsid w:val="00B535C6"/>
    <w:rsid w:val="00B577CF"/>
    <w:rsid w:val="00B61853"/>
    <w:rsid w:val="00B67969"/>
    <w:rsid w:val="00B7063C"/>
    <w:rsid w:val="00B70EBE"/>
    <w:rsid w:val="00B71F44"/>
    <w:rsid w:val="00B73C83"/>
    <w:rsid w:val="00B75C77"/>
    <w:rsid w:val="00B76BBB"/>
    <w:rsid w:val="00B81B0A"/>
    <w:rsid w:val="00B85306"/>
    <w:rsid w:val="00B86C1A"/>
    <w:rsid w:val="00B9027B"/>
    <w:rsid w:val="00B90DD1"/>
    <w:rsid w:val="00B9483B"/>
    <w:rsid w:val="00BA03BF"/>
    <w:rsid w:val="00BA090E"/>
    <w:rsid w:val="00BA12E7"/>
    <w:rsid w:val="00BA1DFD"/>
    <w:rsid w:val="00BA623A"/>
    <w:rsid w:val="00BA6D90"/>
    <w:rsid w:val="00BB0240"/>
    <w:rsid w:val="00BB0A77"/>
    <w:rsid w:val="00BB0BBC"/>
    <w:rsid w:val="00BB2A77"/>
    <w:rsid w:val="00BB4FF0"/>
    <w:rsid w:val="00BB57DC"/>
    <w:rsid w:val="00BB7D68"/>
    <w:rsid w:val="00BC2C77"/>
    <w:rsid w:val="00BC3F14"/>
    <w:rsid w:val="00BC5EEF"/>
    <w:rsid w:val="00BC6AD5"/>
    <w:rsid w:val="00BC7466"/>
    <w:rsid w:val="00BC74BF"/>
    <w:rsid w:val="00BD0542"/>
    <w:rsid w:val="00BD176A"/>
    <w:rsid w:val="00BD1770"/>
    <w:rsid w:val="00BD3B97"/>
    <w:rsid w:val="00BD3F74"/>
    <w:rsid w:val="00BE5F7A"/>
    <w:rsid w:val="00BE67ED"/>
    <w:rsid w:val="00BF15EE"/>
    <w:rsid w:val="00BF1ADB"/>
    <w:rsid w:val="00BF20DD"/>
    <w:rsid w:val="00BF4DA8"/>
    <w:rsid w:val="00BF59CB"/>
    <w:rsid w:val="00BF74DA"/>
    <w:rsid w:val="00C02C2F"/>
    <w:rsid w:val="00C07335"/>
    <w:rsid w:val="00C07E53"/>
    <w:rsid w:val="00C10963"/>
    <w:rsid w:val="00C1256E"/>
    <w:rsid w:val="00C125F6"/>
    <w:rsid w:val="00C1560B"/>
    <w:rsid w:val="00C220CC"/>
    <w:rsid w:val="00C2216A"/>
    <w:rsid w:val="00C224A6"/>
    <w:rsid w:val="00C27601"/>
    <w:rsid w:val="00C3198F"/>
    <w:rsid w:val="00C31EEF"/>
    <w:rsid w:val="00C33377"/>
    <w:rsid w:val="00C407E3"/>
    <w:rsid w:val="00C419B6"/>
    <w:rsid w:val="00C44901"/>
    <w:rsid w:val="00C459D6"/>
    <w:rsid w:val="00C45E6F"/>
    <w:rsid w:val="00C478D5"/>
    <w:rsid w:val="00C51233"/>
    <w:rsid w:val="00C52A0A"/>
    <w:rsid w:val="00C562E2"/>
    <w:rsid w:val="00C56ECA"/>
    <w:rsid w:val="00C57090"/>
    <w:rsid w:val="00C60907"/>
    <w:rsid w:val="00C63DB7"/>
    <w:rsid w:val="00C64FC2"/>
    <w:rsid w:val="00C6717E"/>
    <w:rsid w:val="00C678BB"/>
    <w:rsid w:val="00C74BF8"/>
    <w:rsid w:val="00C761CD"/>
    <w:rsid w:val="00C76EF6"/>
    <w:rsid w:val="00C867A8"/>
    <w:rsid w:val="00C87C41"/>
    <w:rsid w:val="00C90F88"/>
    <w:rsid w:val="00C917FB"/>
    <w:rsid w:val="00C91F0B"/>
    <w:rsid w:val="00C95499"/>
    <w:rsid w:val="00C95EAF"/>
    <w:rsid w:val="00CA0CD1"/>
    <w:rsid w:val="00CA116F"/>
    <w:rsid w:val="00CA2CD4"/>
    <w:rsid w:val="00CA2DE1"/>
    <w:rsid w:val="00CB045A"/>
    <w:rsid w:val="00CB094E"/>
    <w:rsid w:val="00CB17FB"/>
    <w:rsid w:val="00CB1F8D"/>
    <w:rsid w:val="00CB203F"/>
    <w:rsid w:val="00CB300C"/>
    <w:rsid w:val="00CB64FF"/>
    <w:rsid w:val="00CB77D1"/>
    <w:rsid w:val="00CC04DC"/>
    <w:rsid w:val="00CC1085"/>
    <w:rsid w:val="00CC1094"/>
    <w:rsid w:val="00CC1493"/>
    <w:rsid w:val="00CC212B"/>
    <w:rsid w:val="00CC28C4"/>
    <w:rsid w:val="00CC300B"/>
    <w:rsid w:val="00CC4F30"/>
    <w:rsid w:val="00CC5EB0"/>
    <w:rsid w:val="00CE29DA"/>
    <w:rsid w:val="00CE56A7"/>
    <w:rsid w:val="00CE611C"/>
    <w:rsid w:val="00CE69F0"/>
    <w:rsid w:val="00CE707B"/>
    <w:rsid w:val="00CF0225"/>
    <w:rsid w:val="00CF0A24"/>
    <w:rsid w:val="00CF238A"/>
    <w:rsid w:val="00CF50EE"/>
    <w:rsid w:val="00CF71FE"/>
    <w:rsid w:val="00D01A3E"/>
    <w:rsid w:val="00D02C50"/>
    <w:rsid w:val="00D052CB"/>
    <w:rsid w:val="00D0649D"/>
    <w:rsid w:val="00D06E89"/>
    <w:rsid w:val="00D07317"/>
    <w:rsid w:val="00D104A0"/>
    <w:rsid w:val="00D120C6"/>
    <w:rsid w:val="00D1243A"/>
    <w:rsid w:val="00D130B9"/>
    <w:rsid w:val="00D147E3"/>
    <w:rsid w:val="00D14D5D"/>
    <w:rsid w:val="00D1667D"/>
    <w:rsid w:val="00D17465"/>
    <w:rsid w:val="00D17E43"/>
    <w:rsid w:val="00D24975"/>
    <w:rsid w:val="00D26262"/>
    <w:rsid w:val="00D34EB3"/>
    <w:rsid w:val="00D35739"/>
    <w:rsid w:val="00D3772A"/>
    <w:rsid w:val="00D40A4F"/>
    <w:rsid w:val="00D4329A"/>
    <w:rsid w:val="00D43DC4"/>
    <w:rsid w:val="00D442B3"/>
    <w:rsid w:val="00D45C8F"/>
    <w:rsid w:val="00D515C5"/>
    <w:rsid w:val="00D5190C"/>
    <w:rsid w:val="00D51D40"/>
    <w:rsid w:val="00D532D6"/>
    <w:rsid w:val="00D535C3"/>
    <w:rsid w:val="00D539AA"/>
    <w:rsid w:val="00D55DC4"/>
    <w:rsid w:val="00D613F1"/>
    <w:rsid w:val="00D63B2C"/>
    <w:rsid w:val="00D63C29"/>
    <w:rsid w:val="00D64FAB"/>
    <w:rsid w:val="00D76A05"/>
    <w:rsid w:val="00D76E95"/>
    <w:rsid w:val="00D80E95"/>
    <w:rsid w:val="00D83354"/>
    <w:rsid w:val="00D878A7"/>
    <w:rsid w:val="00D90522"/>
    <w:rsid w:val="00D90EBA"/>
    <w:rsid w:val="00D9562A"/>
    <w:rsid w:val="00D95AFF"/>
    <w:rsid w:val="00DA39B7"/>
    <w:rsid w:val="00DA3CD8"/>
    <w:rsid w:val="00DA3CF2"/>
    <w:rsid w:val="00DA4DDA"/>
    <w:rsid w:val="00DB0442"/>
    <w:rsid w:val="00DB1082"/>
    <w:rsid w:val="00DB16ED"/>
    <w:rsid w:val="00DB24F0"/>
    <w:rsid w:val="00DB2F78"/>
    <w:rsid w:val="00DB4489"/>
    <w:rsid w:val="00DB7747"/>
    <w:rsid w:val="00DC06EF"/>
    <w:rsid w:val="00DC2503"/>
    <w:rsid w:val="00DC3FDB"/>
    <w:rsid w:val="00DC40AC"/>
    <w:rsid w:val="00DC482D"/>
    <w:rsid w:val="00DC575D"/>
    <w:rsid w:val="00DC63B7"/>
    <w:rsid w:val="00DC7634"/>
    <w:rsid w:val="00DD0F74"/>
    <w:rsid w:val="00DD25B5"/>
    <w:rsid w:val="00DE6631"/>
    <w:rsid w:val="00DF13ED"/>
    <w:rsid w:val="00DF1DDF"/>
    <w:rsid w:val="00DF27A7"/>
    <w:rsid w:val="00DF53C7"/>
    <w:rsid w:val="00E02451"/>
    <w:rsid w:val="00E03AF3"/>
    <w:rsid w:val="00E04765"/>
    <w:rsid w:val="00E06AAD"/>
    <w:rsid w:val="00E15B61"/>
    <w:rsid w:val="00E2136D"/>
    <w:rsid w:val="00E26CE0"/>
    <w:rsid w:val="00E348C1"/>
    <w:rsid w:val="00E351E4"/>
    <w:rsid w:val="00E35D98"/>
    <w:rsid w:val="00E3702C"/>
    <w:rsid w:val="00E37BF1"/>
    <w:rsid w:val="00E438D4"/>
    <w:rsid w:val="00E4628A"/>
    <w:rsid w:val="00E46DE1"/>
    <w:rsid w:val="00E47AC1"/>
    <w:rsid w:val="00E52807"/>
    <w:rsid w:val="00E52E66"/>
    <w:rsid w:val="00E53111"/>
    <w:rsid w:val="00E53B09"/>
    <w:rsid w:val="00E54496"/>
    <w:rsid w:val="00E5673E"/>
    <w:rsid w:val="00E57C0D"/>
    <w:rsid w:val="00E60676"/>
    <w:rsid w:val="00E60FFC"/>
    <w:rsid w:val="00E620F7"/>
    <w:rsid w:val="00E636A7"/>
    <w:rsid w:val="00E64132"/>
    <w:rsid w:val="00E66D6F"/>
    <w:rsid w:val="00E74274"/>
    <w:rsid w:val="00E758F9"/>
    <w:rsid w:val="00E81BAB"/>
    <w:rsid w:val="00E85B3E"/>
    <w:rsid w:val="00E90024"/>
    <w:rsid w:val="00E95A73"/>
    <w:rsid w:val="00E979AA"/>
    <w:rsid w:val="00EA139E"/>
    <w:rsid w:val="00EA5A98"/>
    <w:rsid w:val="00EA66A1"/>
    <w:rsid w:val="00EA7616"/>
    <w:rsid w:val="00EB1D7B"/>
    <w:rsid w:val="00EB2A50"/>
    <w:rsid w:val="00EB2AA5"/>
    <w:rsid w:val="00EB2F4F"/>
    <w:rsid w:val="00EB623D"/>
    <w:rsid w:val="00EB6FA2"/>
    <w:rsid w:val="00EC15E9"/>
    <w:rsid w:val="00EC7E4E"/>
    <w:rsid w:val="00ED09F4"/>
    <w:rsid w:val="00ED2B4C"/>
    <w:rsid w:val="00ED6FA6"/>
    <w:rsid w:val="00EE04F2"/>
    <w:rsid w:val="00EE0BB9"/>
    <w:rsid w:val="00EE193B"/>
    <w:rsid w:val="00EE3D6D"/>
    <w:rsid w:val="00EE410B"/>
    <w:rsid w:val="00EE55DD"/>
    <w:rsid w:val="00EE60E8"/>
    <w:rsid w:val="00EE7538"/>
    <w:rsid w:val="00EE784A"/>
    <w:rsid w:val="00EE7D1C"/>
    <w:rsid w:val="00EF132D"/>
    <w:rsid w:val="00EF56F0"/>
    <w:rsid w:val="00F00649"/>
    <w:rsid w:val="00F02402"/>
    <w:rsid w:val="00F03650"/>
    <w:rsid w:val="00F0596E"/>
    <w:rsid w:val="00F05CD9"/>
    <w:rsid w:val="00F076A0"/>
    <w:rsid w:val="00F12B83"/>
    <w:rsid w:val="00F217B5"/>
    <w:rsid w:val="00F21FA7"/>
    <w:rsid w:val="00F225AC"/>
    <w:rsid w:val="00F232CA"/>
    <w:rsid w:val="00F24C12"/>
    <w:rsid w:val="00F251FF"/>
    <w:rsid w:val="00F25D5C"/>
    <w:rsid w:val="00F2767A"/>
    <w:rsid w:val="00F27EC1"/>
    <w:rsid w:val="00F334CF"/>
    <w:rsid w:val="00F35324"/>
    <w:rsid w:val="00F36432"/>
    <w:rsid w:val="00F409C8"/>
    <w:rsid w:val="00F41CF0"/>
    <w:rsid w:val="00F45E81"/>
    <w:rsid w:val="00F46095"/>
    <w:rsid w:val="00F465D3"/>
    <w:rsid w:val="00F473F0"/>
    <w:rsid w:val="00F549E2"/>
    <w:rsid w:val="00F54AC8"/>
    <w:rsid w:val="00F60043"/>
    <w:rsid w:val="00F6067E"/>
    <w:rsid w:val="00F61BA2"/>
    <w:rsid w:val="00F61CCA"/>
    <w:rsid w:val="00F628E4"/>
    <w:rsid w:val="00F62E19"/>
    <w:rsid w:val="00F6394B"/>
    <w:rsid w:val="00F70A97"/>
    <w:rsid w:val="00F73F84"/>
    <w:rsid w:val="00F93383"/>
    <w:rsid w:val="00FA1E37"/>
    <w:rsid w:val="00FA227E"/>
    <w:rsid w:val="00FA5126"/>
    <w:rsid w:val="00FA6963"/>
    <w:rsid w:val="00FA7605"/>
    <w:rsid w:val="00FB1A4C"/>
    <w:rsid w:val="00FB21BE"/>
    <w:rsid w:val="00FB2291"/>
    <w:rsid w:val="00FB27D1"/>
    <w:rsid w:val="00FB286B"/>
    <w:rsid w:val="00FB2E37"/>
    <w:rsid w:val="00FB5E9D"/>
    <w:rsid w:val="00FC0D78"/>
    <w:rsid w:val="00FC1EAA"/>
    <w:rsid w:val="00FC2971"/>
    <w:rsid w:val="00FC3221"/>
    <w:rsid w:val="00FC4AB7"/>
    <w:rsid w:val="00FD02A0"/>
    <w:rsid w:val="00FD7318"/>
    <w:rsid w:val="00FD7472"/>
    <w:rsid w:val="00FE18AD"/>
    <w:rsid w:val="00FE20B1"/>
    <w:rsid w:val="00FE2A54"/>
    <w:rsid w:val="00FE4F3D"/>
    <w:rsid w:val="00FF0254"/>
    <w:rsid w:val="00FF2CF6"/>
    <w:rsid w:val="00FF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23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477923"/>
    <w:pPr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/>
      <w:b/>
      <w:smallCaps/>
      <w:sz w:val="28"/>
    </w:rPr>
  </w:style>
  <w:style w:type="paragraph" w:styleId="a4">
    <w:name w:val="Body Text"/>
    <w:basedOn w:val="a"/>
    <w:link w:val="a5"/>
    <w:uiPriority w:val="99"/>
    <w:rsid w:val="00477923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47792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7792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4779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477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77923"/>
    <w:rPr>
      <w:rFonts w:ascii="Calibri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rsid w:val="00F54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54AC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955B41F12F391F57511DFBF1D835A0C6BF9804F1561BB99C23B44E0AE1C8A3C794DBD739142281A4CB39DZ9N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1805</TotalTime>
  <Pages>18</Pages>
  <Words>3326</Words>
  <Characters>18959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utorgosh</cp:lastModifiedBy>
  <cp:revision>10</cp:revision>
  <cp:lastPrinted>2018-10-26T07:20:00Z</cp:lastPrinted>
  <dcterms:created xsi:type="dcterms:W3CDTF">2014-12-29T11:52:00Z</dcterms:created>
  <dcterms:modified xsi:type="dcterms:W3CDTF">2018-12-14T09:16:00Z</dcterms:modified>
</cp:coreProperties>
</file>